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36288D" w:rsidRPr="00DB597C" w:rsidRDefault="0036288D" w:rsidP="0036288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 от «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__»______20___г.</w:t>
      </w:r>
    </w:p>
    <w:p w:rsidR="0036288D" w:rsidRPr="00DB597C" w:rsidRDefault="0036288D" w:rsidP="003628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288D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F1B71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06581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F1B71" w:rsidRPr="00AF1B7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Модуль </w:t>
      </w:r>
      <w:proofErr w:type="gramStart"/>
      <w:r w:rsidR="00AF1B71" w:rsidRPr="00AF1B7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учебно-исследовательской</w:t>
      </w:r>
      <w:proofErr w:type="gramEnd"/>
      <w:r w:rsidR="00AF1B71" w:rsidRPr="00AF1B7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</w:t>
      </w:r>
    </w:p>
    <w:p w:rsidR="0036288D" w:rsidRPr="00065812" w:rsidRDefault="00AF1B71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1B7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 проектной деятельности</w:t>
      </w:r>
      <w:r w:rsidR="0036288D" w:rsidRPr="000C62E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62EE" w:rsidRDefault="000C62EE" w:rsidP="00AC296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AC296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AC296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AC2964" w:rsidRPr="00AC296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  <w:r w:rsidR="00AC2964" w:rsidRPr="00AC2964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 «</w:t>
      </w:r>
      <w:r w:rsidR="00AC2964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AC2964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AF1B71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5812" w:rsidRDefault="00065812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5812" w:rsidRDefault="00065812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5812" w:rsidRDefault="00065812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5812" w:rsidRDefault="00065812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65812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36288D" w:rsidRPr="0007146B" w:rsidRDefault="0036288D" w:rsidP="00AF1B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F1B71" w:rsidRPr="00AF1B71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E6E24" w:rsidRPr="00467910" w:rsidRDefault="00AE6E24" w:rsidP="003E0200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– </w:t>
      </w:r>
      <w:proofErr w:type="spellStart"/>
      <w:r>
        <w:rPr>
          <w:rFonts w:ascii="Times New Roman" w:eastAsia="Times New Roman" w:hAnsi="Times New Roman" w:cs="Calibri"/>
          <w:sz w:val="24"/>
          <w:szCs w:val="24"/>
          <w:lang w:eastAsia="ru-RU"/>
        </w:rPr>
        <w:t>бакалавриат</w:t>
      </w:r>
      <w:proofErr w:type="spellEnd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направлению подготовки 44.03.05 Педагогическое образование (с двумя уровнями подготовки) (уровень бакалавриата), утвержденного приказом Министерства образования и науки Российской Федерации от 22.02.2018 г., № 125</w:t>
      </w:r>
      <w:r w:rsidR="000E49DF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AE6E24" w:rsidRPr="00467910" w:rsidRDefault="00AE6E24" w:rsidP="003E0200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467910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</w:p>
    <w:p w:rsidR="00AE6E24" w:rsidRPr="00467910" w:rsidRDefault="00AE6E24" w:rsidP="003E0200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Учебного плана по направлению подготовки 44.03.05 Педагогическое образование (с двумя профилями подгот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ов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ки), профиль подготовки Биология и Химия,  утвержденного  решением  Ученого  совета  НГПУ им. К. Минина от </w:t>
      </w:r>
      <w:r w:rsidR="006F27C8" w:rsidRPr="006F27C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__</w:t>
      </w:r>
      <w:r w:rsidRPr="006F27C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 xml:space="preserve"> </w:t>
      </w:r>
      <w:r w:rsidR="006F27C8" w:rsidRPr="006F27C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_____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202</w:t>
      </w:r>
      <w:r w:rsidR="006F27C8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г., протокол № </w:t>
      </w:r>
      <w:r w:rsidR="006F27C8" w:rsidRPr="006F27C8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__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36288D" w:rsidRPr="00AF1B71" w:rsidRDefault="0036288D" w:rsidP="00AF1B71">
      <w:pPr>
        <w:pStyle w:val="a4"/>
        <w:numPr>
          <w:ilvl w:val="0"/>
          <w:numId w:val="3"/>
        </w:num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F1B71">
        <w:rPr>
          <w:rFonts w:ascii="Times New Roman" w:eastAsia="Times New Roman" w:hAnsi="Times New Roman"/>
          <w:sz w:val="24"/>
          <w:szCs w:val="24"/>
          <w:lang w:eastAsia="ru-RU"/>
        </w:rPr>
        <w:t>Методических рекомендаций по подготовке педагогических кадров по программам бакалавриата на основе единых подходов к их структуре 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 w:rsidRPr="00AF1B7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1B7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1B7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1B7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1B71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A5C77" w:rsidRPr="008A5C77" w:rsidRDefault="008A5C77" w:rsidP="008A5C77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2"/>
        <w:gridCol w:w="4820"/>
      </w:tblGrid>
      <w:tr w:rsidR="008A5C77" w:rsidRPr="008A5C77" w:rsidTr="008A5C77">
        <w:tc>
          <w:tcPr>
            <w:tcW w:w="4642" w:type="dxa"/>
          </w:tcPr>
          <w:p w:rsidR="008A5C77" w:rsidRPr="008A5C77" w:rsidRDefault="008A5C77" w:rsidP="008A5C7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8A5C77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820" w:type="dxa"/>
          </w:tcPr>
          <w:p w:rsidR="008A5C77" w:rsidRPr="008A5C77" w:rsidRDefault="008A5C77" w:rsidP="008A5C7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8A5C77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8A5C77" w:rsidRPr="008A5C77" w:rsidTr="008A5C77">
        <w:tc>
          <w:tcPr>
            <w:tcW w:w="4642" w:type="dxa"/>
          </w:tcPr>
          <w:p w:rsidR="008A5C77" w:rsidRPr="008A5C77" w:rsidRDefault="008A5C77" w:rsidP="008A5C7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A5C7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Давыдова Юлия Юрьевна, кандидат биологических наук, заведующий кафедрой</w:t>
            </w:r>
          </w:p>
        </w:tc>
        <w:tc>
          <w:tcPr>
            <w:tcW w:w="4820" w:type="dxa"/>
          </w:tcPr>
          <w:p w:rsidR="008A5C77" w:rsidRPr="008A5C77" w:rsidRDefault="008A5C77" w:rsidP="008A5C7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A5C7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AF1B71" w:rsidRPr="008A5C77" w:rsidTr="008A5C77">
        <w:tc>
          <w:tcPr>
            <w:tcW w:w="4642" w:type="dxa"/>
          </w:tcPr>
          <w:p w:rsidR="00AF1B71" w:rsidRPr="008A5C77" w:rsidRDefault="00AF1B71" w:rsidP="008A5C7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Пиманова</w:t>
            </w:r>
            <w:proofErr w:type="spellEnd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Наталья Анатольевна, кандидат химических наук, доцент</w:t>
            </w:r>
          </w:p>
        </w:tc>
        <w:tc>
          <w:tcPr>
            <w:tcW w:w="4820" w:type="dxa"/>
          </w:tcPr>
          <w:p w:rsidR="00AF1B71" w:rsidRPr="008A5C77" w:rsidRDefault="00AF1B71" w:rsidP="008A5C7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F1B7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6F27C8" w:rsidRPr="008A5C77" w:rsidTr="008A5C77">
        <w:tc>
          <w:tcPr>
            <w:tcW w:w="4642" w:type="dxa"/>
          </w:tcPr>
          <w:p w:rsidR="006F27C8" w:rsidRPr="008A5C77" w:rsidRDefault="006F27C8" w:rsidP="008A5C7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spellStart"/>
            <w:r w:rsidRPr="008A5C7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Уромова</w:t>
            </w:r>
            <w:proofErr w:type="spellEnd"/>
            <w:r w:rsidRPr="008A5C7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Ирина Павловна, доктор сельскохозяйственных наук, профессор</w:t>
            </w:r>
          </w:p>
        </w:tc>
        <w:tc>
          <w:tcPr>
            <w:tcW w:w="4820" w:type="dxa"/>
          </w:tcPr>
          <w:p w:rsidR="006F27C8" w:rsidRPr="008A5C77" w:rsidRDefault="006F27C8" w:rsidP="008A5C7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5C77">
              <w:rPr>
                <w:rFonts w:ascii="Times New Roman" w:eastAsia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</w:tbl>
    <w:p w:rsidR="008A5C77" w:rsidRPr="008A5C77" w:rsidRDefault="008A5C77" w:rsidP="008A5C7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27C8" w:rsidRDefault="006F27C8" w:rsidP="006F2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D3AE8">
        <w:rPr>
          <w:rFonts w:ascii="Times New Roman" w:hAnsi="Times New Roman"/>
          <w:sz w:val="24"/>
          <w:szCs w:val="24"/>
          <w:lang w:eastAsia="ru-RU"/>
        </w:rPr>
        <w:t>Одобрена</w:t>
      </w:r>
      <w:proofErr w:type="gramEnd"/>
      <w:r w:rsidRPr="008D3AE8">
        <w:rPr>
          <w:rFonts w:ascii="Times New Roman" w:hAnsi="Times New Roman"/>
          <w:sz w:val="24"/>
          <w:szCs w:val="24"/>
          <w:lang w:eastAsia="ru-RU"/>
        </w:rPr>
        <w:t xml:space="preserve"> на заседании выпускающей кафедры биологии, химии и биолого-химического образования (протокол № </w:t>
      </w:r>
      <w:r w:rsidRPr="00B513E9">
        <w:rPr>
          <w:rFonts w:ascii="Times New Roman" w:hAnsi="Times New Roman"/>
          <w:sz w:val="24"/>
          <w:szCs w:val="24"/>
          <w:lang w:eastAsia="ru-RU"/>
        </w:rPr>
        <w:t>«</w:t>
      </w:r>
      <w:r w:rsidR="00B513E9" w:rsidRPr="00B513E9">
        <w:rPr>
          <w:rFonts w:ascii="Times New Roman" w:hAnsi="Times New Roman"/>
          <w:sz w:val="24"/>
          <w:szCs w:val="24"/>
          <w:lang w:eastAsia="ru-RU"/>
        </w:rPr>
        <w:t>6</w:t>
      </w:r>
      <w:r w:rsidRPr="00B513E9">
        <w:rPr>
          <w:rFonts w:ascii="Times New Roman" w:hAnsi="Times New Roman"/>
          <w:sz w:val="24"/>
          <w:szCs w:val="24"/>
          <w:lang w:eastAsia="ru-RU"/>
        </w:rPr>
        <w:t xml:space="preserve">» от  </w:t>
      </w:r>
      <w:r w:rsidR="00B513E9" w:rsidRPr="00B513E9">
        <w:rPr>
          <w:rFonts w:ascii="Times New Roman" w:hAnsi="Times New Roman"/>
          <w:sz w:val="24"/>
          <w:szCs w:val="24"/>
          <w:lang w:eastAsia="ru-RU"/>
        </w:rPr>
        <w:t>27</w:t>
      </w:r>
      <w:r>
        <w:rPr>
          <w:rFonts w:ascii="Times New Roman" w:hAnsi="Times New Roman"/>
          <w:sz w:val="24"/>
          <w:szCs w:val="24"/>
          <w:lang w:eastAsia="ru-RU"/>
        </w:rPr>
        <w:t xml:space="preserve"> апреля  </w:t>
      </w:r>
      <w:r w:rsidRPr="008D3AE8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22</w:t>
      </w:r>
      <w:r w:rsidRPr="008D3AE8">
        <w:rPr>
          <w:rFonts w:ascii="Times New Roman" w:hAnsi="Times New Roman"/>
          <w:sz w:val="24"/>
          <w:szCs w:val="24"/>
          <w:lang w:eastAsia="ru-RU"/>
        </w:rPr>
        <w:t xml:space="preserve"> г.)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F27C8" w:rsidRDefault="006F27C8" w:rsidP="006F2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27C8" w:rsidRDefault="006F27C8" w:rsidP="006F2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27C8" w:rsidRPr="00C67370" w:rsidRDefault="006F27C8" w:rsidP="006F27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15CCD" w:rsidRDefault="00115CCD" w:rsidP="00115CC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2"/>
        <w:gridCol w:w="8322"/>
        <w:gridCol w:w="696"/>
      </w:tblGrid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</w:tcPr>
          <w:p w:rsidR="00115CCD" w:rsidRPr="00F30618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модуля…………………………………………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……………….……..</w:t>
            </w:r>
          </w:p>
        </w:tc>
        <w:tc>
          <w:tcPr>
            <w:tcW w:w="696" w:type="dxa"/>
          </w:tcPr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……………….……...</w:t>
            </w:r>
          </w:p>
        </w:tc>
        <w:tc>
          <w:tcPr>
            <w:tcW w:w="696" w:type="dxa"/>
          </w:tcPr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…………….………</w:t>
            </w:r>
          </w:p>
        </w:tc>
        <w:tc>
          <w:tcPr>
            <w:tcW w:w="696" w:type="dxa"/>
          </w:tcPr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696" w:type="dxa"/>
          </w:tcPr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Программы дисциплин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модуля…………………….…………………………...…</w:t>
            </w:r>
          </w:p>
        </w:tc>
        <w:tc>
          <w:tcPr>
            <w:tcW w:w="696" w:type="dxa"/>
          </w:tcPr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115CCD" w:rsidRPr="0053267E" w:rsidTr="004E14E9">
        <w:tc>
          <w:tcPr>
            <w:tcW w:w="552" w:type="dxa"/>
            <w:shd w:val="clear" w:color="auto" w:fill="auto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22" w:type="dxa"/>
            <w:shd w:val="clear" w:color="auto" w:fill="auto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5.1.</w:t>
            </w: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Pr="00AF1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исследовательской/проектной деятельности</w:t>
            </w: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………………….…………………………………………………....</w:t>
            </w:r>
          </w:p>
        </w:tc>
        <w:tc>
          <w:tcPr>
            <w:tcW w:w="696" w:type="dxa"/>
            <w:shd w:val="clear" w:color="auto" w:fill="auto"/>
          </w:tcPr>
          <w:p w:rsidR="00115CCD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5.2.</w:t>
            </w: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Pr="00AF1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математической подготовки</w:t>
            </w: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…………..</w:t>
            </w:r>
          </w:p>
        </w:tc>
        <w:tc>
          <w:tcPr>
            <w:tcW w:w="696" w:type="dxa"/>
          </w:tcPr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115CCD" w:rsidRPr="0053267E" w:rsidTr="004E14E9">
        <w:tc>
          <w:tcPr>
            <w:tcW w:w="552" w:type="dxa"/>
            <w:shd w:val="clear" w:color="auto" w:fill="auto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6</w:t>
            </w: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22" w:type="dxa"/>
            <w:shd w:val="clear" w:color="auto" w:fill="auto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П</w:t>
            </w:r>
            <w:r w:rsidRPr="005326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рограммы практик…………………………………………………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...</w:t>
            </w:r>
            <w:r w:rsidRPr="005326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…………….</w:t>
            </w:r>
          </w:p>
        </w:tc>
        <w:tc>
          <w:tcPr>
            <w:tcW w:w="696" w:type="dxa"/>
            <w:shd w:val="clear" w:color="auto" w:fill="auto"/>
          </w:tcPr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115CCD" w:rsidRPr="0053267E" w:rsidTr="004E14E9">
        <w:tc>
          <w:tcPr>
            <w:tcW w:w="552" w:type="dxa"/>
            <w:shd w:val="clear" w:color="auto" w:fill="auto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22" w:type="dxa"/>
            <w:shd w:val="clear" w:color="auto" w:fill="auto"/>
          </w:tcPr>
          <w:p w:rsidR="00115CCD" w:rsidRPr="0053267E" w:rsidRDefault="00115CCD" w:rsidP="004E14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5326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.1.</w:t>
            </w: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F1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AF1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((научно-исследовательская работа) получение первичных навыков научно-исследовательской работы) практик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AF1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.…………..</w:t>
            </w:r>
          </w:p>
        </w:tc>
        <w:tc>
          <w:tcPr>
            <w:tcW w:w="696" w:type="dxa"/>
            <w:shd w:val="clear" w:color="auto" w:fill="auto"/>
          </w:tcPr>
          <w:p w:rsidR="00115CCD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5326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.2.</w:t>
            </w:r>
            <w:r w:rsidRPr="00532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AF1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роизводственная (научно-исследовательская работа) практик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……………………………………………………………………………..</w:t>
            </w:r>
          </w:p>
        </w:tc>
        <w:tc>
          <w:tcPr>
            <w:tcW w:w="696" w:type="dxa"/>
          </w:tcPr>
          <w:p w:rsidR="00115CCD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39</w:t>
            </w:r>
          </w:p>
        </w:tc>
      </w:tr>
      <w:tr w:rsidR="00115CCD" w:rsidRPr="0053267E" w:rsidTr="004E14E9">
        <w:tc>
          <w:tcPr>
            <w:tcW w:w="55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7</w:t>
            </w:r>
            <w:r w:rsidRPr="0053267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22" w:type="dxa"/>
          </w:tcPr>
          <w:p w:rsidR="00115CCD" w:rsidRPr="0053267E" w:rsidRDefault="00115CCD" w:rsidP="004E14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267E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П</w:t>
            </w:r>
            <w:r w:rsidRPr="005326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рограмма итоговой аттестации по модулю………………….…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...</w:t>
            </w:r>
            <w:r w:rsidRPr="005326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……………...</w:t>
            </w:r>
          </w:p>
        </w:tc>
        <w:tc>
          <w:tcPr>
            <w:tcW w:w="696" w:type="dxa"/>
          </w:tcPr>
          <w:p w:rsidR="00115CCD" w:rsidRPr="0053267E" w:rsidRDefault="00115CCD" w:rsidP="004E14E9">
            <w:pPr>
              <w:spacing w:after="0"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46</w:t>
            </w:r>
          </w:p>
        </w:tc>
      </w:tr>
    </w:tbl>
    <w:p w:rsidR="00115CCD" w:rsidRDefault="00115CCD" w:rsidP="00115CC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267E" w:rsidRDefault="0053267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F30618">
      <w:p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73C5F" w:rsidRPr="00373C5F" w:rsidRDefault="00373C5F" w:rsidP="00373C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4E2F89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6746C4" w:rsidRPr="006746C4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4E2F89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</w:t>
      </w:r>
      <w:r w:rsidR="004E2F89">
        <w:rPr>
          <w:rFonts w:ascii="Times New Roman" w:eastAsia="Times New Roman" w:hAnsi="Times New Roman"/>
          <w:sz w:val="24"/>
          <w:szCs w:val="24"/>
          <w:lang w:eastAsia="ru-RU"/>
        </w:rPr>
        <w:t>базовой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373C5F" w:rsidRPr="00373C5F" w:rsidRDefault="00373C5F" w:rsidP="00373C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 w:rsidR="006746C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курс</w:t>
      </w:r>
      <w:r w:rsidR="006746C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базовыми школьными знаниями в области 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373C5F" w:rsidRPr="00373C5F" w:rsidRDefault="00373C5F" w:rsidP="00373C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373C5F" w:rsidRPr="00373C5F" w:rsidRDefault="00373C5F" w:rsidP="00373C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373C5F" w:rsidRPr="00373C5F" w:rsidRDefault="00373C5F" w:rsidP="00373C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373C5F" w:rsidRPr="00373C5F" w:rsidRDefault="00373C5F" w:rsidP="00373C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C71672" w:rsidRDefault="00C71672" w:rsidP="00C716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</w:t>
      </w:r>
      <w:r w:rsidRPr="00C71672">
        <w:rPr>
          <w:rFonts w:ascii="Times New Roman" w:eastAsia="Times New Roman" w:hAnsi="Times New Roman"/>
          <w:sz w:val="24"/>
          <w:szCs w:val="24"/>
        </w:rPr>
        <w:t>зучение дисциплин модуля направлено на формирование теоретических и методических основ планирования, проектирования и реализации образовательного процесса по биоло</w:t>
      </w:r>
      <w:r>
        <w:rPr>
          <w:rFonts w:ascii="Times New Roman" w:eastAsia="Times New Roman" w:hAnsi="Times New Roman"/>
          <w:sz w:val="24"/>
          <w:szCs w:val="24"/>
        </w:rPr>
        <w:t>гии в общеобразовательной школ</w:t>
      </w:r>
      <w:r w:rsidR="002B3DF5"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C71672">
        <w:rPr>
          <w:rFonts w:ascii="Times New Roman" w:eastAsia="Times New Roman" w:hAnsi="Times New Roman"/>
          <w:sz w:val="24"/>
          <w:szCs w:val="24"/>
        </w:rPr>
        <w:t xml:space="preserve"> Структура и логика изучения дисциплин модуля обеспечивает постепенное овладение обучающимися знаниями, умениями и способами деятельности</w:t>
      </w:r>
      <w:r w:rsidR="002B3DF5">
        <w:rPr>
          <w:rFonts w:ascii="Times New Roman" w:eastAsia="Times New Roman" w:hAnsi="Times New Roman"/>
          <w:sz w:val="24"/>
          <w:szCs w:val="24"/>
        </w:rPr>
        <w:t xml:space="preserve"> в области учебного проектирования и </w:t>
      </w:r>
      <w:proofErr w:type="spellStart"/>
      <w:r w:rsidR="002B3DF5">
        <w:rPr>
          <w:rFonts w:ascii="Times New Roman" w:eastAsia="Times New Roman" w:hAnsi="Times New Roman"/>
          <w:sz w:val="24"/>
          <w:szCs w:val="24"/>
        </w:rPr>
        <w:t>исследователськой</w:t>
      </w:r>
      <w:proofErr w:type="spellEnd"/>
      <w:r w:rsidR="002B3DF5"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  <w:r w:rsidRPr="00C71672">
        <w:rPr>
          <w:rFonts w:ascii="Times New Roman" w:eastAsia="Times New Roman" w:hAnsi="Times New Roman"/>
          <w:sz w:val="24"/>
          <w:szCs w:val="24"/>
        </w:rPr>
        <w:t>, тем самым способствуя развитию готовности студентов использовать полученные результаты освоения дисциплин модуля в будущей профессионально-педагогической деятельности.</w:t>
      </w:r>
    </w:p>
    <w:p w:rsidR="00C71672" w:rsidRPr="00C0598E" w:rsidRDefault="00C71672" w:rsidP="00C716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71672" w:rsidRDefault="00DB597C" w:rsidP="00C059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C0598E" w:rsidRPr="00C0598E">
        <w:rPr>
          <w:rFonts w:ascii="Times New Roman" w:eastAsia="Times New Roman" w:hAnsi="Times New Roman"/>
          <w:sz w:val="24"/>
          <w:szCs w:val="24"/>
          <w:lang w:eastAsia="ru-RU"/>
        </w:rPr>
        <w:t>созд</w:t>
      </w:r>
      <w:r w:rsidR="00C71672">
        <w:rPr>
          <w:rFonts w:ascii="Times New Roman" w:eastAsia="Times New Roman" w:hAnsi="Times New Roman"/>
          <w:sz w:val="24"/>
          <w:szCs w:val="24"/>
          <w:lang w:eastAsia="ru-RU"/>
        </w:rPr>
        <w:t>ание</w:t>
      </w:r>
      <w:r w:rsidR="00C0598E"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</w:t>
      </w:r>
      <w:r w:rsidR="00C71672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C0598E"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эффективного формирования и развития </w:t>
      </w:r>
      <w:r w:rsidR="002B3DF5"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="00C0598E"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общепрофессиональных и профессиональных компетенций будущего </w:t>
      </w:r>
      <w:r w:rsidR="002B3DF5">
        <w:rPr>
          <w:rFonts w:ascii="Times New Roman" w:eastAsia="Times New Roman" w:hAnsi="Times New Roman"/>
          <w:sz w:val="24"/>
          <w:szCs w:val="24"/>
          <w:lang w:eastAsia="ru-RU"/>
        </w:rPr>
        <w:t>педагога-исследователя</w:t>
      </w:r>
      <w:r w:rsid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школьного биоло</w:t>
      </w:r>
      <w:r w:rsidR="002B3DF5">
        <w:rPr>
          <w:rFonts w:ascii="Times New Roman" w:eastAsia="Times New Roman" w:hAnsi="Times New Roman"/>
          <w:sz w:val="24"/>
          <w:szCs w:val="24"/>
          <w:lang w:eastAsia="ru-RU"/>
        </w:rPr>
        <w:t>го-химического</w:t>
      </w:r>
      <w:r w:rsidR="00C0598E"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</w:t>
      </w:r>
      <w:r w:rsidR="001D33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профессиональное</w:t>
      </w:r>
      <w:r w:rsidR="00C0598E"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пространство </w:t>
      </w:r>
      <w:r w:rsid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современного </w:t>
      </w:r>
      <w:r w:rsidR="00C0598E" w:rsidRPr="00C0598E">
        <w:rPr>
          <w:rFonts w:ascii="Times New Roman" w:eastAsia="Times New Roman" w:hAnsi="Times New Roman"/>
          <w:sz w:val="24"/>
          <w:szCs w:val="24"/>
          <w:lang w:eastAsia="ru-RU"/>
        </w:rPr>
        <w:t>биолог</w:t>
      </w:r>
      <w:r w:rsidR="002B3DF5">
        <w:rPr>
          <w:rFonts w:ascii="Times New Roman" w:eastAsia="Times New Roman" w:hAnsi="Times New Roman"/>
          <w:sz w:val="24"/>
          <w:szCs w:val="24"/>
          <w:lang w:eastAsia="ru-RU"/>
        </w:rPr>
        <w:t>о-химического</w:t>
      </w:r>
      <w:r w:rsidR="00C0598E"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на основе деятельностного подхода</w:t>
      </w:r>
      <w:r w:rsidR="00C71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71672" w:rsidRDefault="00C71672" w:rsidP="00C059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598E" w:rsidRPr="008600A0" w:rsidRDefault="00C0598E" w:rsidP="00C0598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600A0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600A0">
        <w:rPr>
          <w:rFonts w:ascii="Times New Roman" w:eastAsia="Times New Roman" w:hAnsi="Times New Roman"/>
          <w:b/>
          <w:bCs/>
          <w:sz w:val="24"/>
          <w:szCs w:val="24"/>
        </w:rPr>
        <w:t>задачи</w:t>
      </w:r>
      <w:r w:rsidRPr="008600A0">
        <w:rPr>
          <w:rFonts w:ascii="Times New Roman" w:eastAsia="Times New Roman" w:hAnsi="Times New Roman"/>
          <w:sz w:val="24"/>
          <w:szCs w:val="24"/>
        </w:rPr>
        <w:t>:</w:t>
      </w:r>
    </w:p>
    <w:p w:rsidR="009B2816" w:rsidRPr="008600A0" w:rsidRDefault="009B2816" w:rsidP="002405D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600A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Обеспечить условия формирования у обучающихся </w:t>
      </w:r>
      <w:r w:rsidR="008600A0" w:rsidRPr="008600A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научного мировоззрения и представлений об основных принципах планирования, проведения, оформления результатов научных исследований и проектирования.</w:t>
      </w:r>
    </w:p>
    <w:p w:rsidR="00C0598E" w:rsidRPr="00EF1ED8" w:rsidRDefault="009B2816" w:rsidP="001B00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1ED8">
        <w:rPr>
          <w:rFonts w:ascii="Times New Roman" w:eastAsia="HiddenHorzOCR" w:hAnsi="Times New Roman"/>
          <w:color w:val="000000" w:themeColor="text1"/>
          <w:sz w:val="24"/>
          <w:szCs w:val="24"/>
        </w:rPr>
        <w:t xml:space="preserve">2. Обеспечить условия </w:t>
      </w:r>
      <w:r w:rsidR="00EF1ED8" w:rsidRPr="00EF1ED8">
        <w:rPr>
          <w:rFonts w:ascii="Times New Roman" w:eastAsia="HiddenHorzOCR" w:hAnsi="Times New Roman"/>
          <w:color w:val="000000" w:themeColor="text1"/>
          <w:sz w:val="24"/>
          <w:szCs w:val="24"/>
        </w:rPr>
        <w:t>для формирования у студентов базовых знаний, умений и навыков студентов в области математической обработки информац</w:t>
      </w:r>
      <w:proofErr w:type="gramStart"/>
      <w:r w:rsidR="00EF1ED8" w:rsidRPr="00EF1ED8">
        <w:rPr>
          <w:rFonts w:ascii="Times New Roman" w:eastAsia="HiddenHorzOCR" w:hAnsi="Times New Roman"/>
          <w:color w:val="000000" w:themeColor="text1"/>
          <w:sz w:val="24"/>
          <w:szCs w:val="24"/>
        </w:rPr>
        <w:t>ии и ее</w:t>
      </w:r>
      <w:proofErr w:type="gramEnd"/>
      <w:r w:rsidR="00EF1ED8" w:rsidRPr="00EF1ED8">
        <w:rPr>
          <w:rFonts w:ascii="Times New Roman" w:eastAsia="HiddenHorzOCR" w:hAnsi="Times New Roman"/>
          <w:color w:val="000000" w:themeColor="text1"/>
          <w:sz w:val="24"/>
          <w:szCs w:val="24"/>
        </w:rPr>
        <w:t xml:space="preserve"> методов, и применения их в современном образовательном пространстве</w:t>
      </w:r>
      <w:r w:rsidR="00ED4612" w:rsidRPr="00EF1ED8">
        <w:rPr>
          <w:rFonts w:ascii="Times New Roman" w:eastAsia="HiddenHorzOCR" w:hAnsi="Times New Roman"/>
          <w:color w:val="000000" w:themeColor="text1"/>
          <w:sz w:val="24"/>
          <w:szCs w:val="24"/>
        </w:rPr>
        <w:t>.</w:t>
      </w:r>
    </w:p>
    <w:p w:rsidR="001B7486" w:rsidRPr="00B3697D" w:rsidRDefault="009B2816" w:rsidP="001E5E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017B3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3. </w:t>
      </w:r>
      <w:r w:rsidR="00C0598E" w:rsidRPr="00D017B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Обеспечить условия </w:t>
      </w:r>
      <w:r w:rsidR="00D017B3" w:rsidRPr="00D017B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для закрепления и углубления теоретической </w:t>
      </w:r>
      <w:proofErr w:type="gramStart"/>
      <w:r w:rsidR="00D017B3" w:rsidRPr="00D017B3">
        <w:rPr>
          <w:rFonts w:ascii="Times New Roman" w:eastAsia="Times New Roman" w:hAnsi="Times New Roman"/>
          <w:color w:val="000000" w:themeColor="text1"/>
          <w:sz w:val="24"/>
          <w:szCs w:val="24"/>
        </w:rPr>
        <w:t>подготовки</w:t>
      </w:r>
      <w:proofErr w:type="gramEnd"/>
      <w:r w:rsidR="00D017B3" w:rsidRPr="00D017B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обучающихся по проектной и научно-исследовательской деятельности и приобретение ими практических навыков и овладение компетенциями, опытом профессиональной </w:t>
      </w:r>
      <w:r w:rsidR="00D017B3" w:rsidRPr="00B3697D">
        <w:rPr>
          <w:rFonts w:ascii="Times New Roman" w:eastAsia="Times New Roman" w:hAnsi="Times New Roman"/>
          <w:color w:val="000000" w:themeColor="text1"/>
          <w:sz w:val="24"/>
          <w:szCs w:val="24"/>
        </w:rPr>
        <w:t>деятельности.</w:t>
      </w:r>
    </w:p>
    <w:p w:rsidR="001B005A" w:rsidRPr="00B3697D" w:rsidRDefault="001B005A" w:rsidP="001B00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</w:pPr>
      <w:r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>4</w:t>
      </w:r>
      <w:r w:rsidR="00D04418"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. </w:t>
      </w:r>
      <w:r w:rsidR="00B3697D"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Обеспечить условия для закрепления и углубления теоретической </w:t>
      </w:r>
      <w:proofErr w:type="gramStart"/>
      <w:r w:rsidR="00B3697D"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>подготовки</w:t>
      </w:r>
      <w:proofErr w:type="gramEnd"/>
      <w:r w:rsidR="00B3697D"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 обучающихся по проектной и научно-исследовательской деятельности и приобретение ими практических навыков и овладение компетенциями, опытом профессиональной деятельности</w:t>
      </w:r>
      <w:r w:rsid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 в условиях производства – образовательной организации</w:t>
      </w:r>
      <w:r w:rsidR="00B3697D"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>.</w:t>
      </w:r>
    </w:p>
    <w:p w:rsidR="00B651D1" w:rsidRDefault="00B651D1" w:rsidP="001B00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1B005A" w:rsidRDefault="001B005A" w:rsidP="001B00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B597C" w:rsidRDefault="00DB597C" w:rsidP="004E2F8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:rsidR="0076202B" w:rsidRDefault="001C71B9" w:rsidP="004E2F89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76202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2.2.1. </w:t>
      </w:r>
      <w:r w:rsidR="004E0D2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Формируемые компетенции</w:t>
      </w:r>
    </w:p>
    <w:p w:rsidR="0076202B" w:rsidRDefault="0076202B" w:rsidP="004E2F89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52A55" w:rsidRDefault="00D52A55" w:rsidP="004E2F89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 w:rsidR="008A2F4D"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  <w:r w:rsidR="004E2F89" w:rsidRPr="00927070">
        <w:rPr>
          <w:rFonts w:ascii="Times New Roman" w:eastAsia="HiddenHorzOCR" w:hAnsi="Times New Roman"/>
          <w:i/>
          <w:sz w:val="24"/>
          <w:szCs w:val="24"/>
          <w:lang w:eastAsia="ru-RU"/>
        </w:rPr>
        <w:t>«</w:t>
      </w:r>
      <w:r w:rsidR="002B3DF5" w:rsidRPr="002B3DF5">
        <w:rPr>
          <w:rFonts w:ascii="Times New Roman" w:eastAsia="HiddenHorzOCR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="004E2F89" w:rsidRPr="00927070">
        <w:rPr>
          <w:rFonts w:ascii="Times New Roman" w:eastAsia="HiddenHorzOCR" w:hAnsi="Times New Roman"/>
          <w:i/>
          <w:sz w:val="24"/>
          <w:szCs w:val="24"/>
          <w:lang w:eastAsia="ru-RU"/>
        </w:rPr>
        <w:t>»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 должны быть сформированы следующие компетенции: </w:t>
      </w:r>
    </w:p>
    <w:p w:rsidR="005215A9" w:rsidRPr="00D52A55" w:rsidRDefault="005215A9" w:rsidP="004E2F89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4892"/>
      </w:tblGrid>
      <w:tr w:rsidR="00D52A55" w:rsidRPr="00E40DA0" w:rsidTr="00056436">
        <w:trPr>
          <w:trHeight w:val="56"/>
        </w:trPr>
        <w:tc>
          <w:tcPr>
            <w:tcW w:w="815" w:type="pct"/>
            <w:shd w:val="clear" w:color="auto" w:fill="auto"/>
          </w:tcPr>
          <w:p w:rsidR="00D52A55" w:rsidRPr="00E40DA0" w:rsidRDefault="00D52A55" w:rsidP="0005643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Код компетенции</w:t>
            </w:r>
          </w:p>
        </w:tc>
        <w:tc>
          <w:tcPr>
            <w:tcW w:w="1629" w:type="pct"/>
            <w:shd w:val="clear" w:color="auto" w:fill="auto"/>
          </w:tcPr>
          <w:p w:rsidR="00D52A55" w:rsidRPr="00E40DA0" w:rsidRDefault="00D52A55" w:rsidP="00056436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Содержание компетенции</w:t>
            </w:r>
          </w:p>
        </w:tc>
        <w:tc>
          <w:tcPr>
            <w:tcW w:w="2556" w:type="pct"/>
            <w:shd w:val="clear" w:color="auto" w:fill="auto"/>
          </w:tcPr>
          <w:p w:rsidR="00D52A55" w:rsidRPr="00E40DA0" w:rsidRDefault="00D52A55" w:rsidP="0005643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Индикаторы достижения компетенций</w:t>
            </w:r>
          </w:p>
        </w:tc>
      </w:tr>
      <w:tr w:rsidR="0061455A" w:rsidRPr="00E40DA0" w:rsidTr="00056436">
        <w:trPr>
          <w:trHeight w:val="1138"/>
        </w:trPr>
        <w:tc>
          <w:tcPr>
            <w:tcW w:w="815" w:type="pct"/>
            <w:vMerge w:val="restart"/>
            <w:shd w:val="clear" w:color="auto" w:fill="auto"/>
          </w:tcPr>
          <w:p w:rsidR="0061455A" w:rsidRPr="00E40DA0" w:rsidRDefault="0061455A" w:rsidP="0005643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УК-1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61455A" w:rsidRPr="00E40DA0" w:rsidRDefault="0061455A" w:rsidP="000564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56" w:type="pct"/>
            <w:shd w:val="clear" w:color="auto" w:fill="auto"/>
          </w:tcPr>
          <w:p w:rsidR="0061455A" w:rsidRPr="00E40DA0" w:rsidRDefault="0061455A" w:rsidP="0005643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УК.1.1.</w:t>
            </w:r>
            <w:r w:rsidRPr="00E40DA0">
              <w:rPr>
                <w:rFonts w:ascii="Times New Roman" w:eastAsia="Times New Roman" w:hAnsi="Times New Roman"/>
              </w:rPr>
              <w:t xml:space="preserve"> </w:t>
            </w:r>
            <w:r w:rsidR="00B3697D">
              <w:rPr>
                <w:rFonts w:ascii="Times New Roman" w:eastAsia="Times New Roman" w:hAnsi="Times New Roman"/>
              </w:rPr>
              <w:t>Демонстрировать</w:t>
            </w:r>
            <w:r w:rsidRPr="00E40DA0">
              <w:rPr>
                <w:rFonts w:ascii="Times New Roman" w:eastAsia="Times New Roman" w:hAnsi="Times New Roman"/>
              </w:rPr>
              <w:t xml:space="preserve">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</w:t>
            </w:r>
          </w:p>
        </w:tc>
      </w:tr>
      <w:tr w:rsidR="0061455A" w:rsidRPr="00E40DA0" w:rsidTr="00056436">
        <w:tc>
          <w:tcPr>
            <w:tcW w:w="815" w:type="pct"/>
            <w:vMerge/>
            <w:shd w:val="clear" w:color="auto" w:fill="auto"/>
          </w:tcPr>
          <w:p w:rsidR="0061455A" w:rsidRPr="00E40DA0" w:rsidRDefault="0061455A" w:rsidP="0005643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61455A" w:rsidRPr="00E40DA0" w:rsidRDefault="0061455A" w:rsidP="0005643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61455A" w:rsidRPr="00E40DA0" w:rsidRDefault="0061455A" w:rsidP="0005643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УК.1.2.</w:t>
            </w:r>
            <w:r w:rsidRPr="00E40DA0">
              <w:rPr>
                <w:rFonts w:ascii="Times New Roman" w:eastAsia="Times New Roman" w:hAnsi="Times New Roman"/>
              </w:rPr>
              <w:t xml:space="preserve"> Применяет логические формы и процедуры, способен к рефлексии по поводу собственной и чужой мыслительной деятельности.</w:t>
            </w:r>
          </w:p>
        </w:tc>
      </w:tr>
      <w:tr w:rsidR="0061455A" w:rsidRPr="00E40DA0" w:rsidTr="00056436">
        <w:tc>
          <w:tcPr>
            <w:tcW w:w="815" w:type="pct"/>
            <w:vMerge/>
            <w:shd w:val="clear" w:color="auto" w:fill="auto"/>
          </w:tcPr>
          <w:p w:rsidR="0061455A" w:rsidRPr="00E40DA0" w:rsidRDefault="0061455A" w:rsidP="0005643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61455A" w:rsidRPr="00E40DA0" w:rsidRDefault="0061455A" w:rsidP="0005643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61455A" w:rsidRPr="00E40DA0" w:rsidRDefault="0061455A" w:rsidP="0005643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УК.1.3.</w:t>
            </w:r>
            <w:r w:rsidRPr="00E40DA0">
              <w:rPr>
                <w:rFonts w:ascii="Times New Roman" w:eastAsia="Times New Roman" w:hAnsi="Times New Roman"/>
              </w:rPr>
              <w:t xml:space="preserve"> Анализирует источники информации с целью выявления их противоречий и поиска достоверных суждений.</w:t>
            </w:r>
          </w:p>
        </w:tc>
      </w:tr>
      <w:tr w:rsidR="004002BB" w:rsidRPr="00E40DA0" w:rsidTr="00056436">
        <w:tc>
          <w:tcPr>
            <w:tcW w:w="815" w:type="pct"/>
            <w:vMerge w:val="restart"/>
            <w:shd w:val="clear" w:color="auto" w:fill="auto"/>
          </w:tcPr>
          <w:p w:rsidR="004002BB" w:rsidRPr="004002BB" w:rsidRDefault="004002BB" w:rsidP="004002BB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4002BB">
              <w:rPr>
                <w:rFonts w:ascii="Times New Roman" w:eastAsia="Times New Roman" w:hAnsi="Times New Roman"/>
                <w:b/>
              </w:rPr>
              <w:t>УК-2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4002BB" w:rsidRPr="004002BB" w:rsidRDefault="004002BB" w:rsidP="004002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002BB">
              <w:rPr>
                <w:rFonts w:ascii="Times New Roman" w:eastAsia="Times New Roman" w:hAnsi="Times New Roma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556" w:type="pct"/>
            <w:shd w:val="clear" w:color="auto" w:fill="auto"/>
          </w:tcPr>
          <w:p w:rsidR="004002BB" w:rsidRPr="004002BB" w:rsidRDefault="004002BB" w:rsidP="004002B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002BB">
              <w:rPr>
                <w:rFonts w:ascii="Times New Roman" w:eastAsia="Times New Roman" w:hAnsi="Times New Roman"/>
                <w:b/>
              </w:rPr>
              <w:t>УК.2.1.</w:t>
            </w:r>
            <w:r w:rsidRPr="004002BB">
              <w:rPr>
                <w:rFonts w:ascii="Times New Roman" w:eastAsia="Times New Roman" w:hAnsi="Times New Roman"/>
              </w:rPr>
              <w:t xml:space="preserve"> Определяет совокупность взаимосвязанных задач и ресурсное обеспечение, условия достижения поставленной цели, исходя из действующих правовых норм.</w:t>
            </w:r>
          </w:p>
        </w:tc>
      </w:tr>
      <w:tr w:rsidR="004002BB" w:rsidRPr="00E40DA0" w:rsidTr="00056436">
        <w:tc>
          <w:tcPr>
            <w:tcW w:w="815" w:type="pct"/>
            <w:vMerge/>
            <w:shd w:val="clear" w:color="auto" w:fill="auto"/>
          </w:tcPr>
          <w:p w:rsidR="004002BB" w:rsidRPr="00E40DA0" w:rsidRDefault="004002BB" w:rsidP="004002BB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4002BB" w:rsidRPr="004002BB" w:rsidRDefault="004002BB" w:rsidP="004002BB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4002BB" w:rsidRPr="004002BB" w:rsidRDefault="004002BB" w:rsidP="004002BB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4002BB">
              <w:rPr>
                <w:rFonts w:ascii="Times New Roman" w:eastAsia="Times New Roman" w:hAnsi="Times New Roman"/>
                <w:b/>
              </w:rPr>
              <w:t>УК.2.2.</w:t>
            </w:r>
            <w:r w:rsidRPr="004002BB">
              <w:rPr>
                <w:rFonts w:ascii="Times New Roman" w:eastAsia="Times New Roman" w:hAnsi="Times New Roman"/>
              </w:rPr>
              <w:t xml:space="preserve"> Оценивает вероятные риски и ограничения, определяет ожидаемые результаты решения поставленных задач.</w:t>
            </w:r>
          </w:p>
        </w:tc>
      </w:tr>
      <w:tr w:rsidR="004002BB" w:rsidRPr="00E40DA0" w:rsidTr="00056436">
        <w:tc>
          <w:tcPr>
            <w:tcW w:w="815" w:type="pct"/>
            <w:vMerge/>
            <w:shd w:val="clear" w:color="auto" w:fill="auto"/>
          </w:tcPr>
          <w:p w:rsidR="004002BB" w:rsidRPr="00E40DA0" w:rsidRDefault="004002BB" w:rsidP="004002BB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4002BB" w:rsidRPr="004002BB" w:rsidRDefault="004002BB" w:rsidP="004002BB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4002BB" w:rsidRPr="004002BB" w:rsidRDefault="004002BB" w:rsidP="004002BB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4002BB">
              <w:rPr>
                <w:rFonts w:ascii="Times New Roman" w:eastAsia="Times New Roman" w:hAnsi="Times New Roman"/>
                <w:b/>
              </w:rPr>
              <w:t>УК.2.3.</w:t>
            </w:r>
            <w:r w:rsidRPr="004002BB">
              <w:rPr>
                <w:rFonts w:ascii="Times New Roman" w:eastAsia="Times New Roman" w:hAnsi="Times New Roman"/>
              </w:rPr>
              <w:t xml:space="preserve"> Использует инструменты и техники цифрового моделирования для реализации образовательных процессов.</w:t>
            </w:r>
          </w:p>
        </w:tc>
      </w:tr>
      <w:tr w:rsidR="00056436" w:rsidRPr="00E40DA0" w:rsidTr="00056436">
        <w:tc>
          <w:tcPr>
            <w:tcW w:w="815" w:type="pct"/>
            <w:vMerge w:val="restart"/>
            <w:shd w:val="clear" w:color="auto" w:fill="auto"/>
          </w:tcPr>
          <w:p w:rsidR="00056436" w:rsidRPr="00E40DA0" w:rsidRDefault="00056436" w:rsidP="0005643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ОПК-8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056436" w:rsidRPr="00E40DA0" w:rsidRDefault="00056436" w:rsidP="000564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E40DA0">
              <w:rPr>
                <w:rFonts w:ascii="Times New Roman" w:eastAsia="Times New Roman" w:hAnsi="Times New Roman"/>
              </w:rPr>
              <w:t>Способен</w:t>
            </w:r>
            <w:proofErr w:type="gramEnd"/>
            <w:r w:rsidRPr="00E40DA0">
              <w:rPr>
                <w:rFonts w:ascii="Times New Roman" w:eastAsia="Times New Roman" w:hAnsi="Times New Roman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6" w:type="pct"/>
            <w:shd w:val="clear" w:color="auto" w:fill="auto"/>
          </w:tcPr>
          <w:p w:rsidR="00056436" w:rsidRPr="00E40DA0" w:rsidRDefault="00056436" w:rsidP="0005643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ОПК.8.1.</w:t>
            </w:r>
            <w:r w:rsidRPr="00E40DA0">
              <w:rPr>
                <w:rFonts w:ascii="Times New Roman" w:eastAsia="Times New Roman" w:hAnsi="Times New Roman"/>
              </w:rPr>
              <w:t xml:space="preserve"> Применяет методы анализа педагогической ситуации, профессиональной рефлексии на основе специальных научных знаний, в том числе в предметной области.</w:t>
            </w:r>
          </w:p>
        </w:tc>
      </w:tr>
      <w:tr w:rsidR="00056436" w:rsidRPr="00E40DA0" w:rsidTr="00056436">
        <w:tc>
          <w:tcPr>
            <w:tcW w:w="815" w:type="pct"/>
            <w:vMerge/>
            <w:shd w:val="clear" w:color="auto" w:fill="auto"/>
          </w:tcPr>
          <w:p w:rsidR="00056436" w:rsidRPr="00E40DA0" w:rsidRDefault="00056436" w:rsidP="0005643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056436" w:rsidRPr="00E40DA0" w:rsidRDefault="00056436" w:rsidP="0005643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056436" w:rsidRPr="00E40DA0" w:rsidRDefault="00056436" w:rsidP="0005643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ОПК.8.2.</w:t>
            </w:r>
            <w:r w:rsidRPr="00E40DA0">
              <w:rPr>
                <w:rFonts w:ascii="Times New Roman" w:eastAsia="Times New Roman" w:hAnsi="Times New Roman"/>
              </w:rPr>
              <w:t xml:space="preserve"> 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процесса.</w:t>
            </w:r>
          </w:p>
        </w:tc>
      </w:tr>
      <w:tr w:rsidR="00530F26" w:rsidRPr="00E40DA0" w:rsidTr="00056436">
        <w:tc>
          <w:tcPr>
            <w:tcW w:w="815" w:type="pct"/>
            <w:vMerge w:val="restart"/>
            <w:shd w:val="clear" w:color="auto" w:fill="auto"/>
          </w:tcPr>
          <w:p w:rsidR="00530F26" w:rsidRPr="00530F26" w:rsidRDefault="00530F26" w:rsidP="0005643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530F26">
              <w:rPr>
                <w:rFonts w:ascii="Times New Roman" w:eastAsia="Times New Roman" w:hAnsi="Times New Roman"/>
                <w:b/>
              </w:rPr>
              <w:t>ОПК-9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530F26" w:rsidRPr="00530F26" w:rsidRDefault="00530F26" w:rsidP="00530F26">
            <w:pPr>
              <w:suppressAutoHyphens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530F26">
              <w:rPr>
                <w:rFonts w:ascii="Times New Roman" w:eastAsia="Times New Roman" w:hAnsi="Times New Roman"/>
              </w:rPr>
              <w:t>Способен</w:t>
            </w:r>
            <w:proofErr w:type="gramEnd"/>
            <w:r w:rsidRPr="00530F26">
              <w:rPr>
                <w:rFonts w:ascii="Times New Roman" w:eastAsia="Times New Roman" w:hAnsi="Times New Roman"/>
              </w:rPr>
              <w:t xml:space="preserve"> понимать принципы работы современных информационных технологий и использовать их при решении задач </w:t>
            </w:r>
            <w:r w:rsidRPr="00530F26">
              <w:rPr>
                <w:rFonts w:ascii="Times New Roman" w:eastAsia="Times New Roman" w:hAnsi="Times New Roman"/>
              </w:rPr>
              <w:lastRenderedPageBreak/>
              <w:t>профессиональной деятельности</w:t>
            </w:r>
          </w:p>
        </w:tc>
        <w:tc>
          <w:tcPr>
            <w:tcW w:w="2556" w:type="pct"/>
            <w:shd w:val="clear" w:color="auto" w:fill="auto"/>
          </w:tcPr>
          <w:p w:rsidR="00530F26" w:rsidRPr="00530F26" w:rsidRDefault="00530F26" w:rsidP="00530F26">
            <w:pPr>
              <w:spacing w:after="100" w:afterAutospacing="1" w:line="240" w:lineRule="auto"/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530F26">
              <w:rPr>
                <w:rFonts w:ascii="Times New Roman" w:eastAsia="Times New Roman" w:hAnsi="Times New Roman"/>
                <w:b/>
              </w:rPr>
              <w:lastRenderedPageBreak/>
              <w:t>ОПК 9.1.</w:t>
            </w:r>
            <w:r w:rsidRPr="00530F26">
              <w:rPr>
                <w:rFonts w:ascii="Times New Roman" w:eastAsia="Times New Roman" w:hAnsi="Times New Roman"/>
              </w:rPr>
              <w:t xml:space="preserve"> Выбирает современные информационные технологии и программные средства, в том числе отечественного производства, для решения задач профессиональной деятельности</w:t>
            </w:r>
          </w:p>
        </w:tc>
      </w:tr>
      <w:tr w:rsidR="00530F26" w:rsidRPr="00E40DA0" w:rsidTr="00056436">
        <w:tc>
          <w:tcPr>
            <w:tcW w:w="815" w:type="pct"/>
            <w:vMerge/>
            <w:shd w:val="clear" w:color="auto" w:fill="auto"/>
          </w:tcPr>
          <w:p w:rsidR="00530F26" w:rsidRPr="00E40DA0" w:rsidRDefault="00530F26" w:rsidP="0005643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530F26" w:rsidRPr="00530F26" w:rsidRDefault="00530F26" w:rsidP="00530F2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530F26" w:rsidRPr="00530F26" w:rsidRDefault="00530F26" w:rsidP="00530F26">
            <w:pPr>
              <w:widowControl w:val="0"/>
              <w:tabs>
                <w:tab w:val="left" w:pos="284"/>
              </w:tabs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530F26">
              <w:rPr>
                <w:rFonts w:ascii="Times New Roman" w:eastAsia="Times New Roman" w:hAnsi="Times New Roman"/>
                <w:b/>
              </w:rPr>
              <w:t>ОПК 9.2.</w:t>
            </w:r>
            <w:r w:rsidRPr="00530F26">
              <w:rPr>
                <w:rFonts w:ascii="Times New Roman" w:eastAsia="Times New Roman" w:hAnsi="Times New Roman"/>
              </w:rPr>
              <w:t xml:space="preserve">  </w:t>
            </w:r>
            <w:r w:rsidR="00B3697D">
              <w:rPr>
                <w:rFonts w:ascii="Times New Roman" w:eastAsia="Times New Roman" w:hAnsi="Times New Roman"/>
              </w:rPr>
              <w:t>Демонстрировать</w:t>
            </w:r>
            <w:r w:rsidRPr="00530F26">
              <w:rPr>
                <w:rFonts w:ascii="Times New Roman" w:eastAsia="Times New Roman" w:hAnsi="Times New Roman"/>
              </w:rPr>
              <w:t xml:space="preserve"> способность использовать цифровые ресурсы для решения задач профессиональной деятельности</w:t>
            </w:r>
          </w:p>
        </w:tc>
      </w:tr>
    </w:tbl>
    <w:p w:rsidR="00A721C5" w:rsidRDefault="00A721C5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52A55" w:rsidRDefault="00D52A55" w:rsidP="008B2703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Профессиональные компетенции и индикаторы их достижения, сформулированные на основе профессионального стандарта </w:t>
      </w:r>
      <w:r w:rsidR="008B2703"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="008B2703" w:rsidRPr="00467910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="008B2703"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  <w:r w:rsidR="0003537D" w:rsidRPr="00224840">
        <w:rPr>
          <w:rStyle w:val="af7"/>
          <w:rFonts w:ascii="Times New Roman" w:eastAsia="HiddenHorzOCR" w:hAnsi="Times New Roman"/>
          <w:sz w:val="24"/>
          <w:szCs w:val="24"/>
          <w:lang w:eastAsia="ru-RU"/>
        </w:rPr>
        <w:footnoteReference w:id="1"/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:</w:t>
      </w:r>
    </w:p>
    <w:p w:rsidR="001E6D71" w:rsidRDefault="001E6D71" w:rsidP="008B2703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Style w:val="2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2410"/>
        <w:gridCol w:w="3119"/>
      </w:tblGrid>
      <w:tr w:rsidR="00D52A55" w:rsidRPr="00665C75" w:rsidTr="00917C45">
        <w:tc>
          <w:tcPr>
            <w:tcW w:w="2552" w:type="dxa"/>
            <w:shd w:val="clear" w:color="auto" w:fill="auto"/>
          </w:tcPr>
          <w:p w:rsidR="00D52A55" w:rsidRPr="00665C7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sz w:val="22"/>
                <w:szCs w:val="22"/>
                <w:vertAlign w:val="superscript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ОТФ</w:t>
            </w:r>
          </w:p>
          <w:p w:rsidR="00D52A55" w:rsidRPr="00665C7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</w:p>
          <w:p w:rsidR="00D52A55" w:rsidRPr="00665C7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52A55" w:rsidRPr="00665C7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ТФ</w:t>
            </w:r>
          </w:p>
        </w:tc>
        <w:tc>
          <w:tcPr>
            <w:tcW w:w="2410" w:type="dxa"/>
            <w:shd w:val="clear" w:color="auto" w:fill="auto"/>
          </w:tcPr>
          <w:p w:rsidR="00D52A55" w:rsidRPr="00665C7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Код и наименование профессиональной компетенции</w:t>
            </w:r>
          </w:p>
        </w:tc>
        <w:tc>
          <w:tcPr>
            <w:tcW w:w="3119" w:type="dxa"/>
            <w:shd w:val="clear" w:color="auto" w:fill="auto"/>
          </w:tcPr>
          <w:p w:rsidR="00D52A55" w:rsidRPr="00665C7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Код и наименование индикатора достижения профессиональной компетенции</w:t>
            </w:r>
          </w:p>
        </w:tc>
      </w:tr>
      <w:tr w:rsidR="00D52A55" w:rsidRPr="00665C75" w:rsidTr="00917C45">
        <w:tc>
          <w:tcPr>
            <w:tcW w:w="9782" w:type="dxa"/>
            <w:gridSpan w:val="4"/>
            <w:shd w:val="clear" w:color="auto" w:fill="auto"/>
          </w:tcPr>
          <w:p w:rsidR="00D52A55" w:rsidRPr="00665C75" w:rsidRDefault="00D52A55" w:rsidP="00917C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 xml:space="preserve">Тип задач профессиональной деятельности: </w:t>
            </w:r>
            <w:r w:rsidR="00917C45"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проектный</w:t>
            </w:r>
          </w:p>
        </w:tc>
      </w:tr>
      <w:tr w:rsidR="00917C45" w:rsidRPr="00665C75" w:rsidTr="00917C45">
        <w:tc>
          <w:tcPr>
            <w:tcW w:w="2552" w:type="dxa"/>
            <w:vMerge w:val="restart"/>
            <w:shd w:val="clear" w:color="auto" w:fill="auto"/>
          </w:tcPr>
          <w:p w:rsidR="00917C45" w:rsidRPr="00EF1ED8" w:rsidRDefault="00917C45" w:rsidP="00917C45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EF1E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ОТФ 3.2 </w:t>
            </w:r>
            <w:r w:rsidRPr="00EF1ED8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Педагогическая деятельность по проектированию и реализации основных общеобразовательных программ.</w:t>
            </w:r>
          </w:p>
          <w:p w:rsidR="00917C45" w:rsidRPr="00EF1ED8" w:rsidRDefault="00917C45" w:rsidP="00917C4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17C45" w:rsidRPr="00EF1ED8" w:rsidRDefault="00917C45" w:rsidP="00917C45">
            <w:pPr>
              <w:suppressAutoHyphens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 w:rsidRPr="00EF1E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ru-RU"/>
              </w:rPr>
              <w:t>ТФ В/03.6</w:t>
            </w:r>
          </w:p>
          <w:p w:rsidR="00917C45" w:rsidRPr="00EF1ED8" w:rsidRDefault="00917C45" w:rsidP="00917C4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7C45" w:rsidRPr="00EF1ED8" w:rsidRDefault="00917C45" w:rsidP="00917C45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b/>
                <w:sz w:val="24"/>
                <w:szCs w:val="24"/>
              </w:rPr>
              <w:t>ПК-5.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119" w:type="dxa"/>
            <w:shd w:val="clear" w:color="auto" w:fill="auto"/>
          </w:tcPr>
          <w:p w:rsidR="00917C45" w:rsidRDefault="00917C45" w:rsidP="00917C45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b/>
                <w:sz w:val="24"/>
                <w:szCs w:val="24"/>
              </w:rPr>
              <w:t>ПК-5.1.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3697D">
              <w:rPr>
                <w:rFonts w:ascii="Times New Roman" w:eastAsia="Times New Roman" w:hAnsi="Times New Roman"/>
                <w:sz w:val="24"/>
                <w:szCs w:val="24"/>
              </w:rPr>
              <w:t>Демонстрировать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знание принципов проектирования, владения проектными технологиями.</w:t>
            </w:r>
          </w:p>
          <w:p w:rsidR="00EF1ED8" w:rsidRPr="00EF1ED8" w:rsidRDefault="00EF1ED8" w:rsidP="00917C45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7C45" w:rsidRPr="00665C75" w:rsidTr="00917C45">
        <w:tc>
          <w:tcPr>
            <w:tcW w:w="2552" w:type="dxa"/>
            <w:vMerge/>
            <w:shd w:val="clear" w:color="auto" w:fill="auto"/>
          </w:tcPr>
          <w:p w:rsidR="00917C45" w:rsidRPr="00665C75" w:rsidRDefault="00917C45" w:rsidP="00917C4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17C45" w:rsidRPr="00665C75" w:rsidRDefault="00917C45" w:rsidP="00917C4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17C45" w:rsidRPr="00665C75" w:rsidRDefault="00917C45" w:rsidP="00917C45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917C45" w:rsidRDefault="00917C45" w:rsidP="00917C45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b/>
                <w:sz w:val="24"/>
                <w:szCs w:val="24"/>
              </w:rPr>
              <w:t>ПК-5.2.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Разрабатывает и реализует индивидуальную и совместную учебно-проектную деятельность </w:t>
            </w:r>
            <w:proofErr w:type="gramStart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в соответствующей предметной области.</w:t>
            </w:r>
          </w:p>
          <w:p w:rsidR="00EF1ED8" w:rsidRPr="00EF1ED8" w:rsidRDefault="00EF1ED8" w:rsidP="00917C45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7C45" w:rsidRPr="00665C75" w:rsidTr="00917C45">
        <w:tc>
          <w:tcPr>
            <w:tcW w:w="2552" w:type="dxa"/>
            <w:vMerge/>
            <w:shd w:val="clear" w:color="auto" w:fill="auto"/>
          </w:tcPr>
          <w:p w:rsidR="00917C45" w:rsidRPr="00665C75" w:rsidRDefault="00917C45" w:rsidP="00917C4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17C45" w:rsidRPr="00665C75" w:rsidRDefault="00917C45" w:rsidP="00917C45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17C45" w:rsidRPr="00665C75" w:rsidRDefault="00917C45" w:rsidP="00917C45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E40DA0" w:rsidRDefault="00917C45" w:rsidP="00E40DA0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b/>
                <w:sz w:val="24"/>
                <w:szCs w:val="24"/>
              </w:rPr>
              <w:t>ПК-5.3.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Использует передовые педагогические технологии в процессе реализации учебно-проектной деятельности </w:t>
            </w:r>
            <w:proofErr w:type="gramStart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в соответствующей предметной области.</w:t>
            </w:r>
          </w:p>
          <w:p w:rsidR="00EF1ED8" w:rsidRPr="00EF1ED8" w:rsidRDefault="00EF1ED8" w:rsidP="00E40DA0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AE400C" w:rsidRPr="005A7F45" w:rsidRDefault="00AE400C" w:rsidP="00AE40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p w:rsidR="00AE400C" w:rsidRPr="00AE400C" w:rsidRDefault="00AE400C" w:rsidP="00AE400C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E400C" w:rsidRDefault="00AE400C" w:rsidP="00AE4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SimSun" w:hAnsi="Times New Roman"/>
          <w:i/>
          <w:sz w:val="24"/>
          <w:szCs w:val="24"/>
          <w:lang w:eastAsia="ru-RU"/>
        </w:rPr>
      </w:pPr>
      <w:r w:rsidRPr="00AE400C">
        <w:rPr>
          <w:rFonts w:ascii="Times New Roman" w:eastAsia="SimSun" w:hAnsi="Times New Roman"/>
          <w:sz w:val="24"/>
          <w:szCs w:val="24"/>
          <w:lang w:eastAsia="ru-RU"/>
        </w:rPr>
        <w:t xml:space="preserve">Модуль направлен на формирование следующих компетенций выпускника </w:t>
      </w:r>
      <w:r w:rsidRPr="00AE400C">
        <w:rPr>
          <w:rFonts w:ascii="Times New Roman" w:eastAsia="SimSun" w:hAnsi="Times New Roman"/>
          <w:i/>
          <w:sz w:val="24"/>
          <w:szCs w:val="24"/>
          <w:lang w:eastAsia="ru-RU"/>
        </w:rPr>
        <w:t xml:space="preserve">(с указанием шифра компетенции). </w:t>
      </w:r>
    </w:p>
    <w:p w:rsidR="00AE400C" w:rsidRPr="00AE400C" w:rsidRDefault="00AE400C" w:rsidP="00AE400C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Универсальных:</w:t>
      </w:r>
    </w:p>
    <w:p w:rsidR="00AE400C" w:rsidRDefault="00AE400C" w:rsidP="00C40652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530F26" w:rsidRPr="00AE400C" w:rsidRDefault="00530F26" w:rsidP="00C40652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0F26">
        <w:rPr>
          <w:rFonts w:ascii="Times New Roman" w:eastAsia="Times New Roman" w:hAnsi="Times New Roman"/>
          <w:b/>
          <w:sz w:val="24"/>
          <w:szCs w:val="24"/>
          <w:lang w:eastAsia="ru-RU"/>
        </w:rPr>
        <w:t>УК-2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530F26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40DA0" w:rsidRDefault="00E40DA0" w:rsidP="00AE400C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E400C" w:rsidRPr="00AE400C" w:rsidRDefault="00AE400C" w:rsidP="00AE400C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Общепрофессиональных:</w:t>
      </w:r>
    </w:p>
    <w:p w:rsidR="00AE400C" w:rsidRDefault="00AE400C" w:rsidP="00C40652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</w:t>
      </w:r>
      <w:r w:rsidR="00530F26">
        <w:rPr>
          <w:rFonts w:ascii="Times New Roman" w:eastAsia="Times New Roman" w:hAnsi="Times New Roman"/>
          <w:sz w:val="24"/>
          <w:szCs w:val="24"/>
          <w:lang w:eastAsia="ru-RU"/>
        </w:rPr>
        <w:t>нове специальных научных знаний;</w:t>
      </w:r>
    </w:p>
    <w:p w:rsidR="00530F26" w:rsidRPr="00AE400C" w:rsidRDefault="00530F26" w:rsidP="00C40652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0F26">
        <w:rPr>
          <w:rFonts w:ascii="Times New Roman" w:eastAsia="Times New Roman" w:hAnsi="Times New Roman"/>
          <w:b/>
          <w:sz w:val="24"/>
          <w:szCs w:val="24"/>
          <w:lang w:eastAsia="ru-RU"/>
        </w:rPr>
        <w:t>ОПК-9</w:t>
      </w:r>
      <w:r w:rsidRPr="00530F26">
        <w:rPr>
          <w:rFonts w:ascii="Times New Roman" w:eastAsia="Times New Roman" w:hAnsi="Times New Roman"/>
          <w:sz w:val="24"/>
          <w:szCs w:val="24"/>
          <w:lang w:eastAsia="ru-RU"/>
        </w:rPr>
        <w:t xml:space="preserve">  – </w:t>
      </w:r>
      <w:proofErr w:type="gramStart"/>
      <w:r w:rsidRPr="00530F26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530F26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400C" w:rsidRPr="00AE400C" w:rsidRDefault="00AE400C" w:rsidP="00AE40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Профессиональных:</w:t>
      </w:r>
    </w:p>
    <w:p w:rsidR="00AE400C" w:rsidRPr="00AE400C" w:rsidRDefault="00530F26" w:rsidP="00C40652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5CB">
        <w:rPr>
          <w:rFonts w:ascii="Times New Roman" w:eastAsia="SimSun" w:hAnsi="Times New Roman"/>
          <w:b/>
          <w:sz w:val="24"/>
          <w:szCs w:val="24"/>
          <w:lang w:eastAsia="ru-RU"/>
        </w:rPr>
        <w:t>ПК-5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9F35CB">
        <w:rPr>
          <w:rFonts w:ascii="Times New Roman" w:eastAsia="SimSun" w:hAnsi="Times New Roman"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eastAsia="SimSun" w:hAnsi="Times New Roman"/>
          <w:sz w:val="24"/>
          <w:szCs w:val="24"/>
          <w:lang w:eastAsia="ru-RU"/>
        </w:rPr>
        <w:t>с</w:t>
      </w:r>
      <w:r w:rsidRPr="009F35CB">
        <w:rPr>
          <w:rFonts w:ascii="Times New Roman" w:eastAsia="SimSun" w:hAnsi="Times New Roman"/>
          <w:sz w:val="24"/>
          <w:szCs w:val="24"/>
          <w:lang w:eastAsia="ru-RU"/>
        </w:rPr>
        <w:t>пособен</w:t>
      </w:r>
      <w:proofErr w:type="gramEnd"/>
      <w:r w:rsidRPr="009F35CB">
        <w:rPr>
          <w:rFonts w:ascii="Times New Roman" w:eastAsia="SimSun" w:hAnsi="Times New Roman"/>
          <w:sz w:val="24"/>
          <w:szCs w:val="24"/>
          <w:lang w:eastAsia="ru-RU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  <w:r w:rsidR="00AE400C" w:rsidRPr="00AE400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40652" w:rsidRDefault="00C40652" w:rsidP="007A59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D0C15" w:rsidRDefault="00AD0C15" w:rsidP="007A59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  <w:sectPr w:rsidR="00AD0C15" w:rsidSect="00AE400C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44C7F" w:rsidRDefault="00AE400C" w:rsidP="00C45C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400C"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В результате изучения </w:t>
      </w:r>
      <w:proofErr w:type="gramStart"/>
      <w:r w:rsidRPr="00AE400C">
        <w:rPr>
          <w:rFonts w:ascii="Times New Roman" w:eastAsia="SimSun" w:hAnsi="Times New Roman"/>
          <w:sz w:val="24"/>
          <w:szCs w:val="24"/>
          <w:lang w:eastAsia="ru-RU"/>
        </w:rPr>
        <w:t>модуля</w:t>
      </w:r>
      <w:proofErr w:type="gramEnd"/>
      <w:r w:rsidRPr="00AE400C">
        <w:rPr>
          <w:rFonts w:ascii="Times New Roman" w:eastAsia="SimSun" w:hAnsi="Times New Roman"/>
          <w:sz w:val="24"/>
          <w:szCs w:val="24"/>
          <w:lang w:eastAsia="ru-RU"/>
        </w:rPr>
        <w:t xml:space="preserve"> обучающиеся должны </w:t>
      </w:r>
      <w:r w:rsidRPr="00AE400C">
        <w:rPr>
          <w:rFonts w:ascii="Times New Roman" w:eastAsia="SimSun" w:hAnsi="Times New Roman"/>
          <w:i/>
          <w:sz w:val="24"/>
          <w:szCs w:val="24"/>
          <w:lang w:eastAsia="ru-RU"/>
        </w:rPr>
        <w:t>(результаты соотносятся с индикаторами достижения компетенций)</w:t>
      </w:r>
      <w:r w:rsidRPr="00AE400C">
        <w:rPr>
          <w:rFonts w:ascii="Times New Roman" w:eastAsia="SimSun" w:hAnsi="Times New Roman"/>
          <w:sz w:val="24"/>
          <w:szCs w:val="24"/>
          <w:lang w:eastAsia="ru-RU"/>
        </w:rPr>
        <w:t>:</w:t>
      </w:r>
    </w:p>
    <w:tbl>
      <w:tblPr>
        <w:tblpPr w:leftFromText="180" w:rightFromText="180" w:vertAnchor="text" w:horzAnchor="margin" w:tblpX="-313" w:tblpY="178"/>
        <w:tblW w:w="51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7995"/>
        <w:gridCol w:w="1156"/>
        <w:gridCol w:w="3221"/>
        <w:gridCol w:w="2022"/>
      </w:tblGrid>
      <w:tr w:rsidR="00AD0C15" w:rsidRPr="00AD0C15" w:rsidTr="000A2438">
        <w:tc>
          <w:tcPr>
            <w:tcW w:w="918" w:type="dxa"/>
            <w:shd w:val="clear" w:color="auto" w:fill="auto"/>
          </w:tcPr>
          <w:p w:rsidR="00A721C5" w:rsidRPr="000D4B1F" w:rsidRDefault="00A721C5" w:rsidP="00AD0C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Код ОР</w:t>
            </w:r>
          </w:p>
        </w:tc>
        <w:tc>
          <w:tcPr>
            <w:tcW w:w="7996" w:type="dxa"/>
            <w:shd w:val="clear" w:color="auto" w:fill="auto"/>
          </w:tcPr>
          <w:p w:rsidR="00C16A27" w:rsidRPr="000D4B1F" w:rsidRDefault="00A721C5" w:rsidP="00AD0C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 xml:space="preserve">Содержание </w:t>
            </w:r>
          </w:p>
          <w:p w:rsidR="00A721C5" w:rsidRPr="000D4B1F" w:rsidRDefault="00A721C5" w:rsidP="00AD0C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образовательных</w:t>
            </w:r>
          </w:p>
          <w:p w:rsidR="00A721C5" w:rsidRPr="000D4B1F" w:rsidRDefault="00A721C5" w:rsidP="00AD0C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результатов</w:t>
            </w:r>
          </w:p>
        </w:tc>
        <w:tc>
          <w:tcPr>
            <w:tcW w:w="1156" w:type="dxa"/>
            <w:shd w:val="clear" w:color="auto" w:fill="auto"/>
          </w:tcPr>
          <w:p w:rsidR="00A721C5" w:rsidRPr="000D4B1F" w:rsidRDefault="00A721C5" w:rsidP="00AD0C15">
            <w:pPr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ИДК</w:t>
            </w:r>
          </w:p>
          <w:p w:rsidR="00A721C5" w:rsidRPr="000D4B1F" w:rsidRDefault="00A721C5" w:rsidP="00AD0C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221" w:type="dxa"/>
          </w:tcPr>
          <w:p w:rsidR="00A721C5" w:rsidRPr="000D4B1F" w:rsidRDefault="00A721C5" w:rsidP="00AD0C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Методы обучения</w:t>
            </w:r>
          </w:p>
        </w:tc>
        <w:tc>
          <w:tcPr>
            <w:tcW w:w="2022" w:type="dxa"/>
          </w:tcPr>
          <w:p w:rsidR="00A721C5" w:rsidRPr="000D4B1F" w:rsidRDefault="00A721C5" w:rsidP="00AD0C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Средства оценивания  образовательных результатов</w:t>
            </w:r>
          </w:p>
        </w:tc>
      </w:tr>
      <w:tr w:rsidR="002D2287" w:rsidRPr="00AD0C15" w:rsidTr="000A2438">
        <w:trPr>
          <w:trHeight w:val="1808"/>
        </w:trPr>
        <w:tc>
          <w:tcPr>
            <w:tcW w:w="918" w:type="dxa"/>
            <w:shd w:val="clear" w:color="auto" w:fill="auto"/>
          </w:tcPr>
          <w:p w:rsidR="002D2287" w:rsidRPr="00AD0C15" w:rsidRDefault="002D2287" w:rsidP="002D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7996" w:type="dxa"/>
            <w:shd w:val="clear" w:color="auto" w:fill="auto"/>
          </w:tcPr>
          <w:p w:rsidR="00754B8D" w:rsidRPr="00AD0C15" w:rsidRDefault="0033130A" w:rsidP="00B3697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</w:t>
            </w:r>
            <w:r w:rsidR="00B369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овать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D2287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  <w:r w:rsidR="002D2287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="002D2287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критическ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 w:rsidR="002D2287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мышлени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е, знания </w:t>
            </w:r>
            <w:r w:rsidR="004A43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A43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ев</w:t>
            </w:r>
            <w:proofErr w:type="spellEnd"/>
            <w:r w:rsidR="004A43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принципов </w:t>
            </w:r>
            <w:proofErr w:type="spellStart"/>
            <w:r w:rsidR="004A43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="004A43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основных информационных технологий для решения профессиональных задач. Уме</w:t>
            </w:r>
            <w:r w:rsidR="00B369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D2287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аргументированно формировать собственные суждения и оценивать информацию,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54851" w:rsidRPr="008548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формулировать результаты научного </w:t>
            </w:r>
            <w:proofErr w:type="gramStart"/>
            <w:r w:rsidR="00854851" w:rsidRPr="008548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ресурсов. Владе</w:t>
            </w:r>
            <w:r w:rsidR="00B369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D2287" w:rsidRPr="00AD0C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методами анализа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профессиональных </w:t>
            </w:r>
            <w:r w:rsidR="002D2287" w:rsidRPr="00AD0C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источников информации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использованием современных цифровых ресурсов и технологи. </w:t>
            </w:r>
          </w:p>
        </w:tc>
        <w:tc>
          <w:tcPr>
            <w:tcW w:w="1156" w:type="dxa"/>
            <w:shd w:val="clear" w:color="auto" w:fill="auto"/>
          </w:tcPr>
          <w:p w:rsidR="002D2287" w:rsidRPr="0033130A" w:rsidRDefault="002D2287" w:rsidP="002D2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УК.1.1. </w:t>
            </w:r>
          </w:p>
          <w:p w:rsidR="002D2287" w:rsidRPr="0033130A" w:rsidRDefault="002D2287" w:rsidP="002D2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2D2287" w:rsidRPr="0033130A" w:rsidRDefault="002D2287" w:rsidP="002D22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  <w:p w:rsidR="00754B8D" w:rsidRPr="0033130A" w:rsidRDefault="00754B8D" w:rsidP="00754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ОПК 9.1. </w:t>
            </w:r>
          </w:p>
          <w:p w:rsidR="00754B8D" w:rsidRPr="00AD0C15" w:rsidRDefault="00754B8D" w:rsidP="003313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>ОПК 9.2.</w:t>
            </w:r>
            <w:r w:rsidRPr="00754B8D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221" w:type="dxa"/>
          </w:tcPr>
          <w:p w:rsidR="002D2287" w:rsidRPr="00903267" w:rsidRDefault="002D2287" w:rsidP="002D228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беседа, лекция</w:t>
            </w:r>
            <w:r w:rsid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учебная дискуссия, объяснение.</w:t>
            </w:r>
          </w:p>
          <w:p w:rsidR="002D2287" w:rsidRPr="00903267" w:rsidRDefault="002D2287" w:rsidP="002D228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демонстрация эксперимента, распо</w:t>
            </w:r>
            <w:r w:rsid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знавание, описание, определение.</w:t>
            </w:r>
          </w:p>
          <w:p w:rsidR="002D2287" w:rsidRPr="00AD0C15" w:rsidRDefault="002D2287" w:rsidP="000A243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эксперимент, демонстрация, наблюдение, экскурсии.</w:t>
            </w:r>
          </w:p>
        </w:tc>
        <w:tc>
          <w:tcPr>
            <w:tcW w:w="2022" w:type="dxa"/>
          </w:tcPr>
          <w:p w:rsidR="002D2287" w:rsidRPr="00AD0C15" w:rsidRDefault="002D2287" w:rsidP="002D22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2D2287" w:rsidRPr="00AD0C15" w:rsidRDefault="002D2287" w:rsidP="002D22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2D2287" w:rsidRPr="00AD0C15" w:rsidRDefault="002D2287" w:rsidP="002D22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2D2287" w:rsidRPr="00AD0C15" w:rsidRDefault="002D2287" w:rsidP="002D22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C10131" w:rsidRPr="00AD0C15" w:rsidRDefault="00C10131" w:rsidP="002D22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2D2287" w:rsidRDefault="002D2287" w:rsidP="002D22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2D2287" w:rsidRPr="00AD0C15" w:rsidRDefault="002D2287" w:rsidP="002D22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6C09" w:rsidRPr="00AD0C15" w:rsidTr="000A2438">
        <w:trPr>
          <w:trHeight w:val="2194"/>
        </w:trPr>
        <w:tc>
          <w:tcPr>
            <w:tcW w:w="918" w:type="dxa"/>
            <w:shd w:val="clear" w:color="auto" w:fill="auto"/>
          </w:tcPr>
          <w:p w:rsidR="00796C09" w:rsidRPr="00AD0C15" w:rsidRDefault="00796C09" w:rsidP="00796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ОР.2.</w:t>
            </w:r>
          </w:p>
        </w:tc>
        <w:tc>
          <w:tcPr>
            <w:tcW w:w="7996" w:type="dxa"/>
            <w:shd w:val="clear" w:color="auto" w:fill="auto"/>
          </w:tcPr>
          <w:p w:rsidR="00796C09" w:rsidRPr="00AD0C15" w:rsidRDefault="0033130A" w:rsidP="00796C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</w:t>
            </w:r>
            <w:r w:rsidR="00B369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овать</w:t>
            </w:r>
            <w:r w:rsidRP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6A6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 приемов</w:t>
            </w:r>
            <w:r w:rsidR="006A6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целеполагания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планирования </w:t>
            </w:r>
            <w:r w:rsidR="006A6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основе действующих правовых норм в системе основного общего </w:t>
            </w:r>
            <w:proofErr w:type="spellStart"/>
            <w:r w:rsidR="006A6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B369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54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принципы структурирования содержания учебного и учебно-исследовательского проекта по биологии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B369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оценивать </w:t>
            </w:r>
          </w:p>
          <w:p w:rsidR="00754B8D" w:rsidRPr="00AD0C15" w:rsidRDefault="006A6B85" w:rsidP="0033130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оценивать вероятные риски и ограничения при достижении поставленных задач</w:t>
            </w:r>
            <w:r w:rsidR="003E1A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профессиональной деятельности</w:t>
            </w:r>
            <w:r w:rsid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при осуществлении учебно-проектной деятельности обучающихся по биологии</w:t>
            </w:r>
            <w:r w:rsidR="00796C09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369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 w:rsid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опытом организации учебно-проектной деятельности по </w:t>
            </w:r>
            <w:proofErr w:type="gramStart"/>
            <w:r w:rsid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биологии</w:t>
            </w:r>
            <w:proofErr w:type="gramEnd"/>
            <w:r w:rsid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инструментов </w:t>
            </w:r>
            <w:r w:rsidRPr="006A6B85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цифрового моделирования для реали</w:t>
            </w:r>
            <w:r w:rsidR="003E1A2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зации образовательных процессов.</w:t>
            </w:r>
          </w:p>
        </w:tc>
        <w:tc>
          <w:tcPr>
            <w:tcW w:w="1156" w:type="dxa"/>
            <w:shd w:val="clear" w:color="auto" w:fill="auto"/>
          </w:tcPr>
          <w:p w:rsidR="00796C09" w:rsidRPr="0033130A" w:rsidRDefault="00796C09" w:rsidP="00796C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УК.2.1. </w:t>
            </w:r>
          </w:p>
          <w:p w:rsidR="00796C09" w:rsidRPr="0033130A" w:rsidRDefault="00796C09" w:rsidP="00796C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УК.2.2. </w:t>
            </w:r>
          </w:p>
          <w:p w:rsidR="00796C09" w:rsidRPr="0033130A" w:rsidRDefault="00796C09" w:rsidP="00796C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УК.2.3. </w:t>
            </w:r>
          </w:p>
          <w:p w:rsidR="00754B8D" w:rsidRPr="0033130A" w:rsidRDefault="00754B8D" w:rsidP="00754B8D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ПК-5.1. </w:t>
            </w:r>
          </w:p>
          <w:p w:rsidR="00754B8D" w:rsidRPr="0033130A" w:rsidRDefault="00754B8D" w:rsidP="00754B8D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ПК-5.2. </w:t>
            </w:r>
          </w:p>
          <w:p w:rsidR="00754B8D" w:rsidRPr="00AD0C15" w:rsidRDefault="00754B8D" w:rsidP="0033130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>ПК-5.3.</w:t>
            </w:r>
            <w:r w:rsidRPr="00754B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21" w:type="dxa"/>
          </w:tcPr>
          <w:p w:rsidR="00796C09" w:rsidRPr="00903267" w:rsidRDefault="00796C09" w:rsidP="00796C09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беседа, лекция</w:t>
            </w:r>
            <w:r w:rsid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учебная дискуссия, объяснение.</w:t>
            </w:r>
          </w:p>
          <w:p w:rsidR="00796C09" w:rsidRPr="00903267" w:rsidRDefault="00796C09" w:rsidP="00796C09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демонстрация эксперимента, распознавание, описание, определение</w:t>
            </w:r>
            <w:r w:rsid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96C09" w:rsidRPr="00AD0C15" w:rsidRDefault="00796C09" w:rsidP="000A243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эксперимент, демонстрация, наблюдение, экскурсии.</w:t>
            </w:r>
          </w:p>
        </w:tc>
        <w:tc>
          <w:tcPr>
            <w:tcW w:w="2022" w:type="dxa"/>
          </w:tcPr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796C09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6C09" w:rsidRPr="00AD0C15" w:rsidTr="000A2438">
        <w:trPr>
          <w:trHeight w:val="1864"/>
        </w:trPr>
        <w:tc>
          <w:tcPr>
            <w:tcW w:w="918" w:type="dxa"/>
            <w:shd w:val="clear" w:color="auto" w:fill="auto"/>
          </w:tcPr>
          <w:p w:rsidR="00796C09" w:rsidRPr="00AD0C15" w:rsidRDefault="00796C09" w:rsidP="00796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96" w:type="dxa"/>
            <w:shd w:val="clear" w:color="auto" w:fill="auto"/>
          </w:tcPr>
          <w:p w:rsidR="00796C09" w:rsidRPr="000A2438" w:rsidRDefault="00B3697D" w:rsidP="000A243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</w:t>
            </w:r>
            <w:r w:rsidR="000A2438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A4311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основы учебно-исследовательской и проектной деятельности</w:t>
            </w:r>
            <w:r w:rsidR="00796C09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  <w:r w:rsidR="000A2438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796C09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научно-обоснованные закономерности организации образовательного процесса.</w:t>
            </w:r>
            <w:r w:rsidR="000A2438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</w:t>
            </w:r>
            <w:r w:rsidR="00796C09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методы анализа педагогической ситуации, профессиональной рефлексии </w:t>
            </w:r>
            <w:r w:rsidR="004A4311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знаний в области учебно-</w:t>
            </w:r>
            <w:proofErr w:type="spellStart"/>
            <w:r w:rsidR="004A4311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="004A4311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</w:t>
            </w:r>
            <w:r w:rsidR="00796C09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0A2438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 w:rsidR="000A2438"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796C09" w:rsidRPr="000A2438">
              <w:rPr>
                <w:rFonts w:ascii="Times New Roman" w:hAnsi="Times New Roman"/>
                <w:sz w:val="20"/>
                <w:szCs w:val="20"/>
              </w:rPr>
              <w:t xml:space="preserve">опытом </w:t>
            </w:r>
            <w:r w:rsidR="00796C09" w:rsidRPr="000A2438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проектирования и осуществления учебно-воспитательного процесса с опоро</w:t>
            </w:r>
            <w:r w:rsidR="004A4311" w:rsidRPr="000A2438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й на знания предметной области </w:t>
            </w:r>
            <w:r w:rsidR="00796C09" w:rsidRPr="000A2438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и научно-обоснованные закономерности организации образовательного процесса</w:t>
            </w:r>
            <w:r w:rsidR="00796C09" w:rsidRPr="000A24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56" w:type="dxa"/>
            <w:shd w:val="clear" w:color="auto" w:fill="auto"/>
          </w:tcPr>
          <w:p w:rsidR="00796C09" w:rsidRPr="0033130A" w:rsidRDefault="00796C09" w:rsidP="003313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ОПК.8.1. </w:t>
            </w:r>
          </w:p>
          <w:p w:rsidR="00796C09" w:rsidRPr="00AD0C15" w:rsidRDefault="00796C09" w:rsidP="0033130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>ОПК.8.2.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21" w:type="dxa"/>
          </w:tcPr>
          <w:p w:rsidR="00796C09" w:rsidRPr="00903267" w:rsidRDefault="00796C09" w:rsidP="00796C09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беседа, лекция</w:t>
            </w:r>
            <w:r w:rsid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учебная дискуссия, объяснение.</w:t>
            </w:r>
          </w:p>
          <w:p w:rsidR="00796C09" w:rsidRPr="00903267" w:rsidRDefault="00796C09" w:rsidP="00796C09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демонстрация эксперимента, распо</w:t>
            </w:r>
            <w:r w:rsid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знавание, описание, определение.</w:t>
            </w:r>
          </w:p>
          <w:p w:rsidR="00796C09" w:rsidRPr="00AD0C15" w:rsidRDefault="00796C09" w:rsidP="000A243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эксперимент, демонстрация, наблюдение, экскурсии.</w:t>
            </w:r>
          </w:p>
        </w:tc>
        <w:tc>
          <w:tcPr>
            <w:tcW w:w="2022" w:type="dxa"/>
          </w:tcPr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796C09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796C09" w:rsidRPr="00AD0C15" w:rsidRDefault="00796C09" w:rsidP="00796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B597C" w:rsidRPr="00505729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60873" w:rsidRDefault="00960873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sectPr w:rsidR="00960873" w:rsidSect="00C45CB3">
          <w:pgSz w:w="16838" w:h="11906" w:orient="landscape"/>
          <w:pgMar w:top="993" w:right="1134" w:bottom="142" w:left="1134" w:header="709" w:footer="709" w:gutter="0"/>
          <w:cols w:space="708"/>
          <w:titlePg/>
          <w:docGrid w:linePitch="360"/>
        </w:sectPr>
      </w:pPr>
    </w:p>
    <w:p w:rsidR="00DB597C" w:rsidRPr="004E6738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4E673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77BD9" w:rsidRPr="00577BD9" w:rsidRDefault="00577BD9" w:rsidP="00577BD9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77BD9" w:rsidRPr="00577BD9" w:rsidRDefault="00577BD9" w:rsidP="00577B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Давыдова Юлия Юрьевна, кандидат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биологических наук, доцент, заведующая 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577BD9" w:rsidRPr="00577BD9" w:rsidRDefault="00577BD9" w:rsidP="00577BD9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77BD9" w:rsidRPr="00577BD9" w:rsidRDefault="00577BD9" w:rsidP="00577BD9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77BD9" w:rsidRDefault="00577BD9" w:rsidP="00577B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зав</w:t>
      </w:r>
      <w:proofErr w:type="gram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афедрой</w:t>
      </w:r>
      <w:proofErr w:type="spell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 НГПУ им. К. Минина</w:t>
      </w:r>
    </w:p>
    <w:p w:rsidR="000D241F" w:rsidRPr="00577BD9" w:rsidRDefault="000D241F" w:rsidP="00577B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Пиманова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Анатольевна</w:t>
      </w:r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химичес</w:t>
      </w:r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 xml:space="preserve">ких наук, доцент,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>ав.кафедрой</w:t>
      </w:r>
      <w:proofErr w:type="spellEnd"/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 НГПУ им. К. Минина</w:t>
      </w:r>
    </w:p>
    <w:p w:rsidR="00B16D42" w:rsidRPr="00577BD9" w:rsidRDefault="00577BD9" w:rsidP="00B16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Уромова</w:t>
      </w:r>
      <w:proofErr w:type="spell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  <w:r w:rsidR="00B16D42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577BD9" w:rsidRPr="00577BD9" w:rsidRDefault="00577BD9" w:rsidP="00577BD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:rsidR="00155035" w:rsidRDefault="00155035" w:rsidP="0015503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6A4838"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063948" w:rsidRPr="00063948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="006A4838"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</w:t>
      </w:r>
      <w:r w:rsidR="00063948">
        <w:rPr>
          <w:rFonts w:ascii="Times New Roman" w:eastAsia="Times New Roman" w:hAnsi="Times New Roman"/>
          <w:sz w:val="24"/>
          <w:szCs w:val="24"/>
          <w:lang w:eastAsia="ru-RU"/>
        </w:rPr>
        <w:t>в 5 и 6 семестрах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129A6">
        <w:rPr>
          <w:rFonts w:ascii="Times New Roman" w:eastAsia="Times New Roman" w:hAnsi="Times New Roman"/>
          <w:sz w:val="24"/>
          <w:szCs w:val="24"/>
          <w:lang w:eastAsia="ru-RU"/>
        </w:rPr>
        <w:t xml:space="preserve">3 курса обучения </w:t>
      </w:r>
      <w:r w:rsidR="00063948"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</w:t>
      </w:r>
      <w:r w:rsidR="00063948">
        <w:rPr>
          <w:rFonts w:ascii="Times New Roman" w:eastAsia="Times New Roman" w:hAnsi="Times New Roman"/>
          <w:sz w:val="24"/>
          <w:szCs w:val="24"/>
          <w:lang w:eastAsia="ru-RU"/>
        </w:rPr>
        <w:t>му плану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 по направлению подготовки 44.03.05 Педагогическое образование, профил</w:t>
      </w:r>
      <w:r w:rsidR="00063948">
        <w:rPr>
          <w:rFonts w:ascii="Times New Roman" w:eastAsia="Times New Roman" w:hAnsi="Times New Roman"/>
          <w:sz w:val="24"/>
          <w:szCs w:val="24"/>
          <w:lang w:eastAsia="ru-RU"/>
        </w:rPr>
        <w:t>ь подготовки «Биология и Химия»</w:t>
      </w:r>
      <w:r w:rsidR="006129A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3948" w:rsidRPr="00E806C1" w:rsidRDefault="00063948" w:rsidP="00E806C1">
      <w:pPr>
        <w:shd w:val="clear" w:color="auto" w:fill="FFFFFF"/>
        <w:spacing w:after="0" w:line="240" w:lineRule="auto"/>
        <w:ind w:right="13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Предшествующие модули</w:t>
      </w:r>
      <w:r w:rsidR="00725E11">
        <w:rPr>
          <w:rFonts w:ascii="Times New Roman" w:eastAsia="Times New Roman" w:hAnsi="Times New Roman"/>
          <w:sz w:val="24"/>
          <w:szCs w:val="24"/>
          <w:lang w:eastAsia="ru-RU"/>
        </w:rPr>
        <w:t>, часть дисциплин которых изучаются параллельно с модулем</w:t>
      </w:r>
      <w:r w:rsidR="00725E11"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5E11"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725E11" w:rsidRPr="00063948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="00725E11"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="00725E11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155035" w:rsidRPr="00155035" w:rsidRDefault="00155035" w:rsidP="003E0200">
      <w:pPr>
        <w:numPr>
          <w:ilvl w:val="0"/>
          <w:numId w:val="4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К.М.01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Социально-гуманитарный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155035" w:rsidRPr="00155035" w:rsidRDefault="00155035" w:rsidP="003E0200">
      <w:pPr>
        <w:numPr>
          <w:ilvl w:val="0"/>
          <w:numId w:val="4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Коммуникативно-цифровой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155035" w:rsidRPr="00155035" w:rsidRDefault="00155035" w:rsidP="003E0200">
      <w:pPr>
        <w:numPr>
          <w:ilvl w:val="0"/>
          <w:numId w:val="4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155035" w:rsidRPr="00155035" w:rsidRDefault="00155035" w:rsidP="003E0200">
      <w:pPr>
        <w:numPr>
          <w:ilvl w:val="0"/>
          <w:numId w:val="4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Пихолого</w:t>
      </w:r>
      <w:proofErr w:type="spellEnd"/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-педагогический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155035" w:rsidRDefault="00155035" w:rsidP="003E0200">
      <w:pPr>
        <w:numPr>
          <w:ilvl w:val="0"/>
          <w:numId w:val="4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Модуль воспитательной деятельности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155035" w:rsidRDefault="00155035" w:rsidP="003E0200">
      <w:pPr>
        <w:numPr>
          <w:ilvl w:val="0"/>
          <w:numId w:val="4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Управленческий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063948" w:rsidRDefault="00063948" w:rsidP="00063948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3948" w:rsidRPr="00E806C1" w:rsidRDefault="00063948" w:rsidP="00E806C1">
      <w:pPr>
        <w:shd w:val="clear" w:color="auto" w:fill="FFFFFF"/>
        <w:spacing w:after="0" w:line="240" w:lineRule="auto"/>
        <w:ind w:right="13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Последующие модули, часть дисциплин которых изучаются на более ранних курсах и параллельно с модулем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063948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063948" w:rsidRDefault="00063948" w:rsidP="00063948">
      <w:pPr>
        <w:numPr>
          <w:ilvl w:val="0"/>
          <w:numId w:val="4"/>
        </w:num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К.М.08. «</w:t>
      </w:r>
      <w:r w:rsidRPr="00063948">
        <w:rPr>
          <w:rFonts w:ascii="Times New Roman" w:eastAsia="Times New Roman" w:hAnsi="Times New Roman"/>
          <w:sz w:val="24"/>
          <w:szCs w:val="24"/>
          <w:lang w:eastAsia="ru-RU"/>
        </w:rPr>
        <w:t>Предметно-методический модуль. Профиль Биология</w:t>
      </w:r>
      <w:r w:rsidR="00725E11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155035" w:rsidRDefault="00155035" w:rsidP="00063948">
      <w:pPr>
        <w:numPr>
          <w:ilvl w:val="0"/>
          <w:numId w:val="4"/>
        </w:numPr>
        <w:shd w:val="clear" w:color="auto" w:fill="FFFFFF"/>
        <w:spacing w:after="0" w:line="240" w:lineRule="auto"/>
        <w:ind w:left="851" w:right="130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A4838" w:rsidRPr="006A4838">
        <w:rPr>
          <w:rFonts w:ascii="Times New Roman" w:eastAsia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 w:rsidR="006A483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A4838" w:rsidRPr="00155035" w:rsidRDefault="006A4838" w:rsidP="006A4838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035" w:rsidRPr="00665C75" w:rsidRDefault="00155035" w:rsidP="00155035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успешного освоения модуля </w:t>
      </w:r>
      <w:r w:rsidRPr="00665C75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E806C1" w:rsidRPr="00E806C1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665C75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уровень подготовки </w:t>
      </w:r>
      <w:proofErr w:type="gram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уровень):</w:t>
      </w:r>
    </w:p>
    <w:p w:rsidR="00155035" w:rsidRPr="00665C75" w:rsidRDefault="00155035" w:rsidP="00155035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о предмету «Биология»:</w:t>
      </w:r>
    </w:p>
    <w:p w:rsidR="00155035" w:rsidRPr="00665C75" w:rsidRDefault="00155035" w:rsidP="001550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роли и месте биологии в современной картине мира; понимание роли биологии в формировании кругозора и функциональной грамотности человека для решения практических задач;</w:t>
      </w:r>
    </w:p>
    <w:p w:rsidR="00155035" w:rsidRPr="00665C75" w:rsidRDefault="00155035" w:rsidP="001550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знаний об общих биологических закономерностях, законах, теориях;</w:t>
      </w:r>
    </w:p>
    <w:p w:rsidR="00155035" w:rsidRPr="00665C75" w:rsidRDefault="00155035" w:rsidP="001550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55035" w:rsidRPr="00665C75" w:rsidRDefault="00155035" w:rsidP="001550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владение основными методами научного познания, используемые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  <w:proofErr w:type="gramEnd"/>
    </w:p>
    <w:p w:rsidR="00155035" w:rsidRPr="00665C75" w:rsidRDefault="00155035" w:rsidP="001550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объяснять результаты биологических экспериментов,  решать элементарные биологические задачи;</w:t>
      </w:r>
    </w:p>
    <w:p w:rsidR="00155035" w:rsidRPr="00665C75" w:rsidRDefault="00155035" w:rsidP="001550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155035" w:rsidRDefault="00155035" w:rsidP="00E40DA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0DA0" w:rsidRPr="00E40DA0" w:rsidRDefault="00E40DA0" w:rsidP="00E40DA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E40DA0" w:rsidRPr="00E40DA0" w:rsidRDefault="00E40DA0" w:rsidP="00E40DA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команде;</w:t>
      </w:r>
    </w:p>
    <w:p w:rsidR="00E40DA0" w:rsidRPr="00E40DA0" w:rsidRDefault="00E40DA0" w:rsidP="00E40DA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УК-4 - 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E40DA0" w:rsidRPr="00E40DA0" w:rsidRDefault="00E40DA0" w:rsidP="00E40DA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44"/>
        <w:gridCol w:w="2590"/>
      </w:tblGrid>
      <w:tr w:rsidR="00DB597C" w:rsidRPr="00DB597C" w:rsidTr="00012230">
        <w:trPr>
          <w:trHeight w:hRule="exact" w:val="291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012230">
        <w:trPr>
          <w:trHeight w:hRule="exact" w:val="31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806C1" w:rsidP="00E806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DB597C" w:rsidTr="00012230">
        <w:trPr>
          <w:trHeight w:hRule="exact" w:val="355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806C1" w:rsidP="00A560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6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A56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  <w:r w:rsidR="00012230">
              <w:t xml:space="preserve"> </w:t>
            </w:r>
          </w:p>
        </w:tc>
      </w:tr>
      <w:tr w:rsidR="00DB597C" w:rsidRPr="00DB597C" w:rsidTr="00012230">
        <w:trPr>
          <w:trHeight w:hRule="exact" w:val="34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806C1" w:rsidP="00A560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6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A56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  <w:r w:rsidR="00012230">
              <w:t xml:space="preserve"> </w:t>
            </w:r>
          </w:p>
        </w:tc>
      </w:tr>
      <w:tr w:rsidR="00DB597C" w:rsidRPr="00DB597C" w:rsidTr="00012230">
        <w:trPr>
          <w:trHeight w:hRule="exact" w:val="35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806C1" w:rsidP="000122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012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DB597C" w:rsidTr="00012230">
        <w:trPr>
          <w:trHeight w:hRule="exact" w:val="35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F7B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Default="00B16D42" w:rsidP="00B16D4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16D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«Предметно-методический модуль. Профиль Биология»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3122"/>
        <w:gridCol w:w="814"/>
        <w:gridCol w:w="1673"/>
        <w:gridCol w:w="1448"/>
        <w:gridCol w:w="1276"/>
        <w:gridCol w:w="1134"/>
        <w:gridCol w:w="1134"/>
        <w:gridCol w:w="1737"/>
        <w:gridCol w:w="1840"/>
      </w:tblGrid>
      <w:tr w:rsidR="00DB597C" w:rsidRPr="00DB597C" w:rsidTr="00486637">
        <w:trPr>
          <w:trHeight w:val="302"/>
        </w:trPr>
        <w:tc>
          <w:tcPr>
            <w:tcW w:w="169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45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3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486637">
        <w:tc>
          <w:tcPr>
            <w:tcW w:w="169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21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486637">
        <w:tc>
          <w:tcPr>
            <w:tcW w:w="169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DB597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:rsidR="00DB597C" w:rsidRPr="00E81AA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1A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1A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1A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C6707A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81A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486637">
        <w:tc>
          <w:tcPr>
            <w:tcW w:w="15877" w:type="dxa"/>
            <w:gridSpan w:val="10"/>
            <w:shd w:val="clear" w:color="auto" w:fill="auto"/>
            <w:vAlign w:val="center"/>
          </w:tcPr>
          <w:p w:rsidR="00DB597C" w:rsidRPr="0070059E" w:rsidRDefault="00DB597C" w:rsidP="003E020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0059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34FB8" w:rsidRPr="00DB597C" w:rsidTr="00C34FB8">
        <w:tc>
          <w:tcPr>
            <w:tcW w:w="1699" w:type="dxa"/>
            <w:shd w:val="clear" w:color="auto" w:fill="auto"/>
            <w:vAlign w:val="center"/>
          </w:tcPr>
          <w:p w:rsidR="00C34FB8" w:rsidRPr="00C34FB8" w:rsidRDefault="00C34FB8">
            <w:pPr>
              <w:rPr>
                <w:rFonts w:ascii="Times New Roman" w:hAnsi="Times New Roman"/>
                <w:sz w:val="20"/>
                <w:szCs w:val="20"/>
              </w:rPr>
            </w:pPr>
            <w:r w:rsidRPr="00C34FB8">
              <w:rPr>
                <w:rFonts w:ascii="Times New Roman" w:hAnsi="Times New Roman"/>
                <w:sz w:val="20"/>
                <w:szCs w:val="20"/>
              </w:rPr>
              <w:t>К.М.06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34FB8">
              <w:rPr>
                <w:rFonts w:ascii="Times New Roman" w:hAnsi="Times New Roman"/>
                <w:b/>
                <w:bCs/>
              </w:rPr>
              <w:t>Модуль учебно-исследовательской и проектной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34FB8">
              <w:rPr>
                <w:rFonts w:ascii="Times New Roman" w:hAnsi="Times New Roman"/>
                <w:b/>
              </w:rPr>
              <w:t>540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34FB8">
              <w:rPr>
                <w:rFonts w:ascii="Times New Roman" w:hAnsi="Times New Roman"/>
                <w:b/>
                <w:bCs/>
              </w:rPr>
              <w:t>66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C34FB8" w:rsidRPr="00C34FB8" w:rsidRDefault="00C34FB8" w:rsidP="00C34F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4FB8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34FB8">
              <w:rPr>
                <w:rFonts w:ascii="Times New Roman" w:hAnsi="Times New Roman"/>
                <w:b/>
                <w:bCs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4FB8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34FB8"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34FB8" w:rsidRPr="000E05FE" w:rsidRDefault="00D73175" w:rsidP="00E81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5,6</w:t>
            </w:r>
            <w:r w:rsidR="00C34FB8" w:rsidRPr="000E05FE">
              <w:rPr>
                <w:rFonts w:ascii="Times New Roman" w:eastAsia="Times New Roman" w:hAnsi="Times New Roman"/>
                <w:b/>
                <w:lang w:eastAsia="ru-RU"/>
              </w:rPr>
              <w:t xml:space="preserve"> семестры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C34FB8" w:rsidRPr="000E05FE" w:rsidRDefault="00C34FB8" w:rsidP="00754B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eastAsia="ru-RU"/>
              </w:rPr>
            </w:pPr>
            <w:r w:rsidRPr="000E05FE">
              <w:rPr>
                <w:rFonts w:ascii="Times New Roman" w:eastAsia="Times New Roman" w:hAnsi="Times New Roman"/>
                <w:b/>
                <w:caps/>
                <w:lang w:eastAsia="ru-RU"/>
              </w:rPr>
              <w:t>ОР.1. – ОР.</w:t>
            </w:r>
            <w:r w:rsidR="00754B8D">
              <w:rPr>
                <w:rFonts w:ascii="Times New Roman" w:eastAsia="Times New Roman" w:hAnsi="Times New Roman"/>
                <w:b/>
                <w:caps/>
                <w:lang w:eastAsia="ru-RU"/>
              </w:rPr>
              <w:t>3</w:t>
            </w:r>
            <w:r w:rsidRPr="000E05FE">
              <w:rPr>
                <w:rFonts w:ascii="Times New Roman" w:eastAsia="Times New Roman" w:hAnsi="Times New Roman"/>
                <w:b/>
                <w:caps/>
                <w:lang w:eastAsia="ru-RU"/>
              </w:rPr>
              <w:t>.</w:t>
            </w:r>
          </w:p>
        </w:tc>
      </w:tr>
      <w:tr w:rsidR="00C34FB8" w:rsidRPr="00DB597C" w:rsidTr="00C34FB8">
        <w:tc>
          <w:tcPr>
            <w:tcW w:w="1699" w:type="dxa"/>
            <w:shd w:val="clear" w:color="auto" w:fill="auto"/>
            <w:vAlign w:val="center"/>
          </w:tcPr>
          <w:p w:rsidR="00C34FB8" w:rsidRPr="00C34FB8" w:rsidRDefault="00C34FB8">
            <w:pPr>
              <w:rPr>
                <w:rFonts w:ascii="Times New Roman" w:hAnsi="Times New Roman"/>
                <w:sz w:val="20"/>
                <w:szCs w:val="20"/>
              </w:rPr>
            </w:pPr>
            <w:r w:rsidRPr="00C34FB8">
              <w:rPr>
                <w:rFonts w:ascii="Times New Roman" w:hAnsi="Times New Roman"/>
                <w:sz w:val="20"/>
                <w:szCs w:val="20"/>
              </w:rPr>
              <w:t>К.М.06.01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Методы исследовательской/проектной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30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C34FB8" w:rsidRPr="00C34FB8" w:rsidRDefault="00C34FB8" w:rsidP="00C34F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34FB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34FB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3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34FB8" w:rsidRPr="000E05FE" w:rsidRDefault="00D7317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C34FB8" w:rsidRPr="000E05FE">
              <w:rPr>
                <w:rFonts w:ascii="Times New Roman" w:eastAsia="Times New Roman" w:hAnsi="Times New Roman"/>
                <w:lang w:eastAsia="ru-RU"/>
              </w:rPr>
              <w:t xml:space="preserve"> семестр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C34FB8" w:rsidRDefault="00C34FB8" w:rsidP="000550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</w:p>
          <w:p w:rsidR="00C34FB8" w:rsidRPr="000E05FE" w:rsidRDefault="00C34FB8" w:rsidP="00754B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ОР.2.</w:t>
            </w:r>
          </w:p>
        </w:tc>
      </w:tr>
      <w:tr w:rsidR="00C34FB8" w:rsidRPr="00DB597C" w:rsidTr="00C34FB8">
        <w:tc>
          <w:tcPr>
            <w:tcW w:w="1699" w:type="dxa"/>
            <w:shd w:val="clear" w:color="auto" w:fill="auto"/>
            <w:vAlign w:val="center"/>
          </w:tcPr>
          <w:p w:rsidR="00C34FB8" w:rsidRPr="00C34FB8" w:rsidRDefault="00C34FB8">
            <w:pPr>
              <w:rPr>
                <w:rFonts w:ascii="Times New Roman" w:hAnsi="Times New Roman"/>
                <w:sz w:val="20"/>
                <w:szCs w:val="20"/>
              </w:rPr>
            </w:pPr>
            <w:r w:rsidRPr="00C34FB8">
              <w:rPr>
                <w:rFonts w:ascii="Times New Roman" w:hAnsi="Times New Roman"/>
                <w:sz w:val="20"/>
                <w:szCs w:val="20"/>
              </w:rPr>
              <w:t>К.М.06.02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Методы математической подготовки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24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C34FB8" w:rsidRPr="00C34FB8" w:rsidRDefault="00C34FB8" w:rsidP="00C34F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34FB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34FB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3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34FB8" w:rsidRPr="000E05FE" w:rsidRDefault="00D7317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 семестр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C34FB8" w:rsidRDefault="00C34FB8" w:rsidP="000550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</w:p>
          <w:p w:rsidR="00C34FB8" w:rsidRPr="000E05FE" w:rsidRDefault="00C34FB8" w:rsidP="00754B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 w:rsidR="00754B8D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</w:p>
        </w:tc>
      </w:tr>
      <w:tr w:rsidR="00C34FB8" w:rsidRPr="00DB597C" w:rsidTr="00C34FB8">
        <w:tc>
          <w:tcPr>
            <w:tcW w:w="15877" w:type="dxa"/>
            <w:gridSpan w:val="10"/>
            <w:shd w:val="clear" w:color="auto" w:fill="auto"/>
            <w:vAlign w:val="center"/>
          </w:tcPr>
          <w:p w:rsidR="00C34FB8" w:rsidRPr="00955A12" w:rsidRDefault="00955A12" w:rsidP="00955A1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C34FB8" w:rsidRPr="00955A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C34FB8" w:rsidRPr="00DB597C" w:rsidTr="00C34FB8">
        <w:tc>
          <w:tcPr>
            <w:tcW w:w="1699" w:type="dxa"/>
            <w:shd w:val="clear" w:color="auto" w:fill="auto"/>
            <w:vAlign w:val="center"/>
          </w:tcPr>
          <w:p w:rsidR="00C34FB8" w:rsidRPr="00C34FB8" w:rsidRDefault="00C34FB8">
            <w:pPr>
              <w:rPr>
                <w:rFonts w:ascii="Times New Roman" w:hAnsi="Times New Roman"/>
                <w:sz w:val="20"/>
                <w:szCs w:val="20"/>
              </w:rPr>
            </w:pPr>
            <w:r w:rsidRPr="00C34FB8">
              <w:rPr>
                <w:rFonts w:ascii="Times New Roman" w:hAnsi="Times New Roman"/>
                <w:sz w:val="20"/>
                <w:szCs w:val="20"/>
              </w:rPr>
              <w:t>К.М.06.03(У)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C34FB8" w:rsidRPr="000E05FE" w:rsidRDefault="00C34FB8" w:rsidP="00E04A3F">
            <w:pPr>
              <w:spacing w:after="0" w:line="240" w:lineRule="auto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Учебная ((научно-исследовательская работа) получение первичных навыков научно-исследовательской работы)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6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C34FB8" w:rsidRPr="00C34FB8" w:rsidRDefault="00C34FB8" w:rsidP="00C34F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34FB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3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34FB8" w:rsidRPr="000E05FE" w:rsidRDefault="00D731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34FB8" w:rsidRPr="000E05FE">
              <w:rPr>
                <w:rFonts w:ascii="Times New Roman" w:hAnsi="Times New Roman"/>
              </w:rPr>
              <w:t xml:space="preserve"> </w:t>
            </w:r>
            <w:r w:rsidR="00C34FB8" w:rsidRPr="000E05FE">
              <w:rPr>
                <w:rFonts w:ascii="Times New Roman" w:eastAsia="Times New Roman" w:hAnsi="Times New Roman"/>
                <w:lang w:eastAsia="ru-RU"/>
              </w:rPr>
              <w:t>семестр</w:t>
            </w:r>
          </w:p>
        </w:tc>
        <w:tc>
          <w:tcPr>
            <w:tcW w:w="1840" w:type="dxa"/>
            <w:shd w:val="clear" w:color="auto" w:fill="auto"/>
          </w:tcPr>
          <w:p w:rsidR="00C34FB8" w:rsidRPr="00C34FB8" w:rsidRDefault="00C34FB8" w:rsidP="00D13E47">
            <w:pPr>
              <w:spacing w:after="0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ОР.1.</w:t>
            </w:r>
          </w:p>
          <w:p w:rsidR="00C34FB8" w:rsidRDefault="00C34FB8" w:rsidP="00D13E47">
            <w:pPr>
              <w:spacing w:after="0"/>
              <w:jc w:val="center"/>
            </w:pPr>
            <w:r w:rsidRPr="00C34FB8">
              <w:rPr>
                <w:rFonts w:ascii="Times New Roman" w:hAnsi="Times New Roman"/>
              </w:rPr>
              <w:t>ОР.3.</w:t>
            </w:r>
          </w:p>
        </w:tc>
      </w:tr>
      <w:tr w:rsidR="00C34FB8" w:rsidRPr="00DB597C" w:rsidTr="00C34FB8">
        <w:tc>
          <w:tcPr>
            <w:tcW w:w="1699" w:type="dxa"/>
            <w:shd w:val="clear" w:color="auto" w:fill="auto"/>
            <w:vAlign w:val="center"/>
          </w:tcPr>
          <w:p w:rsidR="00C34FB8" w:rsidRPr="00C34FB8" w:rsidRDefault="00C34FB8">
            <w:pPr>
              <w:rPr>
                <w:rFonts w:ascii="Times New Roman" w:hAnsi="Times New Roman"/>
                <w:sz w:val="20"/>
                <w:szCs w:val="20"/>
              </w:rPr>
            </w:pPr>
            <w:r w:rsidRPr="00C34FB8">
              <w:rPr>
                <w:rFonts w:ascii="Times New Roman" w:hAnsi="Times New Roman"/>
                <w:sz w:val="20"/>
                <w:szCs w:val="20"/>
              </w:rPr>
              <w:t>К.М.06.04(У)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C34FB8" w:rsidRPr="000E05FE" w:rsidRDefault="00C34FB8" w:rsidP="00E04A3F">
            <w:pPr>
              <w:spacing w:after="0" w:line="240" w:lineRule="auto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Производственная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216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6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C34FB8" w:rsidRPr="00C34FB8" w:rsidRDefault="00C34FB8" w:rsidP="00C34F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34FB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C34FB8" w:rsidRDefault="00C34FB8" w:rsidP="00C34F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6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34FB8" w:rsidRPr="000E05FE" w:rsidRDefault="00D73175" w:rsidP="00955A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34FB8" w:rsidRPr="000E05FE">
              <w:rPr>
                <w:rFonts w:ascii="Times New Roman" w:hAnsi="Times New Roman"/>
              </w:rPr>
              <w:t xml:space="preserve"> </w:t>
            </w:r>
            <w:r w:rsidR="00C34FB8" w:rsidRPr="000E05FE">
              <w:rPr>
                <w:rFonts w:ascii="Times New Roman" w:eastAsia="Times New Roman" w:hAnsi="Times New Roman"/>
                <w:lang w:eastAsia="ru-RU"/>
              </w:rPr>
              <w:t>семестр</w:t>
            </w:r>
          </w:p>
        </w:tc>
        <w:tc>
          <w:tcPr>
            <w:tcW w:w="1840" w:type="dxa"/>
            <w:shd w:val="clear" w:color="auto" w:fill="auto"/>
          </w:tcPr>
          <w:p w:rsidR="00C34FB8" w:rsidRPr="00C34FB8" w:rsidRDefault="00C34FB8" w:rsidP="00C34FB8">
            <w:pPr>
              <w:spacing w:after="0"/>
              <w:jc w:val="center"/>
              <w:rPr>
                <w:rFonts w:ascii="Times New Roman" w:hAnsi="Times New Roman"/>
              </w:rPr>
            </w:pPr>
            <w:r w:rsidRPr="00C34FB8">
              <w:rPr>
                <w:rFonts w:ascii="Times New Roman" w:hAnsi="Times New Roman"/>
              </w:rPr>
              <w:t>ОР.1.</w:t>
            </w:r>
          </w:p>
          <w:p w:rsidR="00C34FB8" w:rsidRDefault="00C34FB8" w:rsidP="00C34FB8">
            <w:pPr>
              <w:spacing w:after="0"/>
              <w:jc w:val="center"/>
            </w:pPr>
            <w:r w:rsidRPr="00C34FB8">
              <w:rPr>
                <w:rFonts w:ascii="Times New Roman" w:hAnsi="Times New Roman"/>
              </w:rPr>
              <w:t>ОР.3.</w:t>
            </w:r>
          </w:p>
        </w:tc>
      </w:tr>
      <w:tr w:rsidR="00C34FB8" w:rsidRPr="00DB597C" w:rsidTr="00486637">
        <w:tc>
          <w:tcPr>
            <w:tcW w:w="15877" w:type="dxa"/>
            <w:gridSpan w:val="10"/>
            <w:shd w:val="clear" w:color="auto" w:fill="auto"/>
            <w:vAlign w:val="center"/>
          </w:tcPr>
          <w:p w:rsidR="00C34FB8" w:rsidRPr="00955A12" w:rsidRDefault="00955A12" w:rsidP="00E04A3F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C34FB8" w:rsidRPr="00955A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C34FB8" w:rsidRPr="00DB597C" w:rsidTr="00486637">
        <w:tc>
          <w:tcPr>
            <w:tcW w:w="1699" w:type="dxa"/>
            <w:shd w:val="clear" w:color="auto" w:fill="auto"/>
            <w:vAlign w:val="center"/>
          </w:tcPr>
          <w:p w:rsidR="00C34FB8" w:rsidRPr="00E04A3F" w:rsidRDefault="00C34FB8" w:rsidP="00E04A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4FB8">
              <w:rPr>
                <w:rFonts w:ascii="Times New Roman" w:hAnsi="Times New Roman"/>
                <w:sz w:val="20"/>
                <w:szCs w:val="20"/>
              </w:rPr>
              <w:t>К.М.06.05(К)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C34FB8" w:rsidRPr="000E05FE" w:rsidRDefault="00C34FB8" w:rsidP="00E04A3F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C34FB8">
              <w:rPr>
                <w:rFonts w:ascii="Times New Roman" w:hAnsi="Times New Roman"/>
                <w:i/>
                <w:iCs/>
              </w:rPr>
              <w:t>Экзамен по модулю "Модуль учебно-исследовательской и проектной деятельности"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4FB8" w:rsidRPr="000E05FE" w:rsidRDefault="00C34FB8" w:rsidP="00E04A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E05F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C34FB8" w:rsidRPr="000E05FE" w:rsidRDefault="00C34FB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E05F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C34FB8" w:rsidRPr="000E05FE" w:rsidRDefault="00C34FB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E05F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4FB8" w:rsidRPr="000E05FE" w:rsidRDefault="00C34FB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E05F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0E05FE" w:rsidRDefault="00C34FB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E05F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FB8" w:rsidRPr="000E05FE" w:rsidRDefault="00C34FB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E05FE">
              <w:rPr>
                <w:rFonts w:ascii="Times New Roman" w:eastAsia="Times New Roman" w:hAnsi="Times New Roman"/>
                <w:caps/>
                <w:lang w:eastAsia="ru-RU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C34FB8" w:rsidRPr="000E05FE" w:rsidRDefault="00D7317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  <w:r w:rsidR="00C34FB8" w:rsidRPr="000E05FE">
              <w:rPr>
                <w:rFonts w:ascii="Times New Roman" w:eastAsia="Times New Roman" w:hAnsi="Times New Roman"/>
                <w:caps/>
                <w:lang w:eastAsia="ru-RU"/>
              </w:rPr>
              <w:t xml:space="preserve"> </w:t>
            </w:r>
            <w:r w:rsidR="00C34FB8" w:rsidRPr="000E05FE">
              <w:rPr>
                <w:rFonts w:ascii="Times New Roman" w:eastAsia="Times New Roman" w:hAnsi="Times New Roman"/>
                <w:lang w:eastAsia="ru-RU"/>
              </w:rPr>
              <w:t>семестр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C34FB8" w:rsidRPr="00D13E47" w:rsidRDefault="00C34FB8" w:rsidP="00754B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3E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 – ОР.</w:t>
            </w:r>
            <w:r w:rsidR="00754B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13E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0B1B60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102F0" w:rsidRPr="009102F0" w:rsidRDefault="009102F0" w:rsidP="009102F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Освоение программы модуля </w:t>
      </w:r>
      <w:r w:rsidR="00754B8D" w:rsidRPr="00754B8D">
        <w:rPr>
          <w:rFonts w:ascii="Times New Roman" w:eastAsia="Times New Roman" w:hAnsi="Times New Roman" w:cs="Calibri"/>
          <w:sz w:val="24"/>
          <w:szCs w:val="24"/>
          <w:lang w:eastAsia="ru-RU"/>
        </w:rPr>
        <w:t>«Модуль учебно-исследовательской и проектной деятельности»</w:t>
      </w:r>
      <w:r w:rsidR="00754B8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Start"/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>обучающимися</w:t>
      </w:r>
      <w:proofErr w:type="gramEnd"/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осуществляется в течение 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5-го и 6-го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семестров 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3 курса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рамках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образовательной программы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бакалавриата по направлению образования 44.03.05 Педагогическое образование, профиля подготовки Биология и Химия.  </w:t>
      </w:r>
    </w:p>
    <w:p w:rsidR="009102F0" w:rsidRPr="009102F0" w:rsidRDefault="009102F0" w:rsidP="009102F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1685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 течение 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пятого</w:t>
      </w:r>
      <w:r w:rsidR="0041685A" w:rsidRPr="0041685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41685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семестра 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41685A" w:rsidRPr="0041685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-го курса </w:t>
      </w:r>
      <w:r w:rsidRPr="0041685A">
        <w:rPr>
          <w:rFonts w:ascii="Times New Roman" w:eastAsia="Times New Roman" w:hAnsi="Times New Roman" w:cs="Calibri"/>
          <w:sz w:val="24"/>
          <w:szCs w:val="24"/>
          <w:lang w:eastAsia="ru-RU"/>
        </w:rPr>
        <w:t>студентами изуча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ется  дисциплина «</w:t>
      </w:r>
      <w:r w:rsidR="00E04CEA" w:rsidRPr="00E04CEA">
        <w:rPr>
          <w:rFonts w:ascii="Times New Roman" w:eastAsia="Times New Roman" w:hAnsi="Times New Roman" w:cs="Calibri"/>
          <w:sz w:val="24"/>
          <w:szCs w:val="24"/>
          <w:lang w:eastAsia="ru-RU"/>
        </w:rPr>
        <w:t>Методы исследовательской/проектной деятельности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»</w:t>
      </w:r>
      <w:r w:rsidRPr="0041685A">
        <w:rPr>
          <w:rFonts w:ascii="Times New Roman" w:eastAsia="Times New Roman" w:hAnsi="Times New Roman" w:cs="Calibri"/>
          <w:sz w:val="24"/>
          <w:szCs w:val="24"/>
          <w:lang w:eastAsia="ru-RU"/>
        </w:rPr>
        <w:t>, обязательн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ая</w:t>
      </w:r>
      <w:r w:rsidRPr="0041685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для изучения.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Start"/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Также в пятом семестре обучающиеся осваивают программу у</w:t>
      </w:r>
      <w:r w:rsidR="00E04CEA" w:rsidRPr="00E04CEA">
        <w:rPr>
          <w:rFonts w:ascii="Times New Roman" w:eastAsia="Times New Roman" w:hAnsi="Times New Roman" w:cs="Calibri"/>
          <w:sz w:val="24"/>
          <w:szCs w:val="24"/>
          <w:lang w:eastAsia="ru-RU"/>
        </w:rPr>
        <w:t>чебн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ой</w:t>
      </w:r>
      <w:r w:rsidR="00E04CEA" w:rsidRPr="00E04CE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((научно-исследовательская работа) 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E04CEA" w:rsidRPr="00E04CEA">
        <w:rPr>
          <w:rFonts w:ascii="Times New Roman" w:eastAsia="Times New Roman" w:hAnsi="Times New Roman" w:cs="Calibri"/>
          <w:sz w:val="24"/>
          <w:szCs w:val="24"/>
          <w:lang w:eastAsia="ru-RU"/>
        </w:rPr>
        <w:t>получени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ю</w:t>
      </w:r>
      <w:r w:rsidR="00E04CEA" w:rsidRPr="00E04CE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первичных навыков научно-исследовательской работы) практик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е в течение двух недель.</w:t>
      </w:r>
      <w:proofErr w:type="gramEnd"/>
    </w:p>
    <w:p w:rsidR="009102F0" w:rsidRDefault="009102F0" w:rsidP="00BC10FE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 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ходе пятого семестра 3 курса бакалавры изучают обязательную дисциплину «</w:t>
      </w:r>
      <w:r w:rsidR="00E04CEA" w:rsidRPr="00E04CEA">
        <w:rPr>
          <w:rFonts w:ascii="Times New Roman" w:eastAsia="Times New Roman" w:hAnsi="Times New Roman" w:cs="Calibri"/>
          <w:sz w:val="24"/>
          <w:szCs w:val="24"/>
          <w:lang w:eastAsia="ru-RU"/>
        </w:rPr>
        <w:t>Методы математической подготовки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»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и осваивают программу п</w:t>
      </w:r>
      <w:r w:rsidR="00E04CEA" w:rsidRPr="00E04CEA">
        <w:rPr>
          <w:rFonts w:ascii="Times New Roman" w:eastAsia="Times New Roman" w:hAnsi="Times New Roman" w:cs="Calibri"/>
          <w:sz w:val="24"/>
          <w:szCs w:val="24"/>
          <w:lang w:eastAsia="ru-RU"/>
        </w:rPr>
        <w:t>роизводственн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ой</w:t>
      </w:r>
      <w:r w:rsidR="00E04CEA" w:rsidRPr="00E04CE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(научно-исследовательская работа) практик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и в течение 4-х недель</w:t>
      </w:r>
      <w:r w:rsidR="00C337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</w:p>
    <w:p w:rsidR="009102F0" w:rsidRPr="009102F0" w:rsidRDefault="009102F0" w:rsidP="009102F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При изучении программы модуля </w:t>
      </w:r>
      <w:r w:rsidR="00E04CEA">
        <w:rPr>
          <w:rFonts w:ascii="Times New Roman" w:eastAsia="Times New Roman" w:hAnsi="Times New Roman" w:cs="Calibri"/>
          <w:sz w:val="24"/>
          <w:szCs w:val="24"/>
          <w:lang w:eastAsia="ru-RU"/>
        </w:rPr>
        <w:t>83,33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>% от запланированных на изучение дисциплин и практик по учебному плану часов отводится на самостоятельную работу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r w:rsidRPr="009102F0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Moodle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» и др. </w:t>
      </w:r>
    </w:p>
    <w:p w:rsidR="009102F0" w:rsidRPr="009102F0" w:rsidRDefault="009102F0" w:rsidP="009102F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E07EC6" w:rsidRDefault="009102F0" w:rsidP="009102F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Форма организации учебных практик несколько отличается: </w:t>
      </w:r>
      <w:r w:rsidR="00A40808">
        <w:rPr>
          <w:rFonts w:ascii="Times New Roman" w:eastAsia="Times New Roman" w:hAnsi="Times New Roman" w:cs="Calibri"/>
          <w:sz w:val="24"/>
          <w:szCs w:val="24"/>
          <w:lang w:eastAsia="ru-RU"/>
        </w:rPr>
        <w:t>у</w:t>
      </w:r>
      <w:r w:rsidR="00A40808" w:rsidRPr="00A40808">
        <w:rPr>
          <w:rFonts w:ascii="Times New Roman" w:eastAsia="Times New Roman" w:hAnsi="Times New Roman" w:cs="Calibri"/>
          <w:sz w:val="24"/>
          <w:szCs w:val="24"/>
          <w:lang w:eastAsia="ru-RU"/>
        </w:rPr>
        <w:t>чебная ((научно-исследовательская работа) получение первичных навыков научно-исследовательской работы) практика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организуется в форме лабораторных работ в специализированных </w:t>
      </w:r>
      <w:r w:rsidR="00A408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биологических и </w:t>
      </w:r>
      <w:bookmarkStart w:id="0" w:name="_GoBack"/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>хими</w:t>
      </w:r>
      <w:bookmarkEnd w:id="0"/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ческих учебных лабораториях и НОЦ «Химия молекул и материалов». </w:t>
      </w:r>
      <w:r w:rsidR="00E07EC6" w:rsidRPr="00E07EC6">
        <w:rPr>
          <w:rFonts w:ascii="Times New Roman" w:eastAsia="Times New Roman" w:hAnsi="Times New Roman" w:cs="Calibri"/>
          <w:sz w:val="24"/>
          <w:szCs w:val="24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  <w:r w:rsidR="00E07EC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является 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стационарн</w:t>
      </w:r>
      <w:r w:rsidR="00E07EC6">
        <w:rPr>
          <w:rFonts w:ascii="Times New Roman" w:eastAsia="Times New Roman" w:hAnsi="Times New Roman" w:cs="Calibri"/>
          <w:sz w:val="24"/>
          <w:szCs w:val="24"/>
          <w:lang w:eastAsia="ru-RU"/>
        </w:rPr>
        <w:t>ой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основной формой организации работы является экскурсия или лабораторный практикум. </w:t>
      </w:r>
    </w:p>
    <w:p w:rsidR="009102F0" w:rsidRPr="009102F0" w:rsidRDefault="009102F0" w:rsidP="009102F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оценивания достижений студентов, Положения о практике обучающихся, осваивающих образовательные программы высшего образования. </w:t>
      </w:r>
    </w:p>
    <w:p w:rsidR="009102F0" w:rsidRPr="009102F0" w:rsidRDefault="009102F0" w:rsidP="009102F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Итогом изучения программы модуля является успешное освоение составляющих его дисциплин  </w:t>
      </w:r>
      <w:r w:rsidR="00A070B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 </w:t>
      </w:r>
      <w:r w:rsidRPr="009102F0">
        <w:rPr>
          <w:rFonts w:ascii="Times New Roman" w:eastAsia="Times New Roman" w:hAnsi="Times New Roman" w:cs="Calibri"/>
          <w:sz w:val="24"/>
          <w:szCs w:val="24"/>
          <w:lang w:eastAsia="ru-RU"/>
        </w:rPr>
        <w:t>учебных практик.</w:t>
      </w:r>
    </w:p>
    <w:p w:rsidR="009D7B56" w:rsidRDefault="009D7B5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347BF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213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347BF6" w:rsidRPr="00562131" w:rsidRDefault="00347BF6" w:rsidP="00347BF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62131" w:rsidRDefault="00DB597C" w:rsidP="00347B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2131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  <w:r w:rsidR="005621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F1E0A" w:rsidRDefault="00DB597C" w:rsidP="00F22D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BF1E0A" w:rsidRPr="00BF1E0A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Методы исследовательской/</w:t>
      </w:r>
    </w:p>
    <w:p w:rsidR="00DB597C" w:rsidRPr="00DB597C" w:rsidRDefault="00BF1E0A" w:rsidP="00F22D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1E0A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проектной деятельности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Default="009D7B56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DB597C" w:rsidRPr="00DB597C" w:rsidRDefault="00DB597C" w:rsidP="00AD72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D726A" w:rsidRDefault="00AD726A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726A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BF1E0A" w:rsidRPr="00BF1E0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исследовательской/проектной деятельности</w:t>
      </w:r>
      <w:r w:rsidRPr="00AD726A">
        <w:rPr>
          <w:rFonts w:ascii="Times New Roman" w:eastAsia="Times New Roman" w:hAnsi="Times New Roman"/>
          <w:bCs/>
          <w:sz w:val="24"/>
          <w:szCs w:val="24"/>
          <w:lang w:eastAsia="ru-RU"/>
        </w:rPr>
        <w:t>» подготовлена для студентов-бакалавров, обучающихся по направлению подготовки 44.03.05 «Педагогическое образование», профил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 подготовки «Биология и Химия»,</w:t>
      </w:r>
      <w:r w:rsidRPr="00AD72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учитывает требования ФГОС </w:t>
      </w:r>
      <w:proofErr w:type="gramStart"/>
      <w:r w:rsidRPr="00AD726A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AD72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Предложенная программа </w:t>
      </w:r>
      <w:r w:rsidR="00505910" w:rsidRPr="00505910">
        <w:rPr>
          <w:rFonts w:ascii="Times New Roman" w:eastAsia="Times New Roman" w:hAnsi="Times New Roman"/>
          <w:bCs/>
          <w:sz w:val="24"/>
          <w:szCs w:val="24"/>
          <w:lang w:eastAsia="ru-RU"/>
        </w:rPr>
        <w:t>по дисциплине «</w:t>
      </w:r>
      <w:r w:rsidR="00BF1E0A" w:rsidRPr="00BF1E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</w:t>
      </w:r>
      <w:r w:rsidR="00BF1E0A" w:rsidRPr="00BF1E0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исследовательской/проектной деятельности</w:t>
      </w:r>
      <w:r w:rsidR="00505910" w:rsidRPr="005059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D726A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составлена в соответствии утвержденным учебным планом.</w:t>
      </w:r>
    </w:p>
    <w:p w:rsidR="00DB597C" w:rsidRPr="00DB597C" w:rsidRDefault="00DB597C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04FF3" w:rsidRPr="00C67370" w:rsidRDefault="00F04FF3" w:rsidP="00F04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BF1E0A" w:rsidRPr="00BF1E0A">
        <w:rPr>
          <w:rFonts w:ascii="Times New Roman" w:hAnsi="Times New Roman"/>
          <w:sz w:val="24"/>
          <w:szCs w:val="24"/>
          <w:lang w:eastAsia="ru-RU"/>
        </w:rPr>
        <w:t xml:space="preserve">К.М.06.01 </w:t>
      </w:r>
      <w:r w:rsidRPr="00C67370">
        <w:rPr>
          <w:rFonts w:ascii="Times New Roman" w:hAnsi="Times New Roman"/>
          <w:sz w:val="24"/>
          <w:szCs w:val="24"/>
          <w:lang w:eastAsia="ru-RU"/>
        </w:rPr>
        <w:t>«</w:t>
      </w:r>
      <w:r w:rsidR="00BF1E0A" w:rsidRPr="00BF1E0A">
        <w:rPr>
          <w:rFonts w:ascii="Times New Roman" w:hAnsi="Times New Roman"/>
          <w:sz w:val="24"/>
          <w:szCs w:val="24"/>
          <w:lang w:eastAsia="ru-RU"/>
        </w:rPr>
        <w:t>Методы исследовательской/проектной деятельности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 относится к </w:t>
      </w:r>
      <w:r w:rsidR="00C3400B">
        <w:rPr>
          <w:rFonts w:ascii="Times New Roman" w:hAnsi="Times New Roman"/>
          <w:sz w:val="24"/>
          <w:szCs w:val="24"/>
          <w:lang w:eastAsia="ru-RU"/>
        </w:rPr>
        <w:t>методической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7370">
        <w:rPr>
          <w:rFonts w:ascii="Times New Roman" w:hAnsi="Times New Roman"/>
          <w:sz w:val="24"/>
          <w:szCs w:val="24"/>
          <w:lang w:eastAsia="ru-RU"/>
        </w:rPr>
        <w:t>части комплексного модуля предметной подготовки «</w:t>
      </w:r>
      <w:r w:rsidR="00BF1E0A" w:rsidRPr="00BF1E0A">
        <w:rPr>
          <w:rFonts w:ascii="Times New Roman" w:hAnsi="Times New Roman"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C67370">
        <w:rPr>
          <w:rFonts w:ascii="Times New Roman" w:hAnsi="Times New Roman"/>
          <w:sz w:val="24"/>
          <w:szCs w:val="24"/>
          <w:lang w:eastAsia="ru-RU"/>
        </w:rPr>
        <w:t>», обязательной для изучения студентами. Дисциплина «</w:t>
      </w:r>
      <w:r w:rsidR="00BF1E0A" w:rsidRPr="00BF1E0A">
        <w:rPr>
          <w:rFonts w:ascii="Times New Roman" w:hAnsi="Times New Roman"/>
          <w:sz w:val="24"/>
          <w:szCs w:val="24"/>
          <w:lang w:eastAsia="ru-RU"/>
        </w:rPr>
        <w:t>Методы исследовательской/проектной деятельности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>относится к блоку Б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Дисциплины (</w:t>
      </w:r>
      <w:r>
        <w:rPr>
          <w:rFonts w:ascii="Times New Roman" w:hAnsi="Times New Roman"/>
          <w:sz w:val="24"/>
          <w:szCs w:val="24"/>
          <w:lang w:eastAsia="ru-RU"/>
        </w:rPr>
        <w:t>обязательная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часть)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«Биология и Химия» и изучается студентами в </w:t>
      </w:r>
      <w:r w:rsidR="00BF1E0A">
        <w:rPr>
          <w:rFonts w:ascii="Times New Roman" w:hAnsi="Times New Roman"/>
          <w:sz w:val="24"/>
          <w:szCs w:val="24"/>
          <w:lang w:eastAsia="ru-RU"/>
        </w:rPr>
        <w:t>5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семестре на </w:t>
      </w:r>
      <w:r w:rsidR="00BF1E0A">
        <w:rPr>
          <w:rFonts w:ascii="Times New Roman" w:hAnsi="Times New Roman"/>
          <w:sz w:val="24"/>
          <w:szCs w:val="24"/>
          <w:lang w:eastAsia="ru-RU"/>
        </w:rPr>
        <w:t>3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BF1E0A" w:rsidRPr="00DB597C" w:rsidRDefault="00BF1E0A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A4F6D" w:rsidRDefault="009A4F6D" w:rsidP="008E34B3">
      <w:pPr>
        <w:spacing w:after="0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</w:p>
    <w:p w:rsidR="008E34B3" w:rsidRPr="00FF3A6C" w:rsidRDefault="008E34B3" w:rsidP="008E34B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FF3A6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FF3A6C">
        <w:rPr>
          <w:rFonts w:ascii="Times New Roman" w:hAnsi="Times New Roman"/>
          <w:sz w:val="24"/>
          <w:szCs w:val="24"/>
        </w:rPr>
        <w:t>способствовать формированию у студентов научного мировоззрения и представлений об основных принципах планирования, проведения, оформления результатов научных исследований и проектирования.</w:t>
      </w:r>
    </w:p>
    <w:p w:rsidR="009A4F6D" w:rsidRDefault="009A4F6D" w:rsidP="009A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E34B3" w:rsidRPr="00FF3A6C" w:rsidRDefault="008E34B3" w:rsidP="009A4F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B7DC5" w:rsidRPr="009B7DC5" w:rsidRDefault="009B7DC5" w:rsidP="009B7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Обеспечить условия для формирования у обучающихся системы знаний </w:t>
      </w:r>
      <w:r w:rsidR="00860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области учебно-исследовательской и учебной деятельности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9B7DC5" w:rsidRPr="009B7DC5" w:rsidRDefault="009B7DC5" w:rsidP="009B7DC5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критери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ях</w:t>
      </w:r>
      <w:proofErr w:type="gramEnd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научного знания и основные принципы </w:t>
      </w:r>
      <w:proofErr w:type="spellStart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современой</w:t>
      </w:r>
      <w:proofErr w:type="spellEnd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науки.</w:t>
      </w:r>
    </w:p>
    <w:p w:rsidR="009B7DC5" w:rsidRPr="009B7DC5" w:rsidRDefault="009B7DC5" w:rsidP="009B7DC5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proofErr w:type="gramEnd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х </w:t>
      </w: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прием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ах</w:t>
      </w: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планирования исследовательской/проектной  деятельности с учетом вероятных рисков и ограничений ожидаемых результатов.</w:t>
      </w:r>
    </w:p>
    <w:p w:rsidR="009B7DC5" w:rsidRPr="009B7DC5" w:rsidRDefault="009B7DC5" w:rsidP="009B7DC5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информационные технологии и программные средства, в том числе отечественного производства, для решения задач учебно-исследовательской / проектной деятельности. </w:t>
      </w:r>
    </w:p>
    <w:p w:rsidR="009B7DC5" w:rsidRPr="009B7DC5" w:rsidRDefault="009B7DC5" w:rsidP="009B7DC5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принцип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ах</w:t>
      </w:r>
      <w:proofErr w:type="gramEnd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структурирования содержания учебного и учебно-исследовательского проекта по биологии.</w:t>
      </w:r>
    </w:p>
    <w:p w:rsidR="00FF460D" w:rsidRDefault="00FF460D" w:rsidP="009B7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B7DC5" w:rsidRPr="009B7DC5" w:rsidRDefault="009B7DC5" w:rsidP="009B7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="008600A0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условия для формирования у обучающихся следующих профессиональных умений в области учебно-исследовательских и проектных умений</w:t>
      </w: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9B7DC5" w:rsidRPr="009B7DC5" w:rsidRDefault="009B7DC5" w:rsidP="008600A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формулировать результаты научного исследования.</w:t>
      </w:r>
    </w:p>
    <w:p w:rsidR="009B7DC5" w:rsidRPr="009B7DC5" w:rsidRDefault="009B7DC5" w:rsidP="008600A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- применять имеющиеся в распоряжении материальные и цифровые ресурсы для достижения поставленных исследовательских/проектных целей в рамках действующих правовых норм в системе основного общего образования.</w:t>
      </w:r>
    </w:p>
    <w:p w:rsidR="009B7DC5" w:rsidRPr="009B7DC5" w:rsidRDefault="009B7DC5" w:rsidP="008600A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- использовать цифровые ресурсы для решения задач учебно-исследовательской / проектной деятельности.</w:t>
      </w:r>
    </w:p>
    <w:p w:rsidR="009B7DC5" w:rsidRPr="009B7DC5" w:rsidRDefault="009B7DC5" w:rsidP="008600A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организовывать и осуществлять индивидуальную и совместную учебно-проектную деятельность </w:t>
      </w:r>
      <w:proofErr w:type="gramStart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биологии.</w:t>
      </w:r>
    </w:p>
    <w:p w:rsidR="00FF460D" w:rsidRDefault="00FF460D" w:rsidP="009B7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B7DC5" w:rsidRPr="009B7DC5" w:rsidRDefault="008600A0" w:rsidP="009B7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Сформировать условия для приобретения обучающимися опыта деятельности в области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учеьно-исследователських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проектных практик для овладения ими: </w:t>
      </w:r>
    </w:p>
    <w:p w:rsidR="009B7DC5" w:rsidRPr="009B7DC5" w:rsidRDefault="009B7DC5" w:rsidP="008600A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- методами анализа источников информации с целью выявления их противоречий и поиска достоверных суждений.</w:t>
      </w:r>
    </w:p>
    <w:p w:rsidR="009B7DC5" w:rsidRPr="009B7DC5" w:rsidRDefault="009B7DC5" w:rsidP="008600A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gramEnd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нструментами и техникой цифрового моделирования для реализации образовательных процессов в сфере учебно-</w:t>
      </w:r>
      <w:proofErr w:type="spellStart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исследователського</w:t>
      </w:r>
      <w:proofErr w:type="spellEnd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проектирования.</w:t>
      </w:r>
    </w:p>
    <w:p w:rsidR="009B7DC5" w:rsidRPr="009B7DC5" w:rsidRDefault="009B7DC5" w:rsidP="008600A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End"/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овременными информационными технологиями и программными средствами, в том числе отечественного производства, для решения задач учебно-исследовательской / проектной деятельности.</w:t>
      </w:r>
    </w:p>
    <w:p w:rsidR="009B7DC5" w:rsidRDefault="009B7DC5" w:rsidP="008600A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7DC5">
        <w:rPr>
          <w:rFonts w:ascii="Times New Roman" w:eastAsia="Times New Roman" w:hAnsi="Times New Roman"/>
          <w:bCs/>
          <w:sz w:val="24"/>
          <w:szCs w:val="24"/>
          <w:lang w:eastAsia="ru-RU"/>
        </w:rPr>
        <w:t>-    опытом использования передовых педагогических технологий в процессе реализации учебно-проектной деятельности обучающихся по биологии.</w:t>
      </w:r>
    </w:p>
    <w:p w:rsidR="009B7DC5" w:rsidRDefault="009B7DC5" w:rsidP="009B7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15CCD" w:rsidRDefault="00115CCD" w:rsidP="009B7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DB597C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891"/>
        <w:gridCol w:w="2796"/>
        <w:gridCol w:w="1274"/>
        <w:gridCol w:w="2957"/>
        <w:gridCol w:w="1184"/>
        <w:gridCol w:w="1509"/>
      </w:tblGrid>
      <w:tr w:rsidR="001C71B9" w:rsidRPr="00F8372A" w:rsidTr="006C1541">
        <w:trPr>
          <w:trHeight w:val="385"/>
        </w:trPr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C71B9" w:rsidRPr="00F8372A" w:rsidRDefault="005D6C3B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7191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C71B9"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C71B9" w:rsidRPr="00F8372A" w:rsidRDefault="001C71B9" w:rsidP="00AD72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C71B9" w:rsidRPr="00F8372A" w:rsidRDefault="001C71B9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C71B9" w:rsidRPr="00F8372A" w:rsidRDefault="001C71B9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C71B9" w:rsidRPr="00F8372A" w:rsidRDefault="001C71B9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1C71B9" w:rsidRPr="00F8372A" w:rsidRDefault="001C71B9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C71B9" w:rsidRPr="00F8372A" w:rsidRDefault="001C71B9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EB6D1F" w:rsidRPr="00F8372A" w:rsidTr="006C1541">
        <w:trPr>
          <w:trHeight w:val="331"/>
        </w:trPr>
        <w:tc>
          <w:tcPr>
            <w:tcW w:w="8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D1F" w:rsidRPr="00BF1E0A" w:rsidRDefault="00EB6D1F" w:rsidP="00EB6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F1E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ОР.1.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D1F" w:rsidRPr="00AD0C15" w:rsidRDefault="00B3697D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Демонстрировать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B6D1F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системн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  <w:r w:rsidR="00EB6D1F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="00EB6D1F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критическ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 w:rsidR="00EB6D1F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мышлени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е, знания  </w:t>
            </w:r>
            <w:proofErr w:type="spellStart"/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критерев</w:t>
            </w:r>
            <w:proofErr w:type="spellEnd"/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принципов </w:t>
            </w:r>
            <w:proofErr w:type="spellStart"/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основных информационных технологий для решения профессиональных задач.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B6D1F"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аргументированно формировать собственные суждения и оценивать информацию,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B6D1F" w:rsidRPr="008548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формулировать результаты научного </w:t>
            </w:r>
            <w:proofErr w:type="gramStart"/>
            <w:r w:rsidR="00EB6D1F" w:rsidRPr="008548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B6D1F" w:rsidRPr="00AD0C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методами анализа </w:t>
            </w:r>
            <w:r w:rsidR="00EB6D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профессиональных </w:t>
            </w:r>
            <w:r w:rsidR="00EB6D1F" w:rsidRPr="00AD0C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источников информации </w:t>
            </w:r>
            <w:r w:rsidR="00EB6D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использованием современных цифровых ресурсов и технологи.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D1F" w:rsidRPr="00F8372A" w:rsidRDefault="00EB6D1F" w:rsidP="00EB6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ОР.1-1-1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D1F" w:rsidRPr="00F8372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Знать:</w:t>
            </w:r>
            <w:r w:rsidRPr="00F8372A">
              <w:rPr>
                <w:sz w:val="18"/>
                <w:szCs w:val="18"/>
              </w:rPr>
              <w:t xml:space="preserve"> </w:t>
            </w:r>
          </w:p>
          <w:p w:rsidR="00EB6D1F" w:rsidRDefault="00EB6D1F" w:rsidP="00EB6D1F">
            <w:pPr>
              <w:pStyle w:val="a8"/>
              <w:spacing w:after="0" w:line="240" w:lineRule="auto"/>
              <w:ind w:left="35" w:firstLine="120"/>
              <w:contextualSpacing/>
              <w:rPr>
                <w:sz w:val="18"/>
                <w:szCs w:val="18"/>
              </w:rPr>
            </w:pPr>
            <w:r w:rsidRPr="00F8372A">
              <w:rPr>
                <w:sz w:val="18"/>
                <w:szCs w:val="18"/>
              </w:rPr>
              <w:t xml:space="preserve">- </w:t>
            </w:r>
            <w:proofErr w:type="spellStart"/>
            <w:r w:rsidRPr="00854851">
              <w:rPr>
                <w:sz w:val="18"/>
                <w:szCs w:val="18"/>
              </w:rPr>
              <w:t>критери</w:t>
            </w:r>
            <w:proofErr w:type="spellEnd"/>
            <w:r w:rsidRPr="00854851">
              <w:rPr>
                <w:sz w:val="18"/>
                <w:szCs w:val="18"/>
              </w:rPr>
              <w:t xml:space="preserve"> научного знания и основные принципы </w:t>
            </w:r>
            <w:proofErr w:type="spellStart"/>
            <w:r w:rsidRPr="00854851">
              <w:rPr>
                <w:sz w:val="18"/>
                <w:szCs w:val="18"/>
              </w:rPr>
              <w:t>современой</w:t>
            </w:r>
            <w:proofErr w:type="spellEnd"/>
            <w:r w:rsidRPr="00854851">
              <w:rPr>
                <w:sz w:val="18"/>
                <w:szCs w:val="18"/>
              </w:rPr>
              <w:t xml:space="preserve"> науки</w:t>
            </w:r>
            <w:r>
              <w:rPr>
                <w:sz w:val="18"/>
                <w:szCs w:val="18"/>
              </w:rPr>
              <w:t>;</w:t>
            </w:r>
          </w:p>
          <w:p w:rsidR="00EB6D1F" w:rsidRPr="00E574E6" w:rsidRDefault="00EB6D1F" w:rsidP="00EB6D1F">
            <w:pPr>
              <w:pStyle w:val="a8"/>
              <w:spacing w:after="0" w:line="240" w:lineRule="auto"/>
              <w:ind w:left="35" w:firstLine="120"/>
              <w:contextualSpacing/>
              <w:rPr>
                <w:sz w:val="18"/>
                <w:szCs w:val="18"/>
              </w:rPr>
            </w:pPr>
            <w:r w:rsidRPr="00E574E6">
              <w:rPr>
                <w:sz w:val="18"/>
                <w:szCs w:val="18"/>
              </w:rPr>
              <w:t xml:space="preserve"> - основные современные информационные технологии и программные средства, в том числе отечественного производства, для решения задач учебно-исследовательской / проектной деятельности. </w:t>
            </w:r>
          </w:p>
          <w:p w:rsidR="00EB6D1F" w:rsidRPr="00F8372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Уметь:</w:t>
            </w:r>
            <w:r w:rsidRPr="00F8372A">
              <w:rPr>
                <w:sz w:val="18"/>
                <w:szCs w:val="18"/>
              </w:rPr>
              <w:t xml:space="preserve"> </w:t>
            </w:r>
          </w:p>
          <w:p w:rsidR="00EB6D1F" w:rsidRDefault="00EB6D1F" w:rsidP="00EB6D1F">
            <w:pPr>
              <w:pStyle w:val="a8"/>
              <w:spacing w:after="0" w:line="240" w:lineRule="auto"/>
              <w:ind w:left="35" w:firstLine="0"/>
              <w:contextualSpacing/>
              <w:rPr>
                <w:sz w:val="18"/>
                <w:szCs w:val="18"/>
              </w:rPr>
            </w:pPr>
            <w:r w:rsidRPr="00F8372A">
              <w:rPr>
                <w:sz w:val="18"/>
                <w:szCs w:val="18"/>
              </w:rPr>
              <w:t xml:space="preserve">- </w:t>
            </w:r>
            <w:r w:rsidRPr="00854851">
              <w:rPr>
                <w:sz w:val="18"/>
                <w:szCs w:val="18"/>
              </w:rPr>
              <w:t>формулировать р</w:t>
            </w:r>
            <w:r>
              <w:rPr>
                <w:sz w:val="18"/>
                <w:szCs w:val="18"/>
              </w:rPr>
              <w:t>езультаты научного исследования;</w:t>
            </w:r>
          </w:p>
          <w:p w:rsidR="00EB6D1F" w:rsidRPr="00E574E6" w:rsidRDefault="00EB6D1F" w:rsidP="00EB6D1F">
            <w:pPr>
              <w:pStyle w:val="a8"/>
              <w:spacing w:after="0" w:line="240" w:lineRule="auto"/>
              <w:ind w:left="35" w:firstLine="0"/>
              <w:contextualSpacing/>
              <w:rPr>
                <w:sz w:val="18"/>
                <w:szCs w:val="18"/>
              </w:rPr>
            </w:pPr>
            <w:r w:rsidRPr="00E574E6">
              <w:rPr>
                <w:sz w:val="18"/>
                <w:szCs w:val="18"/>
              </w:rPr>
              <w:t xml:space="preserve"> </w:t>
            </w:r>
            <w:r w:rsidRPr="00E574E6">
              <w:rPr>
                <w:sz w:val="18"/>
                <w:szCs w:val="18"/>
              </w:rPr>
              <w:t>- использовать цифровые ресурсы для решения задач учебно-исследовательской / проектной деятельности.</w:t>
            </w:r>
          </w:p>
          <w:p w:rsidR="00EB6D1F" w:rsidRPr="00F8372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Владеть:</w:t>
            </w:r>
          </w:p>
          <w:p w:rsidR="00EB6D1F" w:rsidRDefault="00EB6D1F" w:rsidP="00EB6D1F">
            <w:pPr>
              <w:pStyle w:val="a8"/>
              <w:spacing w:after="0" w:line="240" w:lineRule="auto"/>
              <w:ind w:left="35" w:firstLine="0"/>
              <w:contextualSpacing/>
              <w:rPr>
                <w:sz w:val="18"/>
                <w:szCs w:val="18"/>
              </w:rPr>
            </w:pPr>
            <w:r w:rsidRPr="00854851">
              <w:rPr>
                <w:sz w:val="18"/>
                <w:szCs w:val="18"/>
              </w:rPr>
              <w:t>- методами анализа источников информации с целью выявления их противоречи</w:t>
            </w:r>
            <w:r>
              <w:rPr>
                <w:sz w:val="18"/>
                <w:szCs w:val="18"/>
              </w:rPr>
              <w:t>й и поиска достоверных суждений;</w:t>
            </w:r>
          </w:p>
          <w:p w:rsidR="00EB6D1F" w:rsidRPr="00F8372A" w:rsidRDefault="00EB6D1F" w:rsidP="00EB6D1F">
            <w:pPr>
              <w:pStyle w:val="a8"/>
              <w:spacing w:after="0" w:line="240" w:lineRule="auto"/>
              <w:ind w:left="35" w:firstLine="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E574E6">
              <w:rPr>
                <w:sz w:val="18"/>
                <w:szCs w:val="18"/>
              </w:rPr>
              <w:t>современными информационными технологиями и программными средствами, в том числе отечественного производства, для решения задач учебно-исследовательской / проектной деятельности.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6D1F" w:rsidRPr="00F8372A" w:rsidRDefault="00EB6D1F" w:rsidP="00E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372A">
              <w:rPr>
                <w:rFonts w:ascii="Times New Roman" w:eastAsia="Times New Roman" w:hAnsi="Times New Roman"/>
                <w:sz w:val="18"/>
                <w:szCs w:val="18"/>
              </w:rPr>
              <w:t xml:space="preserve">УК.1.1. </w:t>
            </w:r>
          </w:p>
          <w:p w:rsidR="00EB6D1F" w:rsidRPr="00F8372A" w:rsidRDefault="00EB6D1F" w:rsidP="00E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372A">
              <w:rPr>
                <w:rFonts w:ascii="Times New Roman" w:eastAsia="Times New Roman" w:hAnsi="Times New Roman"/>
                <w:sz w:val="18"/>
                <w:szCs w:val="18"/>
              </w:rPr>
              <w:t xml:space="preserve">УК.1.2. </w:t>
            </w:r>
          </w:p>
          <w:p w:rsidR="00EB6D1F" w:rsidRDefault="00EB6D1F" w:rsidP="00E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372A">
              <w:rPr>
                <w:rFonts w:ascii="Times New Roman" w:eastAsia="Times New Roman" w:hAnsi="Times New Roman"/>
                <w:sz w:val="18"/>
                <w:szCs w:val="18"/>
              </w:rPr>
              <w:t xml:space="preserve">УК.1.3. </w:t>
            </w:r>
          </w:p>
          <w:p w:rsidR="00EB6D1F" w:rsidRPr="00F8372A" w:rsidRDefault="00EB6D1F" w:rsidP="00E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ОПК.9.1.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6D1F" w:rsidRPr="00853F2F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Тест</w:t>
            </w:r>
          </w:p>
          <w:p w:rsidR="00EB6D1F" w:rsidRPr="00853F2F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EB6D1F" w:rsidRPr="00853F2F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Отчет </w:t>
            </w:r>
            <w:proofErr w:type="gramStart"/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EB6D1F" w:rsidRPr="00853F2F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работе</w:t>
            </w:r>
          </w:p>
          <w:p w:rsidR="00EB6D1F" w:rsidRPr="00F8372A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  <w:tr w:rsidR="00EB6D1F" w:rsidRPr="00F8372A" w:rsidTr="006C1541">
        <w:trPr>
          <w:trHeight w:val="331"/>
        </w:trPr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D1F" w:rsidRPr="00BF1E0A" w:rsidRDefault="00EB6D1F" w:rsidP="00EB6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F1E0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ОР.2.</w:t>
            </w:r>
          </w:p>
        </w:tc>
        <w:tc>
          <w:tcPr>
            <w:tcW w:w="2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D1F" w:rsidRPr="00AD0C15" w:rsidRDefault="00B3697D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Демонстрировать</w:t>
            </w:r>
            <w:r w:rsidR="00EB6D1F" w:rsidRP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</w:t>
            </w:r>
            <w:r w:rsidR="00EB6D1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основных приемов целеполагания и планирования  на основе действующих правовых норм в системе основного общего </w:t>
            </w:r>
            <w:proofErr w:type="spellStart"/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образоваия</w:t>
            </w:r>
            <w:proofErr w:type="spellEnd"/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B6D1F" w:rsidRPr="00754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принципы структурирования содержания учебного и учебно-исследовательского проекта по биологии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</w:t>
            </w:r>
            <w:r w:rsidR="00EB6D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оценивать </w:t>
            </w:r>
          </w:p>
          <w:p w:rsidR="00EB6D1F" w:rsidRPr="00AD0C15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оценивать вероятные риски и ограничения при достижении поставленных задач профессиональной деятельности, в том числе при осуществлении учебно-проектной деятельности обучающихся по биологии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369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опытом организации учебно-проектной деятельности по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биологии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инструментов </w:t>
            </w:r>
            <w:r w:rsidRPr="006A6B85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цифрового моделирования для реали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зации образовательных процессов.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D1F" w:rsidRPr="00F8372A" w:rsidRDefault="00EB6D1F" w:rsidP="00EB6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-1-1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D1F" w:rsidRPr="00F8372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Знать:</w:t>
            </w:r>
            <w:r w:rsidRPr="00F8372A">
              <w:rPr>
                <w:sz w:val="18"/>
                <w:szCs w:val="18"/>
              </w:rPr>
              <w:t xml:space="preserve"> </w:t>
            </w:r>
          </w:p>
          <w:p w:rsidR="00EB6D1F" w:rsidRPr="00BF1E0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F1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основные приемы планирования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исследовательской/проектной </w:t>
            </w:r>
            <w:r w:rsidRPr="00BF1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деятельности с учетом вероятных рисков и ог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раничений ожидаемых результатов;</w:t>
            </w:r>
          </w:p>
          <w:p w:rsidR="00EB6D1F" w:rsidRPr="00BF1E0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F1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принципы структурирования содержания учебного и учебно-исследовательского проекта по биологии.</w:t>
            </w:r>
          </w:p>
          <w:p w:rsidR="00EB6D1F" w:rsidRPr="00F8372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Уметь:</w:t>
            </w:r>
            <w:r w:rsidRPr="00F8372A">
              <w:rPr>
                <w:sz w:val="18"/>
                <w:szCs w:val="18"/>
              </w:rPr>
              <w:t xml:space="preserve"> </w:t>
            </w:r>
          </w:p>
          <w:p w:rsidR="00EB6D1F" w:rsidRPr="00F8372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3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  <w:r w:rsidRPr="007340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применять имеющиеся в распоряжении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материальные и цифровые </w:t>
            </w:r>
            <w:r w:rsidRPr="007340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ресурсы для достижения поставленных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исследовательских/проектных </w:t>
            </w:r>
            <w:r w:rsidRPr="007340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целей в рамках действующих правовых норм в сист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еме основного общего образования;</w:t>
            </w:r>
          </w:p>
          <w:p w:rsidR="00EB6D1F" w:rsidRPr="00BF1E0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F1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организовывать и осуществлять индивидуальную и совместную учебно-проектную деятельность </w:t>
            </w:r>
            <w:proofErr w:type="gramStart"/>
            <w:r w:rsidRPr="00BF1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BF1E0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биологии.</w:t>
            </w:r>
          </w:p>
          <w:p w:rsidR="00EB6D1F" w:rsidRPr="00F8372A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372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Владеть:</w:t>
            </w:r>
          </w:p>
          <w:p w:rsidR="00EB6D1F" w:rsidRDefault="00EB6D1F" w:rsidP="00EB6D1F">
            <w:pPr>
              <w:pStyle w:val="a8"/>
              <w:spacing w:after="0" w:line="240" w:lineRule="auto"/>
              <w:ind w:left="35" w:firstLine="0"/>
              <w:contextualSpacing/>
              <w:rPr>
                <w:sz w:val="18"/>
                <w:szCs w:val="18"/>
              </w:rPr>
            </w:pPr>
            <w:r w:rsidRPr="00734085">
              <w:rPr>
                <w:sz w:val="18"/>
                <w:szCs w:val="18"/>
              </w:rPr>
              <w:t>- инструментами и техникой цифрового моделирования для реализации образовательных процессов</w:t>
            </w:r>
            <w:r>
              <w:rPr>
                <w:sz w:val="18"/>
                <w:szCs w:val="18"/>
              </w:rPr>
              <w:t xml:space="preserve"> в сфере учебно-</w:t>
            </w:r>
            <w:proofErr w:type="spellStart"/>
            <w:r>
              <w:rPr>
                <w:sz w:val="18"/>
                <w:szCs w:val="18"/>
              </w:rPr>
              <w:t>исследователського</w:t>
            </w:r>
            <w:proofErr w:type="spellEnd"/>
            <w:r>
              <w:rPr>
                <w:sz w:val="18"/>
                <w:szCs w:val="18"/>
              </w:rPr>
              <w:t xml:space="preserve"> проектирования;</w:t>
            </w:r>
          </w:p>
          <w:p w:rsidR="00EB6D1F" w:rsidRPr="00B84AC7" w:rsidRDefault="00EB6D1F" w:rsidP="00EB6D1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AC7">
              <w:rPr>
                <w:rFonts w:ascii="Times New Roman" w:hAnsi="Times New Roman"/>
                <w:sz w:val="18"/>
                <w:szCs w:val="18"/>
              </w:rPr>
              <w:t xml:space="preserve">-    опытом использования передовых педагогических технологий в процессе реализации </w:t>
            </w:r>
            <w:r w:rsidRPr="00B84AC7">
              <w:rPr>
                <w:rFonts w:ascii="Times New Roman" w:hAnsi="Times New Roman"/>
                <w:sz w:val="18"/>
                <w:szCs w:val="18"/>
              </w:rPr>
              <w:lastRenderedPageBreak/>
              <w:t>учебно-проектной деятельности обучающихся по биологии.</w:t>
            </w:r>
            <w:r w:rsidRPr="00B84AC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6D1F" w:rsidRPr="00BF1E0A" w:rsidRDefault="00EB6D1F" w:rsidP="00EB6D1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F1E0A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УК.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F1E0A">
              <w:rPr>
                <w:rFonts w:ascii="Times New Roman" w:eastAsia="Times New Roman" w:hAnsi="Times New Roman"/>
                <w:sz w:val="18"/>
                <w:szCs w:val="18"/>
              </w:rPr>
              <w:t xml:space="preserve">.1. </w:t>
            </w:r>
          </w:p>
          <w:p w:rsidR="00EB6D1F" w:rsidRPr="00BF1E0A" w:rsidRDefault="00EB6D1F" w:rsidP="00EB6D1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F1E0A">
              <w:rPr>
                <w:rFonts w:ascii="Times New Roman" w:eastAsia="Times New Roman" w:hAnsi="Times New Roman"/>
                <w:sz w:val="18"/>
                <w:szCs w:val="18"/>
              </w:rPr>
              <w:t>УК.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F1E0A">
              <w:rPr>
                <w:rFonts w:ascii="Times New Roman" w:eastAsia="Times New Roman" w:hAnsi="Times New Roman"/>
                <w:sz w:val="18"/>
                <w:szCs w:val="18"/>
              </w:rPr>
              <w:t xml:space="preserve">.2. </w:t>
            </w:r>
          </w:p>
          <w:p w:rsidR="00EB6D1F" w:rsidRPr="00F8372A" w:rsidRDefault="00EB6D1F" w:rsidP="00EB6D1F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F1E0A">
              <w:rPr>
                <w:rFonts w:ascii="Times New Roman" w:eastAsia="Times New Roman" w:hAnsi="Times New Roman"/>
                <w:sz w:val="18"/>
                <w:szCs w:val="18"/>
              </w:rPr>
              <w:t>УК.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F1E0A">
              <w:rPr>
                <w:rFonts w:ascii="Times New Roman" w:eastAsia="Times New Roman" w:hAnsi="Times New Roman"/>
                <w:sz w:val="18"/>
                <w:szCs w:val="18"/>
              </w:rPr>
              <w:t>.3.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6D1F" w:rsidRPr="00853F2F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Тест</w:t>
            </w:r>
          </w:p>
          <w:p w:rsidR="00EB6D1F" w:rsidRPr="00853F2F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EB6D1F" w:rsidRPr="00853F2F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Отчет </w:t>
            </w:r>
            <w:proofErr w:type="gramStart"/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EB6D1F" w:rsidRPr="00853F2F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работе</w:t>
            </w:r>
          </w:p>
          <w:p w:rsidR="00EB6D1F" w:rsidRPr="00F8372A" w:rsidRDefault="00EB6D1F" w:rsidP="00E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F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</w:tbl>
    <w:p w:rsidR="001C71B9" w:rsidRPr="00DB597C" w:rsidRDefault="001C71B9" w:rsidP="00AD72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1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3829"/>
        <w:gridCol w:w="446"/>
        <w:gridCol w:w="740"/>
        <w:gridCol w:w="444"/>
        <w:gridCol w:w="740"/>
        <w:gridCol w:w="592"/>
        <w:gridCol w:w="740"/>
        <w:gridCol w:w="1036"/>
        <w:gridCol w:w="1184"/>
        <w:gridCol w:w="882"/>
      </w:tblGrid>
      <w:tr w:rsidR="00635607" w:rsidRPr="00F8372A" w:rsidTr="009A4F6D">
        <w:trPr>
          <w:trHeight w:val="203"/>
        </w:trPr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73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11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</w:t>
            </w:r>
            <w:r w:rsidR="00D23A40"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-</w:t>
            </w: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ятельная</w:t>
            </w:r>
            <w:proofErr w:type="spellEnd"/>
            <w:proofErr w:type="gramEnd"/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работа</w:t>
            </w:r>
          </w:p>
        </w:tc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635607" w:rsidRPr="00F8372A" w:rsidTr="009A4F6D">
        <w:trPr>
          <w:trHeight w:val="160"/>
        </w:trPr>
        <w:tc>
          <w:tcPr>
            <w:tcW w:w="38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70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8EE" w:rsidRPr="00F8372A" w:rsidRDefault="00635607" w:rsidP="00AD72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F83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</w:t>
            </w:r>
            <w:proofErr w:type="gramEnd"/>
            <w:r w:rsidRPr="00F83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 </w:t>
            </w:r>
          </w:p>
          <w:p w:rsidR="00635607" w:rsidRPr="00F8372A" w:rsidRDefault="00635607" w:rsidP="00AD72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F83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F83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F83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proofErr w:type="gramEnd"/>
          </w:p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372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11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4438EE" w:rsidRPr="00F8372A" w:rsidTr="00480380">
        <w:trPr>
          <w:cantSplit/>
          <w:trHeight w:val="2035"/>
        </w:trPr>
        <w:tc>
          <w:tcPr>
            <w:tcW w:w="3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F8372A" w:rsidRDefault="009D7B56" w:rsidP="00AD72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  <w:r w:rsidR="00480380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/практикумы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F8372A" w:rsidRDefault="009D7B56" w:rsidP="00AD72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F8372A" w:rsidRDefault="009D7B56" w:rsidP="00AD726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372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F8372A" w:rsidRDefault="00635607" w:rsidP="00AD726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Раздел 1. Понятие метода и методология научного исследования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8038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CE7B46" w:rsidP="00CE7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1.1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Понятие метода. Понятие методологии. Учение о методах научного познания (исторический и современный аспект).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5,5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1.2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Структура метода. Научное знание как система. Критерии научности знания.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5,5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1.3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Многообразие типов научного знания. Эмпирический и теоретический уровни научного знания. 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Раздел 2. Методология педагогическо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го исследования в биолого-химическом</w:t>
            </w: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 xml:space="preserve"> образовании.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8038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2.1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Методология в системе наук: предмет, содержание, принципы. Научное исследование как особая форма познавательной деятельности. </w:t>
            </w:r>
            <w:proofErr w:type="gramStart"/>
            <w:r w:rsidRPr="009A4F6D">
              <w:rPr>
                <w:rFonts w:ascii="Times New Roman" w:hAnsi="Times New Roman"/>
                <w:sz w:val="18"/>
                <w:szCs w:val="18"/>
              </w:rPr>
              <w:t>Компоненты научного исследования: проблема, тема, актуальность, объект, предмет, гипотеза, научная новизна, теоретическая и практическая значимость, достоверность результатов.</w:t>
            </w:r>
            <w:proofErr w:type="gramEnd"/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6,5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2.2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Методология педагогических исследований, подходы, концепции и теории. Системный подход в исследовании, культурологический, личностно-деятельный и компетентностный подходы.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C4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6,5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2.3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Методология педагогического исследования в биологическом образовании.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4803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Раздел 3. Методы теоретического познания в системе биолог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о-химического</w:t>
            </w: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 xml:space="preserve"> образования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3.1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Теоретические и сравнительно-исторические методы естественнонаучных исследований. Признаки научного исследования, метод и методология.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4,5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3.2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A4F6D">
              <w:rPr>
                <w:rFonts w:ascii="Times New Roman" w:hAnsi="Times New Roman"/>
                <w:sz w:val="18"/>
                <w:szCs w:val="18"/>
              </w:rPr>
              <w:t>Общелогические</w:t>
            </w:r>
            <w:proofErr w:type="spellEnd"/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методы и приемы исследования. Наблюдение, понимание и объяснение. Замысел, структура и логика проведения научных исследований.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4,5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3.3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Опрос и его виды: беседа, интервью, анкета.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3.4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Тестирование и проблемы психодиагностики.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6,5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3.5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Проблемы взаимосвязи теории и практики. Критический анализ и оценка научных достижений прошлого и информации, поступающей в настоящее время.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5,5</w:t>
            </w:r>
          </w:p>
        </w:tc>
      </w:tr>
      <w:tr w:rsidR="00CE7B46" w:rsidRPr="00F8372A" w:rsidTr="009A4F6D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3.6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Взаимосвязь репродуктивной и </w:t>
            </w:r>
            <w:r w:rsidRPr="009A4F6D">
              <w:rPr>
                <w:rFonts w:ascii="Times New Roman" w:hAnsi="Times New Roman"/>
                <w:sz w:val="18"/>
                <w:szCs w:val="18"/>
              </w:rPr>
              <w:lastRenderedPageBreak/>
              <w:t>творческой деятельности в биологическом образовании.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BF1E0A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CE7B46" w:rsidRPr="00F8372A" w:rsidTr="009A4F6D">
        <w:trPr>
          <w:trHeight w:val="357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4803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Раздел 4. Методы эмпирического исследования в системе биолог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химичексого</w:t>
            </w:r>
            <w:proofErr w:type="spellEnd"/>
            <w:r w:rsidRPr="009A4F6D">
              <w:rPr>
                <w:rFonts w:ascii="Times New Roman" w:hAnsi="Times New Roman"/>
                <w:b/>
                <w:sz w:val="18"/>
                <w:szCs w:val="18"/>
              </w:rPr>
              <w:t xml:space="preserve"> образования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8038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480380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480380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CE7B46" w:rsidRPr="00F8372A" w:rsidTr="009A4F6D">
        <w:trPr>
          <w:trHeight w:val="357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4.1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Исследование и эксперимент. Место эксперимента в системе общих естественнонаучных методов исследования. Организация и проведение экспериментальных исследований в лабораторных условиях. Планирование и проведение экспериментальных полевых исследований.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953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9,5</w:t>
            </w:r>
          </w:p>
        </w:tc>
      </w:tr>
      <w:tr w:rsidR="00CE7B46" w:rsidRPr="00F8372A" w:rsidTr="009A4F6D">
        <w:trPr>
          <w:trHeight w:val="357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4.2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Общие подходы к обработке, оформление и изложению результатов исследований. Первичная обработка эмпирических данных, проблема измерения, выбор шкалы оценок. Использование методов статистической обработки полученных результатов.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953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9,5</w:t>
            </w:r>
          </w:p>
        </w:tc>
      </w:tr>
      <w:tr w:rsidR="00CE7B46" w:rsidRPr="00F8372A" w:rsidTr="009A4F6D">
        <w:trPr>
          <w:trHeight w:val="357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Тема 4.3</w:t>
            </w:r>
            <w:r w:rsidRPr="009A4F6D">
              <w:rPr>
                <w:rFonts w:ascii="Times New Roman" w:hAnsi="Times New Roman"/>
                <w:sz w:val="18"/>
                <w:szCs w:val="18"/>
              </w:rPr>
              <w:t xml:space="preserve"> Проектные методы. Анализ и интерпретация результатов исследования, обобщение и выводы. Интерпретация, апробация и внедрение полученных результатов исследования. Теоретическая и </w:t>
            </w:r>
          </w:p>
          <w:p w:rsidR="00CE7B46" w:rsidRPr="009A4F6D" w:rsidRDefault="00CE7B46" w:rsidP="009A4F6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F6D">
              <w:rPr>
                <w:rFonts w:ascii="Times New Roman" w:hAnsi="Times New Roman"/>
                <w:sz w:val="18"/>
                <w:szCs w:val="18"/>
              </w:rPr>
              <w:t>практическая значимость результатов. Составление заключения и практических рекомендаций.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BF1E0A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953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D9534B" w:rsidRDefault="00CE7B46" w:rsidP="00E5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D9534B" w:rsidRDefault="00BC3EE0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CE7B46" w:rsidRPr="00F8372A" w:rsidTr="009A4F6D">
        <w:trPr>
          <w:trHeight w:val="357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9A4F6D" w:rsidRDefault="00CE7B46" w:rsidP="009A4F6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A4F6D"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7B46" w:rsidRPr="00F8372A" w:rsidRDefault="00CE7B46" w:rsidP="00DA4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DB597C" w:rsidRPr="00DB597C" w:rsidRDefault="00DB597C" w:rsidP="00AD726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95604" w:rsidRPr="00C67370" w:rsidRDefault="00495604" w:rsidP="004956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="00853F2F" w:rsidRPr="00853F2F">
        <w:rPr>
          <w:rFonts w:ascii="Times New Roman" w:hAnsi="Times New Roman"/>
          <w:sz w:val="24"/>
          <w:szCs w:val="24"/>
        </w:rPr>
        <w:t>Методы исследовательской/проектной деятельности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495604" w:rsidRPr="00C67370" w:rsidRDefault="00495604" w:rsidP="004956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словесные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r w:rsidRPr="00C67370">
        <w:rPr>
          <w:rFonts w:ascii="Times New Roman" w:hAnsi="Times New Roman"/>
          <w:sz w:val="24"/>
          <w:szCs w:val="24"/>
        </w:rPr>
        <w:t xml:space="preserve">беседа, лекция, учебная дискуссия, </w:t>
      </w:r>
      <w:r>
        <w:rPr>
          <w:rFonts w:ascii="Times New Roman" w:hAnsi="Times New Roman"/>
          <w:sz w:val="24"/>
          <w:szCs w:val="24"/>
        </w:rPr>
        <w:t>объяснение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495604" w:rsidRPr="00C67370" w:rsidRDefault="00495604" w:rsidP="004956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наглядные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r w:rsidRPr="00C67370">
        <w:rPr>
          <w:rFonts w:ascii="Times New Roman" w:hAnsi="Times New Roman"/>
          <w:sz w:val="24"/>
          <w:szCs w:val="24"/>
        </w:rPr>
        <w:t>демонстрация эксперимента, распо</w:t>
      </w:r>
      <w:r>
        <w:rPr>
          <w:rFonts w:ascii="Times New Roman" w:hAnsi="Times New Roman"/>
          <w:sz w:val="24"/>
          <w:szCs w:val="24"/>
        </w:rPr>
        <w:t>знавание, описание, определение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495604" w:rsidRPr="00C67370" w:rsidRDefault="00495604" w:rsidP="004956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практические: </w:t>
      </w:r>
      <w:r w:rsidRPr="00C67370">
        <w:rPr>
          <w:rFonts w:ascii="Times New Roman" w:hAnsi="Times New Roman"/>
          <w:sz w:val="24"/>
          <w:szCs w:val="24"/>
        </w:rPr>
        <w:t>эксперимент, демо</w:t>
      </w:r>
      <w:r>
        <w:rPr>
          <w:rFonts w:ascii="Times New Roman" w:hAnsi="Times New Roman"/>
          <w:sz w:val="24"/>
          <w:szCs w:val="24"/>
        </w:rPr>
        <w:t>нстрация, наблюдение, экскурсии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495604" w:rsidRDefault="00495604" w:rsidP="0049560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95604" w:rsidRPr="00C67370" w:rsidRDefault="00495604" w:rsidP="0049560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95604" w:rsidRPr="00C67370" w:rsidRDefault="00495604" w:rsidP="00495604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410"/>
      <w:r>
        <w:rPr>
          <w:rFonts w:ascii="Times New Roman" w:hAnsi="Times New Roman"/>
          <w:sz w:val="24"/>
          <w:szCs w:val="24"/>
        </w:rPr>
        <w:t xml:space="preserve">- </w:t>
      </w:r>
      <w:r w:rsidRPr="00495604">
        <w:rPr>
          <w:rFonts w:ascii="Times New Roman" w:hAnsi="Times New Roman"/>
          <w:i/>
          <w:sz w:val="24"/>
          <w:szCs w:val="24"/>
        </w:rPr>
        <w:t>проектные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</w:t>
      </w:r>
      <w:bookmarkEnd w:id="1"/>
      <w:r w:rsidRPr="00C67370">
        <w:rPr>
          <w:rFonts w:ascii="Times New Roman" w:hAnsi="Times New Roman"/>
          <w:sz w:val="24"/>
          <w:szCs w:val="24"/>
        </w:rPr>
        <w:t>;</w:t>
      </w:r>
    </w:p>
    <w:p w:rsidR="00495604" w:rsidRPr="00C67370" w:rsidRDefault="00495604" w:rsidP="00495604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мультимедийные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</w:t>
      </w:r>
      <w:r>
        <w:rPr>
          <w:rFonts w:ascii="Times New Roman" w:hAnsi="Times New Roman"/>
          <w:sz w:val="24"/>
          <w:szCs w:val="24"/>
        </w:rPr>
        <w:t>нологий дистанционного обучения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495604" w:rsidRPr="00C67370" w:rsidRDefault="00495604" w:rsidP="00495604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обучающихся;</w:t>
      </w:r>
    </w:p>
    <w:p w:rsidR="00495604" w:rsidRDefault="00495604" w:rsidP="00495604">
      <w:pPr>
        <w:pStyle w:val="afb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информационно-коммуникативные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</w:t>
      </w:r>
      <w:r>
        <w:rPr>
          <w:rFonts w:ascii="Times New Roman" w:hAnsi="Times New Roman"/>
          <w:sz w:val="24"/>
          <w:szCs w:val="24"/>
          <w:shd w:val="clear" w:color="auto" w:fill="FFFFFF"/>
        </w:rPr>
        <w:t>ютеры) для работы с информацией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495604" w:rsidRPr="00C67370" w:rsidRDefault="00495604" w:rsidP="0049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F4E33" w:rsidRPr="00C67370" w:rsidRDefault="006F4E33" w:rsidP="006F4E3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358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98"/>
        <w:gridCol w:w="1181"/>
        <w:gridCol w:w="2466"/>
        <w:gridCol w:w="2194"/>
        <w:gridCol w:w="1149"/>
        <w:gridCol w:w="1198"/>
        <w:gridCol w:w="988"/>
        <w:gridCol w:w="1037"/>
      </w:tblGrid>
      <w:tr w:rsidR="006F4E33" w:rsidRPr="00C67370" w:rsidTr="00853F2F">
        <w:trPr>
          <w:trHeight w:val="600"/>
        </w:trPr>
        <w:tc>
          <w:tcPr>
            <w:tcW w:w="4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4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1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6F4E33" w:rsidRPr="00C67370" w:rsidTr="00853F2F">
        <w:trPr>
          <w:trHeight w:val="300"/>
        </w:trPr>
        <w:tc>
          <w:tcPr>
            <w:tcW w:w="4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F4E33" w:rsidRPr="00C67370" w:rsidTr="00853F2F">
        <w:trPr>
          <w:trHeight w:val="300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3F2F" w:rsidRPr="00853F2F" w:rsidRDefault="00853F2F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F2F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853F2F" w:rsidRPr="00853F2F" w:rsidRDefault="00853F2F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F2F">
              <w:rPr>
                <w:rFonts w:ascii="Times New Roman" w:hAnsi="Times New Roman"/>
                <w:sz w:val="20"/>
                <w:szCs w:val="20"/>
              </w:rPr>
              <w:t>ОР.2-1-1</w:t>
            </w:r>
          </w:p>
          <w:p w:rsidR="00A52AB5" w:rsidRPr="00A52AB5" w:rsidRDefault="00A52AB5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853F2F" w:rsidP="00D05D3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тестированию и выполнение тестовых заданий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885EAF" w:rsidRDefault="00853F2F" w:rsidP="006F4E33">
            <w:pPr>
              <w:pStyle w:val="afb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853F2F" w:rsidP="00A5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853F2F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853F2F" w:rsidP="00853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853F2F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6F4E33" w:rsidRPr="00C67370" w:rsidTr="00853F2F">
        <w:trPr>
          <w:trHeight w:val="300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3F2F" w:rsidRPr="00853F2F" w:rsidRDefault="00853F2F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F2F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853F2F" w:rsidRPr="00853F2F" w:rsidRDefault="00853F2F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F2F">
              <w:rPr>
                <w:rFonts w:ascii="Times New Roman" w:hAnsi="Times New Roman"/>
                <w:sz w:val="20"/>
                <w:szCs w:val="20"/>
              </w:rPr>
              <w:t>ОР.2-1-1</w:t>
            </w:r>
          </w:p>
          <w:p w:rsidR="006F4E33" w:rsidRPr="00A52AB5" w:rsidRDefault="006F4E33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Default="006F4E33" w:rsidP="00D05D3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6F4E33" w:rsidRPr="00C67370" w:rsidRDefault="006F4E33" w:rsidP="00D05D3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853F2F" w:rsidP="00853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4E3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52AB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853F2F" w:rsidP="00A5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853F2F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6F4E33" w:rsidRPr="00C67370" w:rsidTr="00853F2F">
        <w:trPr>
          <w:trHeight w:val="300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3F2F" w:rsidRPr="00853F2F" w:rsidRDefault="00853F2F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F2F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853F2F" w:rsidRPr="00853F2F" w:rsidRDefault="00853F2F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F2F">
              <w:rPr>
                <w:rFonts w:ascii="Times New Roman" w:hAnsi="Times New Roman"/>
                <w:sz w:val="20"/>
                <w:szCs w:val="20"/>
              </w:rPr>
              <w:t>ОР.2-1-1</w:t>
            </w:r>
          </w:p>
          <w:p w:rsidR="006F4E33" w:rsidRPr="00A52AB5" w:rsidRDefault="006F4E33" w:rsidP="00853F2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853F2F" w:rsidP="00D05D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заданий практикума, оформление отчета по практической работе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Default="00853F2F" w:rsidP="00D05D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практической работе</w:t>
            </w:r>
          </w:p>
          <w:p w:rsidR="006F4E33" w:rsidRPr="00C67370" w:rsidRDefault="006F4E33" w:rsidP="00D05D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853F2F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A52AB5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853F2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853F2F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853F2F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6F4E33" w:rsidRPr="00C67370" w:rsidTr="00853F2F">
        <w:trPr>
          <w:trHeight w:val="300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853F2F" w:rsidP="00D05D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6F4E3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3F2F" w:rsidRPr="00853F2F" w:rsidRDefault="00853F2F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F2F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853F2F" w:rsidRPr="00853F2F" w:rsidRDefault="00853F2F" w:rsidP="00853F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3F2F">
              <w:rPr>
                <w:rFonts w:ascii="Times New Roman" w:hAnsi="Times New Roman"/>
                <w:sz w:val="20"/>
                <w:szCs w:val="20"/>
              </w:rPr>
              <w:t>ОР.2-1-1</w:t>
            </w:r>
          </w:p>
          <w:p w:rsidR="006F4E33" w:rsidRPr="00A52AB5" w:rsidRDefault="006F4E33" w:rsidP="00853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F4E33" w:rsidRPr="00C67370" w:rsidTr="00853F2F">
        <w:trPr>
          <w:trHeight w:val="300"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E33" w:rsidRPr="00C67370" w:rsidRDefault="006F4E33" w:rsidP="00D05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:rsidR="006F4E33" w:rsidRPr="00C67370" w:rsidRDefault="006F4E33" w:rsidP="006F4E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72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3F2F" w:rsidRPr="00853F2F" w:rsidRDefault="00853F2F" w:rsidP="00853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53F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53F2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53F2F" w:rsidRPr="00853F2F" w:rsidRDefault="00853F2F" w:rsidP="00853F2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53F2F">
        <w:rPr>
          <w:rFonts w:ascii="Times New Roman" w:hAnsi="Times New Roman"/>
          <w:sz w:val="24"/>
          <w:szCs w:val="24"/>
        </w:rPr>
        <w:t xml:space="preserve">1. Умнов, В. С. Научное исследование: теория и практика / В.С. Умнов, Н.А. </w:t>
      </w:r>
      <w:proofErr w:type="spellStart"/>
      <w:r w:rsidRPr="00853F2F">
        <w:rPr>
          <w:rFonts w:ascii="Times New Roman" w:hAnsi="Times New Roman"/>
          <w:sz w:val="24"/>
          <w:szCs w:val="24"/>
        </w:rPr>
        <w:t>Самойлик</w:t>
      </w:r>
      <w:proofErr w:type="spellEnd"/>
      <w:r w:rsidRPr="00853F2F">
        <w:rPr>
          <w:rFonts w:ascii="Times New Roman" w:hAnsi="Times New Roman"/>
          <w:sz w:val="24"/>
          <w:szCs w:val="24"/>
        </w:rPr>
        <w:t xml:space="preserve">. Новокузнецк: Кузбасская гос. </w:t>
      </w:r>
      <w:proofErr w:type="spellStart"/>
      <w:r w:rsidRPr="00853F2F">
        <w:rPr>
          <w:rFonts w:ascii="Times New Roman" w:hAnsi="Times New Roman"/>
          <w:sz w:val="24"/>
          <w:szCs w:val="24"/>
        </w:rPr>
        <w:t>педаг</w:t>
      </w:r>
      <w:proofErr w:type="spellEnd"/>
      <w:r w:rsidRPr="00853F2F">
        <w:rPr>
          <w:rFonts w:ascii="Times New Roman" w:hAnsi="Times New Roman"/>
          <w:sz w:val="24"/>
          <w:szCs w:val="24"/>
        </w:rPr>
        <w:t xml:space="preserve">. академия, 2010. – 99 с. То же [Электронный ресурс]. - URL: </w:t>
      </w:r>
      <w:hyperlink r:id="rId11" w:history="1">
        <w:r w:rsidRPr="00853F2F">
          <w:rPr>
            <w:rStyle w:val="afc"/>
            <w:rFonts w:ascii="Times New Roman" w:hAnsi="Times New Roman"/>
            <w:sz w:val="24"/>
            <w:szCs w:val="24"/>
          </w:rPr>
          <w:t>http://biblioclub.ru/index.php?page=book&amp;id=88691</w:t>
        </w:r>
      </w:hyperlink>
    </w:p>
    <w:p w:rsidR="00853F2F" w:rsidRPr="00853F2F" w:rsidRDefault="00853F2F" w:rsidP="00853F2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F2F">
        <w:rPr>
          <w:rFonts w:ascii="Times New Roman" w:hAnsi="Times New Roman"/>
          <w:sz w:val="24"/>
          <w:szCs w:val="24"/>
        </w:rPr>
        <w:t>2. Егошина, И.Л. Методология научных исследований</w:t>
      </w:r>
      <w:proofErr w:type="gramStart"/>
      <w:r w:rsidRPr="00853F2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53F2F">
        <w:rPr>
          <w:rFonts w:ascii="Times New Roman" w:hAnsi="Times New Roman"/>
          <w:sz w:val="24"/>
          <w:szCs w:val="24"/>
        </w:rPr>
        <w:t xml:space="preserve"> учебное пособие / И.Л. Егошина ; Поволжский государственный технологический университет. - Йошкар-Ола</w:t>
      </w:r>
      <w:proofErr w:type="gramStart"/>
      <w:r w:rsidRPr="00853F2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53F2F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853F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53F2F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853F2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53F2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853F2F">
          <w:rPr>
            <w:rFonts w:ascii="Times New Roman" w:hAnsi="Times New Roman"/>
            <w:sz w:val="24"/>
            <w:szCs w:val="24"/>
          </w:rPr>
          <w:t>http://biblioclub.ru/index.php?page=book&amp;id=494307</w:t>
        </w:r>
      </w:hyperlink>
      <w:r w:rsidRPr="00853F2F">
        <w:rPr>
          <w:rFonts w:ascii="Times New Roman" w:hAnsi="Times New Roman"/>
          <w:sz w:val="24"/>
          <w:szCs w:val="24"/>
        </w:rPr>
        <w:t> </w:t>
      </w:r>
    </w:p>
    <w:p w:rsidR="00853F2F" w:rsidRDefault="00853F2F" w:rsidP="00853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3F2F" w:rsidRPr="00853F2F" w:rsidRDefault="00853F2F" w:rsidP="00853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53F2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3F2F" w:rsidRPr="00853F2F" w:rsidRDefault="00853F2F" w:rsidP="00853F2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53F2F">
        <w:rPr>
          <w:rFonts w:ascii="Times New Roman" w:hAnsi="Times New Roman"/>
          <w:iCs/>
          <w:sz w:val="24"/>
          <w:szCs w:val="24"/>
        </w:rPr>
        <w:t xml:space="preserve">1. </w:t>
      </w:r>
      <w:r w:rsidRPr="00853F2F">
        <w:rPr>
          <w:rFonts w:ascii="Times New Roman" w:hAnsi="Times New Roman"/>
          <w:sz w:val="24"/>
          <w:szCs w:val="24"/>
        </w:rPr>
        <w:t xml:space="preserve">Заграй, Н.П. Организация научных исследований: учебное пособие / Н.П. Заграй, И.А. Кириченко;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университета, 2016. - Ч. 1. - 71 с.: схем. - </w:t>
      </w:r>
      <w:proofErr w:type="spellStart"/>
      <w:r w:rsidRPr="00853F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53F2F">
        <w:rPr>
          <w:rFonts w:ascii="Times New Roman" w:hAnsi="Times New Roman"/>
          <w:sz w:val="24"/>
          <w:szCs w:val="24"/>
        </w:rPr>
        <w:t>.: с. 63. - ISBN 978-5-9275-1923-1; То же [Электронный ресурс</w:t>
      </w:r>
      <w:r w:rsidRPr="00853F2F">
        <w:rPr>
          <w:rFonts w:ascii="Times New Roman" w:hAnsi="Times New Roman"/>
          <w:sz w:val="23"/>
          <w:szCs w:val="23"/>
        </w:rPr>
        <w:t>]. - URL: </w:t>
      </w:r>
      <w:hyperlink r:id="rId13" w:history="1">
        <w:r w:rsidRPr="00853F2F">
          <w:rPr>
            <w:rFonts w:ascii="Times New Roman" w:hAnsi="Times New Roman"/>
            <w:sz w:val="23"/>
            <w:szCs w:val="23"/>
          </w:rPr>
          <w:t>http://biblioclub.ru/index.php?page=book&amp;id=493334</w:t>
        </w:r>
      </w:hyperlink>
    </w:p>
    <w:p w:rsidR="00853F2F" w:rsidRPr="00853F2F" w:rsidRDefault="00853F2F" w:rsidP="00853F2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53F2F">
        <w:rPr>
          <w:rFonts w:ascii="Times New Roman" w:hAnsi="Times New Roman"/>
          <w:sz w:val="24"/>
          <w:szCs w:val="24"/>
        </w:rPr>
        <w:t xml:space="preserve">2. Исакова, А.И. Научная работа: учебное пособие / А.И. Исакова;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2016. - 109 с.: ил. - </w:t>
      </w:r>
      <w:proofErr w:type="spellStart"/>
      <w:r w:rsidRPr="00853F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53F2F">
        <w:rPr>
          <w:rFonts w:ascii="Times New Roman" w:hAnsi="Times New Roman"/>
          <w:sz w:val="24"/>
          <w:szCs w:val="24"/>
        </w:rPr>
        <w:t>.: с. 104.; То же [Электронный ресурс]. - URL: </w:t>
      </w:r>
      <w:hyperlink r:id="rId14" w:history="1">
        <w:r w:rsidRPr="00853F2F">
          <w:rPr>
            <w:rFonts w:ascii="Times New Roman" w:hAnsi="Times New Roman"/>
            <w:sz w:val="24"/>
            <w:szCs w:val="24"/>
          </w:rPr>
          <w:t>http://biblioclub.ru/index.php?page=book&amp;id=480807</w:t>
        </w:r>
      </w:hyperlink>
    </w:p>
    <w:p w:rsidR="00853F2F" w:rsidRPr="00853F2F" w:rsidRDefault="00853F2F" w:rsidP="00754B8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53F2F">
        <w:rPr>
          <w:rFonts w:ascii="Times New Roman" w:hAnsi="Times New Roman"/>
          <w:sz w:val="24"/>
          <w:szCs w:val="24"/>
        </w:rPr>
        <w:t xml:space="preserve">3. </w:t>
      </w:r>
      <w:proofErr w:type="spellStart"/>
      <w:proofErr w:type="gramStart"/>
      <w:r w:rsidRPr="00853F2F">
        <w:rPr>
          <w:rFonts w:ascii="Times New Roman" w:hAnsi="Times New Roman"/>
          <w:sz w:val="23"/>
          <w:szCs w:val="23"/>
        </w:rPr>
        <w:t>А</w:t>
      </w:r>
      <w:r w:rsidRPr="00853F2F">
        <w:rPr>
          <w:rFonts w:ascii="Times New Roman" w:hAnsi="Times New Roman"/>
          <w:sz w:val="24"/>
          <w:szCs w:val="24"/>
        </w:rPr>
        <w:t>йдаркин</w:t>
      </w:r>
      <w:proofErr w:type="spellEnd"/>
      <w:r w:rsidRPr="00853F2F">
        <w:rPr>
          <w:rFonts w:ascii="Times New Roman" w:hAnsi="Times New Roman"/>
          <w:sz w:val="24"/>
          <w:szCs w:val="24"/>
        </w:rPr>
        <w:t>, Е.К. Менеджмент научных исследований в биологии: учебное пособие / Е.К. </w:t>
      </w:r>
      <w:proofErr w:type="spellStart"/>
      <w:r w:rsidRPr="00853F2F">
        <w:rPr>
          <w:rFonts w:ascii="Times New Roman" w:hAnsi="Times New Roman"/>
          <w:sz w:val="24"/>
          <w:szCs w:val="24"/>
        </w:rPr>
        <w:t>Айдаркин</w:t>
      </w:r>
      <w:proofErr w:type="spellEnd"/>
      <w:r w:rsidRPr="00853F2F">
        <w:rPr>
          <w:rFonts w:ascii="Times New Roman" w:hAnsi="Times New Roman"/>
          <w:sz w:val="24"/>
          <w:szCs w:val="24"/>
        </w:rPr>
        <w:t>, М.А. Павловская;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</w:t>
      </w:r>
      <w:proofErr w:type="gramEnd"/>
      <w:r w:rsidRPr="00853F2F">
        <w:rPr>
          <w:rFonts w:ascii="Times New Roman" w:hAnsi="Times New Roman"/>
          <w:sz w:val="24"/>
          <w:szCs w:val="24"/>
        </w:rPr>
        <w:t xml:space="preserve"> - Ростов-на-Дону: Издательство Южного федерального университета, 2015. - 120 с.: ил. - ISBN 978-5-9275-1603-2; То же [Электронный ресурс]. - URL: </w:t>
      </w:r>
      <w:hyperlink r:id="rId15" w:history="1">
        <w:r w:rsidRPr="00853F2F">
          <w:rPr>
            <w:rFonts w:ascii="Times New Roman" w:hAnsi="Times New Roman"/>
            <w:sz w:val="24"/>
            <w:szCs w:val="24"/>
          </w:rPr>
          <w:t>http://biblioclub.ru/index.php?page=book&amp;id=445244</w:t>
        </w:r>
      </w:hyperlink>
    </w:p>
    <w:p w:rsidR="00853F2F" w:rsidRPr="00853F2F" w:rsidRDefault="00853F2F" w:rsidP="00754B8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53F2F">
        <w:rPr>
          <w:rFonts w:ascii="Times New Roman" w:hAnsi="Times New Roman"/>
        </w:rPr>
        <w:t xml:space="preserve">4. </w:t>
      </w:r>
      <w:r w:rsidRPr="00853F2F">
        <w:rPr>
          <w:rFonts w:ascii="Times New Roman" w:hAnsi="Times New Roman"/>
          <w:sz w:val="23"/>
          <w:szCs w:val="23"/>
        </w:rPr>
        <w:t>К</w:t>
      </w:r>
      <w:r w:rsidRPr="00853F2F">
        <w:rPr>
          <w:rFonts w:ascii="Times New Roman" w:hAnsi="Times New Roman"/>
          <w:sz w:val="24"/>
          <w:szCs w:val="24"/>
        </w:rPr>
        <w:t>равцова, Е.Д. Логика и методология научных исследований: учебное пособие / Е.Д. Кравцова, А.Н. </w:t>
      </w:r>
      <w:proofErr w:type="spellStart"/>
      <w:r w:rsidRPr="00853F2F">
        <w:rPr>
          <w:rFonts w:ascii="Times New Roman" w:hAnsi="Times New Roman"/>
          <w:sz w:val="24"/>
          <w:szCs w:val="24"/>
        </w:rPr>
        <w:t>Городищева</w:t>
      </w:r>
      <w:proofErr w:type="spellEnd"/>
      <w:r w:rsidRPr="00853F2F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Сибирский Федеральный университет. - Красноярск: Сибирский федеральный университет, 2014. - 168 с.: табл., схем. - ISBN 978-5-7638-2946-4; То же [Электронный ресурс]. - URL: </w:t>
      </w:r>
      <w:hyperlink r:id="rId16" w:history="1">
        <w:r w:rsidRPr="00853F2F">
          <w:rPr>
            <w:rFonts w:ascii="Times New Roman" w:hAnsi="Times New Roman"/>
            <w:sz w:val="24"/>
            <w:szCs w:val="24"/>
          </w:rPr>
          <w:t>http://biblioclub.ru/index.php?page=book&amp;id=364559</w:t>
        </w:r>
      </w:hyperlink>
    </w:p>
    <w:p w:rsidR="00853F2F" w:rsidRPr="004B56AD" w:rsidRDefault="00853F2F" w:rsidP="00754B8D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3F2F" w:rsidRPr="00FF3A6C" w:rsidRDefault="00853F2F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53F2F" w:rsidRPr="00E51C18" w:rsidRDefault="00853F2F" w:rsidP="00754B8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F2F">
        <w:rPr>
          <w:rFonts w:ascii="Times New Roman" w:hAnsi="Times New Roman"/>
          <w:sz w:val="24"/>
          <w:szCs w:val="24"/>
        </w:rPr>
        <w:lastRenderedPageBreak/>
        <w:t xml:space="preserve">1. </w:t>
      </w:r>
      <w:proofErr w:type="spellStart"/>
      <w:r w:rsidRPr="00853F2F">
        <w:rPr>
          <w:rFonts w:ascii="Times New Roman" w:hAnsi="Times New Roman"/>
          <w:sz w:val="23"/>
          <w:szCs w:val="23"/>
        </w:rPr>
        <w:t>Л</w:t>
      </w:r>
      <w:r w:rsidRPr="00853F2F">
        <w:rPr>
          <w:rFonts w:ascii="Times New Roman" w:hAnsi="Times New Roman"/>
          <w:sz w:val="24"/>
          <w:szCs w:val="24"/>
        </w:rPr>
        <w:t>апаева</w:t>
      </w:r>
      <w:proofErr w:type="spellEnd"/>
      <w:r w:rsidRPr="00853F2F">
        <w:rPr>
          <w:rFonts w:ascii="Times New Roman" w:hAnsi="Times New Roman"/>
          <w:sz w:val="24"/>
          <w:szCs w:val="24"/>
        </w:rPr>
        <w:t>, М.Г. Методология научных исследований: учебное пособие / М.Г. </w:t>
      </w:r>
      <w:proofErr w:type="spellStart"/>
      <w:r w:rsidRPr="00853F2F">
        <w:rPr>
          <w:rFonts w:ascii="Times New Roman" w:hAnsi="Times New Roman"/>
          <w:sz w:val="24"/>
          <w:szCs w:val="24"/>
        </w:rPr>
        <w:t>Лапаева</w:t>
      </w:r>
      <w:proofErr w:type="spellEnd"/>
      <w:r w:rsidRPr="00853F2F">
        <w:rPr>
          <w:rFonts w:ascii="Times New Roman" w:hAnsi="Times New Roman"/>
          <w:sz w:val="24"/>
          <w:szCs w:val="24"/>
        </w:rPr>
        <w:t>, С.П. </w:t>
      </w:r>
      <w:proofErr w:type="spellStart"/>
      <w:r w:rsidRPr="00853F2F">
        <w:rPr>
          <w:rFonts w:ascii="Times New Roman" w:hAnsi="Times New Roman"/>
          <w:sz w:val="24"/>
          <w:szCs w:val="24"/>
        </w:rPr>
        <w:t>Лапаев</w:t>
      </w:r>
      <w:proofErr w:type="spellEnd"/>
      <w:r w:rsidRPr="00853F2F">
        <w:rPr>
          <w:rFonts w:ascii="Times New Roman" w:hAnsi="Times New Roman"/>
          <w:sz w:val="24"/>
          <w:szCs w:val="24"/>
        </w:rPr>
        <w:t>; Министерство</w:t>
      </w:r>
      <w:r w:rsidRPr="006C63AF">
        <w:rPr>
          <w:rFonts w:ascii="Times New Roman" w:hAnsi="Times New Roman"/>
          <w:sz w:val="24"/>
          <w:szCs w:val="24"/>
        </w:rPr>
        <w:t xml:space="preserve">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- 249 с.: ил. - </w:t>
      </w:r>
      <w:proofErr w:type="spellStart"/>
      <w:r w:rsidRPr="006C63A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C63AF">
        <w:rPr>
          <w:rFonts w:ascii="Times New Roman" w:hAnsi="Times New Roman"/>
          <w:sz w:val="24"/>
          <w:szCs w:val="24"/>
        </w:rPr>
        <w:t>. в кн. - ISBN 978-5-7410-1791-3; То же [Электронный ресурс]. - URL: </w:t>
      </w:r>
      <w:hyperlink r:id="rId17" w:history="1">
        <w:r w:rsidRPr="006C63AF">
          <w:rPr>
            <w:rFonts w:ascii="Times New Roman" w:hAnsi="Times New Roman"/>
            <w:sz w:val="24"/>
            <w:szCs w:val="24"/>
          </w:rPr>
          <w:t>http://biblioclub.ru/index.php?page=book&amp;id=485476</w:t>
        </w:r>
      </w:hyperlink>
    </w:p>
    <w:p w:rsidR="00853F2F" w:rsidRPr="00FF3A6C" w:rsidRDefault="00853F2F" w:rsidP="00754B8D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853F2F" w:rsidRPr="00FF3A6C" w:rsidRDefault="00853F2F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http://elibrary.ru/defaultx.asp </w:t>
      </w:r>
      <w:hyperlink r:id="rId18" w:history="1">
        <w:r w:rsidRPr="00FF3A6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Научная библиотека</w:t>
        </w:r>
      </w:hyperlink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ab/>
      </w:r>
      <w:hyperlink r:id="rId19" w:history="1">
        <w:r w:rsidRPr="00FF3A6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https://ru.wikipedia.org/wiki/Википедия</w:t>
        </w:r>
      </w:hyperlink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http://dic.academic.ru </w:t>
      </w:r>
      <w:hyperlink r:id="rId20" w:history="1">
        <w:r w:rsidRPr="00FF3A6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Словари и энциклопедии на Академике</w:t>
        </w:r>
      </w:hyperlink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4.</w:t>
      </w:r>
      <w:r w:rsidRPr="00FF3A6C">
        <w:rPr>
          <w:rFonts w:ascii="Times New Roman" w:hAnsi="Times New Roman"/>
          <w:sz w:val="24"/>
          <w:szCs w:val="24"/>
        </w:rPr>
        <w:tab/>
        <w:t xml:space="preserve">http://nrc.edu.ru/est  – электронный учебник </w:t>
      </w:r>
      <w:proofErr w:type="spellStart"/>
      <w:r w:rsidRPr="00FF3A6C">
        <w:rPr>
          <w:rFonts w:ascii="Times New Roman" w:hAnsi="Times New Roman"/>
          <w:sz w:val="24"/>
          <w:szCs w:val="24"/>
        </w:rPr>
        <w:t>Аруцев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 А.А. и др. «Концепции 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 xml:space="preserve">          современного естествознания».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5.</w:t>
      </w:r>
      <w:r w:rsidRPr="00FF3A6C">
        <w:rPr>
          <w:rFonts w:ascii="Times New Roman" w:hAnsi="Times New Roman"/>
          <w:sz w:val="24"/>
          <w:szCs w:val="24"/>
        </w:rPr>
        <w:tab/>
        <w:t xml:space="preserve">http://www.i-u.ru/biblio/archive/naydishev_koncepcija/06.aspx - электронный учебник </w:t>
      </w:r>
      <w:proofErr w:type="spellStart"/>
      <w:r w:rsidRPr="00FF3A6C">
        <w:rPr>
          <w:rFonts w:ascii="Times New Roman" w:hAnsi="Times New Roman"/>
          <w:sz w:val="24"/>
          <w:szCs w:val="24"/>
        </w:rPr>
        <w:t>Найдыш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 В.М. «Концепции современного естествознания».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6.</w:t>
      </w:r>
      <w:r w:rsidRPr="00FF3A6C">
        <w:rPr>
          <w:rFonts w:ascii="Times New Roman" w:hAnsi="Times New Roman"/>
          <w:sz w:val="24"/>
          <w:szCs w:val="24"/>
        </w:rPr>
        <w:tab/>
        <w:t>http://www.limm.mgimo.ru/science/ - курс лекций профессора МГИМО А.К. Иванова-</w:t>
      </w:r>
      <w:proofErr w:type="spellStart"/>
      <w:r w:rsidRPr="00FF3A6C">
        <w:rPr>
          <w:rFonts w:ascii="Times New Roman" w:hAnsi="Times New Roman"/>
          <w:sz w:val="24"/>
          <w:szCs w:val="24"/>
        </w:rPr>
        <w:t>Шиц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 «Концепции современного естествознания или Вселенная, жизнь, разум».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7.</w:t>
      </w:r>
      <w:r w:rsidRPr="00FF3A6C">
        <w:rPr>
          <w:rFonts w:ascii="Times New Roman" w:hAnsi="Times New Roman"/>
          <w:sz w:val="24"/>
          <w:szCs w:val="24"/>
        </w:rPr>
        <w:tab/>
        <w:t xml:space="preserve">http://www.philosophy.ru/edu/ref/kse/siparov/ - курс лекций С.В. </w:t>
      </w:r>
      <w:proofErr w:type="spellStart"/>
      <w:r w:rsidRPr="00FF3A6C">
        <w:rPr>
          <w:rFonts w:ascii="Times New Roman" w:hAnsi="Times New Roman"/>
          <w:sz w:val="24"/>
          <w:szCs w:val="24"/>
        </w:rPr>
        <w:t>Сипарова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 «Концепции современного естествознания».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8.</w:t>
      </w:r>
      <w:r w:rsidRPr="00FF3A6C">
        <w:rPr>
          <w:rFonts w:ascii="Times New Roman" w:hAnsi="Times New Roman"/>
          <w:sz w:val="24"/>
          <w:szCs w:val="24"/>
        </w:rPr>
        <w:tab/>
        <w:t xml:space="preserve">http://www.naturalscience.ru  – сайт, посвященный вопросам естествознания 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9.</w:t>
      </w:r>
      <w:r w:rsidRPr="00FF3A6C">
        <w:rPr>
          <w:rFonts w:ascii="Times New Roman" w:hAnsi="Times New Roman"/>
          <w:sz w:val="24"/>
          <w:szCs w:val="24"/>
        </w:rPr>
        <w:tab/>
        <w:t>http://www.college.ru  – сайт, содержащий открытые учебники по естественнонаучным дисциплинам.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10.</w:t>
      </w:r>
      <w:r w:rsidRPr="00FF3A6C">
        <w:rPr>
          <w:rFonts w:ascii="Times New Roman" w:hAnsi="Times New Roman"/>
          <w:sz w:val="24"/>
          <w:szCs w:val="24"/>
        </w:rPr>
        <w:tab/>
        <w:t>http://www.macroevolution.narod.ru - сайт, посвященный вопросам эволюции.</w:t>
      </w:r>
    </w:p>
    <w:p w:rsidR="00853F2F" w:rsidRPr="00FF3A6C" w:rsidRDefault="00853F2F" w:rsidP="00754B8D">
      <w:pPr>
        <w:tabs>
          <w:tab w:val="left" w:pos="91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11.</w:t>
      </w:r>
      <w:r w:rsidRPr="00FF3A6C">
        <w:rPr>
          <w:rFonts w:ascii="Times New Roman" w:hAnsi="Times New Roman"/>
          <w:sz w:val="24"/>
          <w:szCs w:val="24"/>
        </w:rPr>
        <w:tab/>
        <w:t>http://video.yandex.ru/users/rusdmtry/view/34/ - видеозапись лекции Н. Левашова «Концепция естествознания на современном этапе».</w:t>
      </w:r>
    </w:p>
    <w:p w:rsidR="00DB597C" w:rsidRPr="00DB597C" w:rsidRDefault="00DB597C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754B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</w:t>
      </w:r>
      <w:r w:rsidR="005558F0"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сре</w:t>
      </w:r>
      <w:proofErr w:type="gramStart"/>
      <w:r w:rsidR="005558F0"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</w:t>
      </w:r>
      <w:r w:rsidR="005558F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82F0F" w:rsidRPr="00C67370" w:rsidRDefault="00F82F0F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82F0F" w:rsidRPr="00C67370" w:rsidRDefault="00F82F0F" w:rsidP="00754B8D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F82F0F" w:rsidRPr="00C67370" w:rsidRDefault="00F82F0F" w:rsidP="00754B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F82F0F" w:rsidRPr="00C67370" w:rsidRDefault="00F82F0F" w:rsidP="00754B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F82F0F" w:rsidRPr="00C67370" w:rsidRDefault="00F82F0F" w:rsidP="00F82F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F82F0F" w:rsidRPr="00C67370" w:rsidRDefault="00F82F0F" w:rsidP="00F82F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F82F0F" w:rsidRPr="00C67370" w:rsidRDefault="00F82F0F" w:rsidP="00F82F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F82F0F" w:rsidRPr="00C67370" w:rsidRDefault="00F82F0F" w:rsidP="00F82F0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F82F0F" w:rsidRPr="00C67370" w:rsidRDefault="00F82F0F" w:rsidP="00F82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2F0F" w:rsidRPr="00C67370" w:rsidRDefault="00F82F0F" w:rsidP="00F82F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F82F0F" w:rsidRPr="00C67370" w:rsidRDefault="00F82F0F" w:rsidP="00F82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F82F0F" w:rsidRPr="00C67370" w:rsidRDefault="00F82F0F" w:rsidP="00F82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F82F0F" w:rsidRPr="00C67370" w:rsidRDefault="00F82F0F" w:rsidP="00F82F0F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F82F0F" w:rsidRPr="00C67370" w:rsidRDefault="00F82F0F" w:rsidP="00F82F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Windows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F82F0F" w:rsidRPr="00C67370" w:rsidRDefault="00F82F0F" w:rsidP="00F82F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</w:t>
      </w:r>
      <w:proofErr w:type="gramStart"/>
      <w:r w:rsidRPr="00C67370">
        <w:rPr>
          <w:rFonts w:ascii="Times New Roman" w:hAnsi="Times New Roman"/>
          <w:sz w:val="24"/>
          <w:szCs w:val="24"/>
        </w:rPr>
        <w:t>п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F82F0F" w:rsidRPr="00C67370" w:rsidRDefault="00F82F0F" w:rsidP="00F82F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F82F0F" w:rsidRPr="00C67370" w:rsidRDefault="00F82F0F" w:rsidP="00F82F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F82F0F" w:rsidRPr="00C67370" w:rsidRDefault="00F82F0F" w:rsidP="00F82F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F82F0F" w:rsidRPr="00C67370" w:rsidRDefault="00F82F0F" w:rsidP="00F82F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F82F0F" w:rsidRPr="00C67370" w:rsidRDefault="00F82F0F" w:rsidP="00F82F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F82F0F" w:rsidRPr="00C67370" w:rsidRDefault="00F82F0F" w:rsidP="00F82F0F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48673C" w:rsidRDefault="0048673C" w:rsidP="00AD72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2F0F" w:rsidRDefault="00F82F0F" w:rsidP="00AD72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F134C" w:rsidRPr="00754B8D" w:rsidRDefault="004F134C" w:rsidP="00754B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4F134C" w:rsidRPr="00754B8D" w:rsidRDefault="004F134C" w:rsidP="00754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BC3EE0" w:rsidRPr="00754B8D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Методы математической подготовки</w:t>
      </w: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54B8D" w:rsidRDefault="00754B8D" w:rsidP="00754B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B8D" w:rsidRPr="00754B8D" w:rsidRDefault="00754B8D" w:rsidP="00754B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B8D">
        <w:rPr>
          <w:rFonts w:ascii="Times New Roman" w:hAnsi="Times New Roman"/>
          <w:sz w:val="24"/>
          <w:szCs w:val="24"/>
        </w:rPr>
        <w:t xml:space="preserve">Данная учебная дисциплина включена в систему подготовки студентов, осваивающих модуль «учебно-исследовательской и проектной деятельности» по направлениям подготовки 44.03.01 Педагогическое образование, 44.03.05 Педагогическое образование (с двумя профилями подготовки).  Учебная дисциплина «Методы математической подготовки» направлена на формирование систематизированных знаний в области представления и обработки информации математическими средствами. 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деятельности.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сбору материалов и др. Изучение данной дисциплины завершается зачетом. </w:t>
      </w:r>
    </w:p>
    <w:p w:rsid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4B8D" w:rsidRPr="00754B8D" w:rsidRDefault="00754B8D" w:rsidP="00754B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B8D">
        <w:rPr>
          <w:rFonts w:ascii="Times New Roman" w:hAnsi="Times New Roman"/>
          <w:sz w:val="24"/>
          <w:szCs w:val="24"/>
        </w:rPr>
        <w:t>Дисциплина методы математической подготовки относится к базовой части образовательного модуля «Учебно-исследовательской и проектной деятельности». Для изучения данной дисциплины необходимы знания по дисциплине «Алгебра и начала анализа», «Геометрия» в объеме программы средней школы. Дисциплина является предшествующей для дисциплин «Предметно-содержательного модуля».</w:t>
      </w:r>
    </w:p>
    <w:p w:rsid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54B8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54B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4B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54B8D">
        <w:rPr>
          <w:rFonts w:ascii="Times New Roman" w:hAnsi="Times New Roman"/>
          <w:iCs/>
          <w:sz w:val="24"/>
          <w:szCs w:val="24"/>
        </w:rPr>
        <w:t>ф</w:t>
      </w:r>
      <w:r w:rsidRPr="00754B8D">
        <w:rPr>
          <w:rFonts w:ascii="Times New Roman" w:hAnsi="Times New Roman"/>
          <w:sz w:val="24"/>
          <w:szCs w:val="24"/>
        </w:rPr>
        <w:t>ормирование базовых знаний, умений и навыков студентов в области математической обработки информац</w:t>
      </w:r>
      <w:proofErr w:type="gramStart"/>
      <w:r w:rsidRPr="00754B8D">
        <w:rPr>
          <w:rFonts w:ascii="Times New Roman" w:hAnsi="Times New Roman"/>
          <w:sz w:val="24"/>
          <w:szCs w:val="24"/>
        </w:rPr>
        <w:t>ии и ее</w:t>
      </w:r>
      <w:proofErr w:type="gramEnd"/>
      <w:r w:rsidRPr="00754B8D">
        <w:rPr>
          <w:rFonts w:ascii="Times New Roman" w:hAnsi="Times New Roman"/>
          <w:sz w:val="24"/>
          <w:szCs w:val="24"/>
        </w:rPr>
        <w:t xml:space="preserve"> методов, и применения их в современном образовательном пространстве.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54B8D" w:rsidRPr="00754B8D" w:rsidRDefault="00754B8D" w:rsidP="00754B8D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754B8D" w:rsidRPr="00754B8D" w:rsidRDefault="00754B8D" w:rsidP="00754B8D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754B8D" w:rsidRPr="00754B8D" w:rsidRDefault="00754B8D" w:rsidP="00754B8D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754B8D" w:rsidRPr="00754B8D" w:rsidRDefault="00754B8D" w:rsidP="00754B8D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6D1F" w:rsidRDefault="00EB6D1F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6D1F" w:rsidRPr="00754B8D" w:rsidRDefault="00EB6D1F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70"/>
        <w:gridCol w:w="1314"/>
        <w:gridCol w:w="2526"/>
        <w:gridCol w:w="1109"/>
        <w:gridCol w:w="1937"/>
      </w:tblGrid>
      <w:tr w:rsidR="00754B8D" w:rsidRPr="00754B8D" w:rsidTr="00E574E6">
        <w:trPr>
          <w:trHeight w:val="500"/>
          <w:tblHeader/>
        </w:trPr>
        <w:tc>
          <w:tcPr>
            <w:tcW w:w="823" w:type="dxa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Код ОР модуля</w:t>
            </w:r>
          </w:p>
        </w:tc>
        <w:tc>
          <w:tcPr>
            <w:tcW w:w="2070" w:type="dxa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Код ОР дисциплины</w:t>
            </w:r>
          </w:p>
        </w:tc>
        <w:tc>
          <w:tcPr>
            <w:tcW w:w="2526" w:type="dxa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Образовательные результаты  дисциплины</w:t>
            </w:r>
          </w:p>
        </w:tc>
        <w:tc>
          <w:tcPr>
            <w:tcW w:w="1109" w:type="dxa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Код ИДК</w:t>
            </w:r>
          </w:p>
        </w:tc>
        <w:tc>
          <w:tcPr>
            <w:tcW w:w="1937" w:type="dxa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Средства оценивания образовательных результатов</w:t>
            </w:r>
          </w:p>
        </w:tc>
      </w:tr>
      <w:tr w:rsidR="00754B8D" w:rsidRPr="00754B8D" w:rsidTr="00E574E6">
        <w:trPr>
          <w:trHeight w:val="1000"/>
        </w:trPr>
        <w:tc>
          <w:tcPr>
            <w:tcW w:w="823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070" w:type="dxa"/>
            <w:vMerge w:val="restart"/>
          </w:tcPr>
          <w:p w:rsidR="00754B8D" w:rsidRPr="00754B8D" w:rsidRDefault="00B3697D" w:rsidP="00754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Демонстрировать</w:t>
            </w:r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 xml:space="preserve"> системное и </w:t>
            </w:r>
            <w:proofErr w:type="spellStart"/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>критическе</w:t>
            </w:r>
            <w:proofErr w:type="spellEnd"/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 xml:space="preserve"> мышление, знания  </w:t>
            </w:r>
            <w:proofErr w:type="spellStart"/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>критерев</w:t>
            </w:r>
            <w:proofErr w:type="spellEnd"/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 xml:space="preserve"> и принципов </w:t>
            </w:r>
            <w:proofErr w:type="spellStart"/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>современой</w:t>
            </w:r>
            <w:proofErr w:type="spellEnd"/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 xml:space="preserve"> науки, основных информационных технологий для решения профессиональных задач.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Уметь</w:t>
            </w:r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 xml:space="preserve"> аргументированно формировать собственные суждения и оценивать информацию, формулировать результаты научного </w:t>
            </w:r>
            <w:proofErr w:type="gramStart"/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>исследования</w:t>
            </w:r>
            <w:proofErr w:type="gramEnd"/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 xml:space="preserve"> в том числе с использованием современных цифровых ресурсов.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Владеть</w:t>
            </w:r>
            <w:r w:rsidR="00EB6D1F" w:rsidRPr="00EB6D1F">
              <w:rPr>
                <w:rFonts w:ascii="Times New Roman" w:eastAsia="Times New Roman" w:hAnsi="Times New Roman"/>
                <w:sz w:val="18"/>
                <w:szCs w:val="18"/>
              </w:rPr>
              <w:t xml:space="preserve"> методами анализа профессиональных источников информации с использованием современных цифровых ресурсов и технологи.</w:t>
            </w:r>
          </w:p>
        </w:tc>
        <w:tc>
          <w:tcPr>
            <w:tcW w:w="131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-2-1</w:t>
            </w:r>
          </w:p>
        </w:tc>
        <w:tc>
          <w:tcPr>
            <w:tcW w:w="2526" w:type="dxa"/>
          </w:tcPr>
          <w:p w:rsidR="00754B8D" w:rsidRPr="00754B8D" w:rsidRDefault="00B3697D" w:rsidP="00754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Демонстрировать</w:t>
            </w:r>
            <w:r w:rsidR="00754B8D"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109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УК.1.2.</w:t>
            </w:r>
          </w:p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УК.1.3.</w:t>
            </w:r>
          </w:p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ОПК.9.1</w:t>
            </w:r>
          </w:p>
        </w:tc>
        <w:tc>
          <w:tcPr>
            <w:tcW w:w="1937" w:type="dxa"/>
          </w:tcPr>
          <w:p w:rsid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онтрольн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ая работа</w:t>
            </w:r>
          </w:p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Зачет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54B8D" w:rsidRPr="00754B8D" w:rsidTr="00E574E6">
        <w:trPr>
          <w:trHeight w:val="1000"/>
        </w:trPr>
        <w:tc>
          <w:tcPr>
            <w:tcW w:w="823" w:type="dxa"/>
            <w:vMerge/>
          </w:tcPr>
          <w:p w:rsidR="00754B8D" w:rsidRPr="00754B8D" w:rsidRDefault="00754B8D" w:rsidP="00754B8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</w:tcPr>
          <w:p w:rsidR="00754B8D" w:rsidRPr="00754B8D" w:rsidRDefault="00754B8D" w:rsidP="00754B8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1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-2-2</w:t>
            </w:r>
          </w:p>
        </w:tc>
        <w:tc>
          <w:tcPr>
            <w:tcW w:w="2526" w:type="dxa"/>
          </w:tcPr>
          <w:p w:rsidR="00754B8D" w:rsidRPr="00754B8D" w:rsidRDefault="00B3697D" w:rsidP="00754B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Демонстрировать</w:t>
            </w:r>
            <w:r w:rsidR="00754B8D"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 способности осуществлять выбор инструментальных сре</w:t>
            </w:r>
            <w:proofErr w:type="gramStart"/>
            <w:r w:rsidR="00754B8D" w:rsidRPr="00754B8D">
              <w:rPr>
                <w:rFonts w:ascii="Times New Roman" w:eastAsia="Times New Roman" w:hAnsi="Times New Roman"/>
                <w:sz w:val="18"/>
                <w:szCs w:val="18"/>
              </w:rPr>
              <w:t>дств дл</w:t>
            </w:r>
            <w:proofErr w:type="gramEnd"/>
            <w:r w:rsidR="00754B8D" w:rsidRPr="00754B8D">
              <w:rPr>
                <w:rFonts w:ascii="Times New Roman" w:eastAsia="Times New Roman" w:hAnsi="Times New Roman"/>
                <w:sz w:val="18"/>
                <w:szCs w:val="18"/>
              </w:rPr>
              <w:t>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ОПК.9.1 ОПК.9.2</w:t>
            </w:r>
          </w:p>
        </w:tc>
        <w:tc>
          <w:tcPr>
            <w:tcW w:w="1937" w:type="dxa"/>
          </w:tcPr>
          <w:p w:rsid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онтрольн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ая работа</w:t>
            </w:r>
          </w:p>
          <w:p w:rsid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Проект</w:t>
            </w:r>
          </w:p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Зачет</w:t>
            </w:r>
          </w:p>
        </w:tc>
      </w:tr>
    </w:tbl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54B8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54B8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54"/>
        <w:gridCol w:w="911"/>
        <w:gridCol w:w="1115"/>
        <w:gridCol w:w="1490"/>
        <w:gridCol w:w="1798"/>
        <w:gridCol w:w="1511"/>
      </w:tblGrid>
      <w:tr w:rsidR="00754B8D" w:rsidRPr="00754B8D" w:rsidTr="00E574E6">
        <w:trPr>
          <w:trHeight w:val="300"/>
          <w:tblHeader/>
        </w:trPr>
        <w:tc>
          <w:tcPr>
            <w:tcW w:w="2954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Наименование темы</w:t>
            </w:r>
          </w:p>
        </w:tc>
        <w:tc>
          <w:tcPr>
            <w:tcW w:w="3516" w:type="dxa"/>
            <w:gridSpan w:val="3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Контактная работа</w:t>
            </w:r>
          </w:p>
        </w:tc>
        <w:tc>
          <w:tcPr>
            <w:tcW w:w="1798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1511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Всего часов по дисциплине</w:t>
            </w:r>
          </w:p>
        </w:tc>
      </w:tr>
      <w:tr w:rsidR="00754B8D" w:rsidRPr="00754B8D" w:rsidTr="00E574E6">
        <w:trPr>
          <w:trHeight w:val="300"/>
          <w:tblHeader/>
        </w:trPr>
        <w:tc>
          <w:tcPr>
            <w:tcW w:w="2954" w:type="dxa"/>
            <w:vMerge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26" w:type="dxa"/>
            <w:gridSpan w:val="2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Аудиторная работа</w:t>
            </w:r>
          </w:p>
        </w:tc>
        <w:tc>
          <w:tcPr>
            <w:tcW w:w="1490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Контактная СР </w:t>
            </w:r>
            <w:proofErr w:type="gramStart"/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( </w:t>
            </w:r>
            <w:proofErr w:type="gramEnd"/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в </w:t>
            </w:r>
            <w:proofErr w:type="spellStart"/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т.ч</w:t>
            </w:r>
            <w:proofErr w:type="spellEnd"/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. и ЭИОС)</w:t>
            </w:r>
          </w:p>
        </w:tc>
        <w:tc>
          <w:tcPr>
            <w:tcW w:w="1798" w:type="dxa"/>
            <w:vMerge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vMerge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54B8D" w:rsidRPr="00754B8D" w:rsidTr="00E574E6">
        <w:trPr>
          <w:trHeight w:val="300"/>
          <w:tblHeader/>
        </w:trPr>
        <w:tc>
          <w:tcPr>
            <w:tcW w:w="2954" w:type="dxa"/>
            <w:vMerge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11" w:type="dxa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Лекции</w:t>
            </w:r>
          </w:p>
        </w:tc>
        <w:tc>
          <w:tcPr>
            <w:tcW w:w="1115" w:type="dxa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Семинары</w:t>
            </w:r>
          </w:p>
        </w:tc>
        <w:tc>
          <w:tcPr>
            <w:tcW w:w="1490" w:type="dxa"/>
            <w:vMerge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98" w:type="dxa"/>
            <w:vMerge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vMerge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54B8D" w:rsidRPr="00754B8D" w:rsidTr="00E574E6">
        <w:trPr>
          <w:trHeight w:val="500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27</w:t>
            </w:r>
          </w:p>
        </w:tc>
      </w:tr>
      <w:tr w:rsidR="00754B8D" w:rsidRPr="00754B8D" w:rsidTr="00E574E6">
        <w:trPr>
          <w:trHeight w:val="500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Тема 1.1. Математическая модель и ее основные элементы.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</w:tr>
      <w:tr w:rsidR="00754B8D" w:rsidRPr="00754B8D" w:rsidTr="00E574E6">
        <w:trPr>
          <w:trHeight w:val="500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Раздел 2. Использование логических законов при работе с информацией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27</w:t>
            </w:r>
          </w:p>
        </w:tc>
      </w:tr>
      <w:tr w:rsidR="00754B8D" w:rsidRPr="00754B8D" w:rsidTr="00754B8D">
        <w:trPr>
          <w:trHeight w:val="326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Тема 2.1. Логические операции и их свойства. Логические законы.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</w:tr>
      <w:tr w:rsidR="00754B8D" w:rsidRPr="00754B8D" w:rsidTr="00E574E6">
        <w:trPr>
          <w:trHeight w:val="500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27</w:t>
            </w:r>
          </w:p>
        </w:tc>
      </w:tr>
      <w:tr w:rsidR="00754B8D" w:rsidRPr="00754B8D" w:rsidTr="00754B8D">
        <w:trPr>
          <w:trHeight w:val="236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Тема 3.1. Элементы комбинаторики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</w:tr>
      <w:tr w:rsidR="00754B8D" w:rsidRPr="00754B8D" w:rsidTr="00754B8D">
        <w:trPr>
          <w:trHeight w:val="302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lastRenderedPageBreak/>
              <w:t>Раздел 4. Элементы теории вероятностей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sz w:val="18"/>
                <w:szCs w:val="18"/>
              </w:rPr>
              <w:t>27</w:t>
            </w:r>
          </w:p>
        </w:tc>
      </w:tr>
      <w:tr w:rsidR="00754B8D" w:rsidRPr="00754B8D" w:rsidTr="00E574E6">
        <w:trPr>
          <w:trHeight w:val="500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Тема 4.1. Элементы теории вероятностей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</w:tr>
      <w:tr w:rsidR="00754B8D" w:rsidRPr="00754B8D" w:rsidTr="00E574E6">
        <w:trPr>
          <w:trHeight w:val="300"/>
        </w:trPr>
        <w:tc>
          <w:tcPr>
            <w:tcW w:w="295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9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15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490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798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1511" w:type="dxa"/>
            <w:vAlign w:val="center"/>
          </w:tcPr>
          <w:p w:rsidR="00754B8D" w:rsidRPr="00754B8D" w:rsidRDefault="00754B8D" w:rsidP="00754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108</w:t>
            </w:r>
          </w:p>
        </w:tc>
      </w:tr>
    </w:tbl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B8D">
        <w:rPr>
          <w:rFonts w:ascii="Times New Roman" w:hAnsi="Times New Roman"/>
          <w:sz w:val="24"/>
          <w:szCs w:val="24"/>
        </w:rPr>
        <w:t xml:space="preserve">развивающего обучения; проблемного обучения; </w:t>
      </w:r>
      <w:proofErr w:type="gramStart"/>
      <w:r w:rsidRPr="00754B8D">
        <w:rPr>
          <w:rFonts w:ascii="Times New Roman" w:hAnsi="Times New Roman"/>
          <w:sz w:val="24"/>
          <w:szCs w:val="24"/>
        </w:rPr>
        <w:t>проектный</w:t>
      </w:r>
      <w:proofErr w:type="gramEnd"/>
      <w:r w:rsidRPr="00754B8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754B8D">
        <w:rPr>
          <w:rFonts w:ascii="Times New Roman" w:hAnsi="Times New Roman"/>
          <w:sz w:val="24"/>
          <w:szCs w:val="24"/>
        </w:rPr>
        <w:t>case-study</w:t>
      </w:r>
      <w:proofErr w:type="spellEnd"/>
      <w:r w:rsidRPr="00754B8D">
        <w:rPr>
          <w:rFonts w:ascii="Times New Roman" w:hAnsi="Times New Roman"/>
          <w:sz w:val="24"/>
          <w:szCs w:val="24"/>
        </w:rPr>
        <w:t>; исследовательский.</w:t>
      </w:r>
    </w:p>
    <w:p w:rsidR="00754B8D" w:rsidRPr="00754B8D" w:rsidRDefault="00754B8D" w:rsidP="00754B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Style w:val="Table"/>
        <w:tblW w:w="977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754B8D" w:rsidRPr="00754B8D" w:rsidTr="00E574E6">
        <w:trPr>
          <w:trHeight w:val="465"/>
          <w:tblHeader/>
        </w:trPr>
        <w:tc>
          <w:tcPr>
            <w:tcW w:w="452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п</w:t>
            </w:r>
            <w:proofErr w:type="gramEnd"/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340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Виды учебной деятельности </w:t>
            </w:r>
            <w:proofErr w:type="gramStart"/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обучающегося</w:t>
            </w:r>
            <w:proofErr w:type="gramEnd"/>
          </w:p>
        </w:tc>
        <w:tc>
          <w:tcPr>
            <w:tcW w:w="1984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Балл за конкретное задание</w:t>
            </w:r>
          </w:p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Баллы</w:t>
            </w:r>
          </w:p>
        </w:tc>
      </w:tr>
      <w:tr w:rsidR="00754B8D" w:rsidRPr="00754B8D" w:rsidTr="00E574E6">
        <w:trPr>
          <w:trHeight w:val="517"/>
          <w:tblHeader/>
        </w:trPr>
        <w:tc>
          <w:tcPr>
            <w:tcW w:w="452" w:type="dxa"/>
            <w:vMerge/>
          </w:tcPr>
          <w:p w:rsidR="00754B8D" w:rsidRPr="00754B8D" w:rsidRDefault="00754B8D" w:rsidP="00754B8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</w:tcPr>
          <w:p w:rsidR="00754B8D" w:rsidRPr="00754B8D" w:rsidRDefault="00754B8D" w:rsidP="00754B8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39" w:type="dxa"/>
            <w:vMerge/>
          </w:tcPr>
          <w:p w:rsidR="00754B8D" w:rsidRPr="00754B8D" w:rsidRDefault="00754B8D" w:rsidP="00754B8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54B8D" w:rsidRPr="00754B8D" w:rsidRDefault="00754B8D" w:rsidP="00754B8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54B8D" w:rsidRPr="00754B8D" w:rsidRDefault="00754B8D" w:rsidP="00754B8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54B8D" w:rsidRPr="00754B8D" w:rsidRDefault="00754B8D" w:rsidP="00754B8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Минимальный</w:t>
            </w:r>
          </w:p>
        </w:tc>
        <w:tc>
          <w:tcPr>
            <w:tcW w:w="92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Максимальный</w:t>
            </w:r>
          </w:p>
        </w:tc>
      </w:tr>
      <w:tr w:rsidR="00754B8D" w:rsidRPr="00754B8D" w:rsidTr="00754B8D">
        <w:trPr>
          <w:trHeight w:val="268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327" w:type="dxa"/>
            <w:gridSpan w:val="7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754B8D" w:rsidRPr="00754B8D" w:rsidTr="00E574E6">
        <w:trPr>
          <w:trHeight w:val="500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4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ОР.1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-2-1</w:t>
            </w:r>
          </w:p>
        </w:tc>
        <w:tc>
          <w:tcPr>
            <w:tcW w:w="1539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Выполнение контрольной работы</w:t>
            </w:r>
          </w:p>
        </w:tc>
        <w:tc>
          <w:tcPr>
            <w:tcW w:w="198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8-15</w:t>
            </w:r>
          </w:p>
        </w:tc>
        <w:tc>
          <w:tcPr>
            <w:tcW w:w="1276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2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15</w:t>
            </w:r>
          </w:p>
        </w:tc>
      </w:tr>
      <w:tr w:rsidR="00754B8D" w:rsidRPr="00754B8D" w:rsidTr="00754B8D">
        <w:trPr>
          <w:trHeight w:val="119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327" w:type="dxa"/>
            <w:gridSpan w:val="7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Раздел 2. Использование логических законов при работе с информацией</w:t>
            </w:r>
          </w:p>
        </w:tc>
      </w:tr>
      <w:tr w:rsidR="00754B8D" w:rsidRPr="00754B8D" w:rsidTr="00754B8D">
        <w:trPr>
          <w:trHeight w:val="171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4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-2-2</w:t>
            </w:r>
          </w:p>
        </w:tc>
        <w:tc>
          <w:tcPr>
            <w:tcW w:w="1539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Проект</w:t>
            </w:r>
          </w:p>
        </w:tc>
        <w:tc>
          <w:tcPr>
            <w:tcW w:w="198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Проект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20-25</w:t>
            </w:r>
          </w:p>
        </w:tc>
        <w:tc>
          <w:tcPr>
            <w:tcW w:w="1276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2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25</w:t>
            </w:r>
          </w:p>
        </w:tc>
      </w:tr>
      <w:tr w:rsidR="00754B8D" w:rsidRPr="00754B8D" w:rsidTr="00754B8D">
        <w:trPr>
          <w:trHeight w:val="90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327" w:type="dxa"/>
            <w:gridSpan w:val="7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754B8D" w:rsidRPr="00754B8D" w:rsidTr="00E574E6">
        <w:trPr>
          <w:trHeight w:val="500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4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-2-1</w:t>
            </w:r>
          </w:p>
        </w:tc>
        <w:tc>
          <w:tcPr>
            <w:tcW w:w="1539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Выполнение контрольной работы</w:t>
            </w:r>
          </w:p>
        </w:tc>
        <w:tc>
          <w:tcPr>
            <w:tcW w:w="198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8-15</w:t>
            </w:r>
          </w:p>
        </w:tc>
        <w:tc>
          <w:tcPr>
            <w:tcW w:w="1276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2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15</w:t>
            </w:r>
          </w:p>
        </w:tc>
      </w:tr>
      <w:tr w:rsidR="00754B8D" w:rsidRPr="00754B8D" w:rsidTr="00754B8D">
        <w:trPr>
          <w:trHeight w:val="45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327" w:type="dxa"/>
            <w:gridSpan w:val="7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Раздел 4 Элементы теории вероятностей</w:t>
            </w:r>
          </w:p>
        </w:tc>
      </w:tr>
      <w:tr w:rsidR="00754B8D" w:rsidRPr="00754B8D" w:rsidTr="00E574E6">
        <w:trPr>
          <w:trHeight w:val="500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-2-1</w:t>
            </w:r>
          </w:p>
        </w:tc>
        <w:tc>
          <w:tcPr>
            <w:tcW w:w="1539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Выполнение контрольной работы</w:t>
            </w:r>
          </w:p>
        </w:tc>
        <w:tc>
          <w:tcPr>
            <w:tcW w:w="198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Контрольная работа</w:t>
            </w: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9-15</w:t>
            </w:r>
          </w:p>
        </w:tc>
        <w:tc>
          <w:tcPr>
            <w:tcW w:w="1276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2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15</w:t>
            </w:r>
          </w:p>
        </w:tc>
      </w:tr>
      <w:tr w:rsidR="00754B8D" w:rsidRPr="00754B8D" w:rsidTr="00754B8D">
        <w:trPr>
          <w:trHeight w:val="164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39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Зачет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2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30</w:t>
            </w:r>
          </w:p>
        </w:tc>
      </w:tr>
      <w:tr w:rsidR="00754B8D" w:rsidRPr="00754B8D" w:rsidTr="00754B8D">
        <w:trPr>
          <w:trHeight w:val="227"/>
        </w:trPr>
        <w:tc>
          <w:tcPr>
            <w:tcW w:w="452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39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198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920" w:type="dxa"/>
          </w:tcPr>
          <w:p w:rsidR="00754B8D" w:rsidRPr="00754B8D" w:rsidRDefault="00754B8D" w:rsidP="00754B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54B8D"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</w:tr>
    </w:tbl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54B8D" w:rsidRDefault="00754B8D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B8D" w:rsidRPr="00754B8D" w:rsidRDefault="00754B8D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54B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1.Мельников, Е. В. Математический анализ: теория и практика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: в 3 частях : [16+] / Е. В. Мельников, Е. А. Мещеряков. – Омск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Омский государственный университет им. Ф.М. Достоевского (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ОмГУ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), 2019. – Часть 1. – 336 с. – Режим доступа: по подписке. – URL: </w:t>
      </w:r>
      <w:hyperlink r:id="rId21" w:history="1">
        <w:r w:rsidRPr="00754B8D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https://biblioclub.ru/index.php?page=book&amp;id=613842</w:t>
        </w:r>
      </w:hyperlink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 (дата обращения: 28.03.2022). –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.: с. 315-327. – ISBN 978-5-7779-2405-6. - ISBN 978-5-7779-2404-9. – Текст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электронный.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2.Кутузов, А. С. Математический анализ: теория пределов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А. С. Кутузов. – Москва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-Медиа, 2017. – 153 с.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ил. – Режим доступа: по подписке. – URL: </w:t>
      </w:r>
      <w:hyperlink r:id="rId22" w:history="1">
        <w:r w:rsidRPr="00754B8D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https://biblioclub.ru/index.php?page=book&amp;id=471821</w:t>
        </w:r>
      </w:hyperlink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 (дата обращения: 28.03.2022). –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. в кн. – ISBN 978-5-4475-2977-2. – DOI 10.23681/471821. – Текст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электронный.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3.Протасов, Ю. М. Математический анализ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Ю. М. Протасов. – 2-е изд., стер. – Москва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ФЛИНТА, 2017. – 165 с. : граф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схем. – Режим доступа: по подписке. – URL: </w:t>
      </w:r>
      <w:hyperlink r:id="rId23" w:history="1">
        <w:r w:rsidRPr="00754B8D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https://biblioclub.ru/index.php?page=book&amp;id=115118</w:t>
        </w:r>
      </w:hyperlink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 (дата обращения: 28.03.2022). –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. в кн. – ISBN 978-5-9765-1234-4. – Текст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электронный.</w:t>
      </w:r>
    </w:p>
    <w:p w:rsidR="00754B8D" w:rsidRDefault="00754B8D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54B8D" w:rsidRPr="00754B8D" w:rsidRDefault="00754B8D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1. Пушкарёва, Т.П. Основы компьютерной обработки информации: учебное пособие / Т.П. Пушкарёва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университет. - Красноярск: СФУ, 2016. - 180 с.: ил. -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. в кн. - ISBN 978-5-7638-3492-5; То же [Электронный ресурс]. - URL: http://biblioclub.ru/index.php?page=book&amp;id=497475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2.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Гмурман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В.Е. Руководство к решению задач по теории вероятностей и математической статистике. – М.: Высшая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шк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., 2001.- 400с.  </w:t>
      </w:r>
    </w:p>
    <w:p w:rsidR="00754B8D" w:rsidRPr="00754B8D" w:rsidRDefault="00754B8D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54B8D" w:rsidRPr="00754B8D" w:rsidRDefault="00754B8D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54B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54B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1. Елизарова Е.Ю. Компьютерная алгебра. Учебно-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методич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. пособие.- Н. Новгород: НГПУ им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2013,80 с. 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Казнина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О.В. Введение в математику. Учебно-методическое пособие –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: НГПУ, 2011, 72 с.</w:t>
      </w:r>
    </w:p>
    <w:p w:rsidR="00754B8D" w:rsidRPr="00754B8D" w:rsidRDefault="00754B8D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54B8D" w:rsidRPr="00754B8D" w:rsidRDefault="00754B8D" w:rsidP="00754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www.biblioclub.ru</w:t>
      </w: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ЭБС «Университетская библиотека онлайн» 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www.elibrary.ru</w:t>
      </w: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Научная электронная библиотека 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www.ebiblioteka.ru</w:t>
      </w: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Универсальные базы данных изданий  </w:t>
      </w:r>
    </w:p>
    <w:p w:rsidR="00754B8D" w:rsidRPr="00754B8D" w:rsidRDefault="00754B8D" w:rsidP="00754B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www.Mathtype.ru (элементы математической логики) 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54B8D" w:rsidRPr="00754B8D" w:rsidRDefault="00754B8D" w:rsidP="00754B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54B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54B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54B8D" w:rsidRPr="00754B8D" w:rsidRDefault="00754B8D" w:rsidP="00754B8D">
      <w:pPr>
        <w:tabs>
          <w:tab w:val="left" w:pos="6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54B8D" w:rsidRPr="00754B8D" w:rsidRDefault="00754B8D" w:rsidP="00754B8D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видеолекционным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оборудованием для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презентации</w:t>
      </w:r>
      <w:proofErr w:type="gram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,э</w:t>
      </w:r>
      <w:proofErr w:type="gram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лектронной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 доской и выходом в сеть Интернет.</w:t>
      </w:r>
    </w:p>
    <w:p w:rsidR="00754B8D" w:rsidRPr="00754B8D" w:rsidRDefault="00754B8D" w:rsidP="00754B8D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4B8D" w:rsidRPr="00754B8D" w:rsidRDefault="00754B8D" w:rsidP="00754B8D">
      <w:pPr>
        <w:tabs>
          <w:tab w:val="left" w:pos="6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B8D" w:rsidRPr="00754B8D" w:rsidRDefault="00754B8D" w:rsidP="00754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4B8D" w:rsidRPr="00754B8D" w:rsidRDefault="00754B8D" w:rsidP="00754B8D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При изучении студентами дисциплины «</w:t>
      </w:r>
      <w:r w:rsidRPr="00754B8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Методы математической подготовки</w:t>
      </w:r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» используются следующие информационно-коммуникативные образовательные технологии: моделирование изучаемых явлений, презентация  учебных материалов, а также элементы технологий проектного обучения. Для выполнения практических работ необходимы пакеты прикладных программ (Пакет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МойОфис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>LMSMoodle</w:t>
      </w:r>
      <w:proofErr w:type="spellEnd"/>
      <w:r w:rsidRPr="00754B8D">
        <w:rPr>
          <w:rFonts w:ascii="Times New Roman" w:eastAsia="Times New Roman" w:hAnsi="Times New Roman"/>
          <w:sz w:val="24"/>
          <w:szCs w:val="24"/>
          <w:lang w:eastAsia="ru-RU"/>
        </w:rPr>
        <w:t xml:space="preserve">, Интернет браузер и т.д.). </w:t>
      </w:r>
    </w:p>
    <w:p w:rsidR="00DB597C" w:rsidRPr="00754B8D" w:rsidRDefault="00DB597C" w:rsidP="00754B8D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4B8D" w:rsidRPr="00DB597C" w:rsidRDefault="00754B8D" w:rsidP="005F107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26D4" w:rsidRDefault="006A26D4" w:rsidP="006B77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26D4" w:rsidRDefault="006A26D4" w:rsidP="006B77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BC3EE0" w:rsidP="006B77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</w:t>
      </w:r>
      <w:r w:rsidR="003F01B2">
        <w:rPr>
          <w:rFonts w:ascii="Times New Roman" w:eastAsia="Times New Roman" w:hAnsi="Times New Roman"/>
          <w:b/>
          <w:sz w:val="24"/>
          <w:szCs w:val="24"/>
          <w:lang w:eastAsia="ru-RU"/>
        </w:rPr>
        <w:t>Ы ПРАКТИК</w:t>
      </w:r>
    </w:p>
    <w:p w:rsidR="003F01B2" w:rsidRDefault="003F01B2" w:rsidP="006B77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01B2" w:rsidRDefault="00BC3EE0" w:rsidP="006B77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3F01B2" w:rsidRPr="003F01B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3F01B2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="003F01B2" w:rsidRPr="003F01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</w:t>
      </w:r>
      <w:r w:rsidR="003F01B2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3F01B2" w:rsidRPr="003F01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ПРАКТИК</w:t>
      </w:r>
      <w:r w:rsidR="003F01B2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</w:p>
    <w:p w:rsidR="003F01B2" w:rsidRPr="00DB597C" w:rsidRDefault="003F01B2" w:rsidP="00BC3E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C3EE0" w:rsidRPr="00BC3E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  <w:r w:rsidRPr="003F01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7371CA" w:rsidRPr="007371CA" w:rsidRDefault="007371CA" w:rsidP="002063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7371CA" w:rsidRDefault="007371CA" w:rsidP="002063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BC3EE0" w:rsidRPr="00BC3E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((научно-исследовательская работа) получение первичных навыков научно-исследовательской работы) практика</w:t>
      </w:r>
    </w:p>
    <w:p w:rsidR="003F01B2" w:rsidRPr="007371CA" w:rsidRDefault="003F01B2" w:rsidP="002063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3E0200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326C7" w:rsidRPr="003326C7" w:rsidRDefault="003326C7" w:rsidP="009A594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практика - </w:t>
      </w:r>
      <w:r w:rsidRPr="003326C7">
        <w:rPr>
          <w:rFonts w:ascii="Times New Roman" w:hAnsi="Times New Roman"/>
          <w:sz w:val="24"/>
          <w:szCs w:val="24"/>
        </w:rPr>
        <w:t>это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  <w:r w:rsidR="009A5942">
        <w:rPr>
          <w:rFonts w:ascii="Times New Roman" w:hAnsi="Times New Roman"/>
          <w:sz w:val="24"/>
          <w:szCs w:val="24"/>
        </w:rPr>
        <w:t xml:space="preserve"> </w:t>
      </w:r>
      <w:r w:rsidRPr="003326C7">
        <w:rPr>
          <w:rFonts w:ascii="Times New Roman" w:hAnsi="Times New Roman"/>
          <w:bCs/>
          <w:sz w:val="24"/>
          <w:szCs w:val="24"/>
          <w:lang w:eastAsia="ru-RU"/>
        </w:rPr>
        <w:t>Программа практики «</w:t>
      </w:r>
      <w:r w:rsidR="006A26D4" w:rsidRPr="006A26D4">
        <w:rPr>
          <w:rFonts w:ascii="Times New Roman" w:hAnsi="Times New Roman"/>
          <w:bCs/>
          <w:sz w:val="24"/>
          <w:szCs w:val="24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3326C7">
        <w:rPr>
          <w:rFonts w:ascii="Times New Roman" w:hAnsi="Times New Roman"/>
          <w:bCs/>
          <w:sz w:val="24"/>
          <w:szCs w:val="24"/>
          <w:lang w:eastAsia="ru-RU"/>
        </w:rPr>
        <w:t>подготовлена для студентов бакалавров, обучающихся по направлению подготовки 44.03.05 Педагогическое образование (с двумя профилями подготовки), профилю «Биология</w:t>
      </w:r>
      <w:r w:rsidR="00F0489B">
        <w:rPr>
          <w:rFonts w:ascii="Times New Roman" w:hAnsi="Times New Roman"/>
          <w:bCs/>
          <w:sz w:val="24"/>
          <w:szCs w:val="24"/>
          <w:lang w:eastAsia="ru-RU"/>
        </w:rPr>
        <w:t xml:space="preserve"> и Х</w:t>
      </w:r>
      <w:r w:rsidRPr="003326C7">
        <w:rPr>
          <w:rFonts w:ascii="Times New Roman" w:hAnsi="Times New Roman"/>
          <w:bCs/>
          <w:sz w:val="24"/>
          <w:szCs w:val="24"/>
          <w:lang w:eastAsia="ru-RU"/>
        </w:rPr>
        <w:t xml:space="preserve">имия» и учитывает требования ФГОС </w:t>
      </w:r>
      <w:proofErr w:type="gramStart"/>
      <w:r w:rsidRPr="003326C7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3326C7">
        <w:rPr>
          <w:rFonts w:ascii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новым учебным планом.</w:t>
      </w:r>
    </w:p>
    <w:p w:rsidR="003326C7" w:rsidRPr="003326C7" w:rsidRDefault="006A26D4" w:rsidP="003326C7">
      <w:pPr>
        <w:tabs>
          <w:tab w:val="left" w:pos="22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26D4">
        <w:rPr>
          <w:rFonts w:ascii="Times New Roman" w:hAnsi="Times New Roman"/>
          <w:sz w:val="24"/>
          <w:szCs w:val="24"/>
        </w:rPr>
        <w:t xml:space="preserve">Учебная ((научно-исследовательская работа) получение первичных навыков научно-исследовательской работы) практика </w:t>
      </w:r>
      <w:r w:rsidR="003326C7" w:rsidRPr="003326C7">
        <w:rPr>
          <w:rFonts w:ascii="Times New Roman" w:hAnsi="Times New Roman"/>
          <w:sz w:val="24"/>
          <w:szCs w:val="24"/>
        </w:rPr>
        <w:t xml:space="preserve">посвящена общему знакомству с </w:t>
      </w:r>
      <w:r w:rsidR="00D017B3">
        <w:rPr>
          <w:rFonts w:ascii="Times New Roman" w:hAnsi="Times New Roman"/>
          <w:sz w:val="24"/>
          <w:szCs w:val="24"/>
        </w:rPr>
        <w:t>основами научно-исследовательского проектирования</w:t>
      </w:r>
      <w:r w:rsidR="003326C7" w:rsidRPr="003326C7">
        <w:rPr>
          <w:rFonts w:ascii="Times New Roman" w:hAnsi="Times New Roman"/>
          <w:sz w:val="24"/>
          <w:szCs w:val="24"/>
        </w:rPr>
        <w:t xml:space="preserve">. </w:t>
      </w: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3E0200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7371CA" w:rsidRDefault="006A26D4" w:rsidP="009A594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A26D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  <w:r w:rsid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плексного модуля «</w:t>
      </w:r>
      <w:r w:rsidR="009A3E00" w:rsidRPr="009A3E00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Модуль учебно-исследовательской и проектной деятельности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обязательной для изучения студентами. </w:t>
      </w:r>
      <w:r w:rsidRPr="006A26D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  <w:r w:rsidR="00A259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блоку Б</w:t>
      </w:r>
      <w:proofErr w:type="gramStart"/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Обязательная 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часть</w:t>
      </w:r>
      <w:r w:rsid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рамках образовательной программы по направлению подготовки 44.03.05 Педагогическое образование, профилю подготовки «Биология и Химия» и изучается студентами в </w:t>
      </w:r>
      <w:r w:rsidR="009A3E00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на </w:t>
      </w:r>
      <w:r w:rsidR="009A3E00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9A5942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курсе.</w:t>
      </w:r>
    </w:p>
    <w:p w:rsidR="009A5942" w:rsidRPr="009A5942" w:rsidRDefault="009A5942" w:rsidP="009A594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="00503E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503EAF" w:rsidRPr="00503E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 w:rsidR="00503E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503EAF" w:rsidRPr="00503E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((научно-исследовательская работа) получение первичных навыков научно-исследовательской работы) практик</w:t>
      </w:r>
      <w:r w:rsidR="00503E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E81BBF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 w:rsidR="00D017B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ью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="00D017B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 является </w:t>
      </w:r>
      <w:r w:rsidR="00836033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836033" w:rsidRPr="00836033">
        <w:rPr>
          <w:rFonts w:ascii="Times New Roman" w:eastAsia="Times New Roman" w:hAnsi="Times New Roman"/>
          <w:sz w:val="24"/>
          <w:szCs w:val="24"/>
          <w:lang w:eastAsia="ru-RU"/>
        </w:rPr>
        <w:t>акрепление и углубление теоретической подготовки обучающихся</w:t>
      </w:r>
      <w:r w:rsidR="0083603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D017B3">
        <w:rPr>
          <w:rFonts w:ascii="Times New Roman" w:eastAsia="Times New Roman" w:hAnsi="Times New Roman"/>
          <w:sz w:val="24"/>
          <w:szCs w:val="24"/>
          <w:lang w:eastAsia="ru-RU"/>
        </w:rPr>
        <w:t>проектной и научно-исследовательской деятельности</w:t>
      </w:r>
      <w:r w:rsidR="00836033" w:rsidRPr="0083603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приобретение ими практических навыков и овладение компетенциями, опытом профессиональной деятельности.</w:t>
      </w:r>
    </w:p>
    <w:p w:rsidR="007371CA" w:rsidRPr="007371CA" w:rsidRDefault="00E81BBF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</w:t>
      </w:r>
      <w:r w:rsidR="007371CA"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практики являются:</w:t>
      </w:r>
    </w:p>
    <w:p w:rsidR="003326C7" w:rsidRPr="003326C7" w:rsidRDefault="003326C7" w:rsidP="00332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1) способствовать закреплению теоретических знаний, полученных </w:t>
      </w:r>
      <w:proofErr w:type="gramStart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обучающимися</w:t>
      </w:r>
      <w:proofErr w:type="gramEnd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во время аудиторных занятий;</w:t>
      </w:r>
    </w:p>
    <w:p w:rsidR="003326C7" w:rsidRPr="003326C7" w:rsidRDefault="003326C7" w:rsidP="00332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2) способствовать развитию навыков </w:t>
      </w:r>
      <w:r w:rsidR="00D017B3">
        <w:rPr>
          <w:rFonts w:ascii="Times New Roman" w:eastAsia="Times New Roman" w:hAnsi="Times New Roman"/>
          <w:iCs/>
          <w:sz w:val="24"/>
          <w:szCs w:val="24"/>
          <w:lang w:eastAsia="ru-RU"/>
        </w:rPr>
        <w:t>научно-исследовательского проектирования в области профессиональной деятельности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3326C7" w:rsidRPr="003326C7" w:rsidRDefault="003326C7" w:rsidP="00332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3) способствовать формированию навыков наблюдений за природными процессами и явлениями;</w:t>
      </w:r>
    </w:p>
    <w:p w:rsidR="003326C7" w:rsidRPr="003326C7" w:rsidRDefault="003326C7" w:rsidP="00332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4) способствовать освоению методик проведения полевых</w:t>
      </w:r>
      <w:r w:rsidR="00D017B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экспериментальных (лабораторных) 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исследований;</w:t>
      </w:r>
    </w:p>
    <w:p w:rsidR="00D017B3" w:rsidRPr="003326C7" w:rsidRDefault="003326C7" w:rsidP="00D017B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5) создать условия для формирования умений и навыков, необходимых для ведения самостоятельной исследовательской работы с природными </w:t>
      </w:r>
      <w:r w:rsidR="00D017B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живыми и неживыми 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объектами</w:t>
      </w:r>
      <w:r w:rsidR="00D017B3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3326C7" w:rsidRDefault="003326C7" w:rsidP="00332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9560E9" w:rsidRPr="003326C7" w:rsidRDefault="009560E9" w:rsidP="00332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4FF9" w:rsidRPr="00DB597C" w:rsidRDefault="004C4FF9" w:rsidP="005F1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111" w:type="pct"/>
        <w:tblLayout w:type="fixed"/>
        <w:tblLook w:val="0000" w:firstRow="0" w:lastRow="0" w:firstColumn="0" w:lastColumn="0" w:noHBand="0" w:noVBand="0"/>
      </w:tblPr>
      <w:tblGrid>
        <w:gridCol w:w="1072"/>
        <w:gridCol w:w="2865"/>
        <w:gridCol w:w="1133"/>
        <w:gridCol w:w="2597"/>
        <w:gridCol w:w="1062"/>
        <w:gridCol w:w="1488"/>
      </w:tblGrid>
      <w:tr w:rsidR="004C4FF9" w:rsidRPr="00E81BBF" w:rsidTr="0036300D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FF9" w:rsidRPr="00E81BBF" w:rsidRDefault="004C4FF9" w:rsidP="005F10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FF9" w:rsidRPr="00E81BBF" w:rsidRDefault="004C4FF9" w:rsidP="005F10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FF9" w:rsidRPr="00E81BBF" w:rsidRDefault="004C4FF9" w:rsidP="005F10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4FF9" w:rsidRPr="00E81BBF" w:rsidRDefault="004C4FF9" w:rsidP="005F10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FF9" w:rsidRPr="00E81BBF" w:rsidRDefault="004C4FF9" w:rsidP="005F10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4C4FF9" w:rsidRPr="00E81BBF" w:rsidRDefault="004C4FF9" w:rsidP="005F10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4FF9" w:rsidRPr="00E81BBF" w:rsidRDefault="004C4FF9" w:rsidP="005F10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C10131" w:rsidRPr="00E81BBF" w:rsidTr="0036300D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131" w:rsidRPr="00C64228" w:rsidRDefault="00C10131" w:rsidP="00D54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131" w:rsidRPr="00C64228" w:rsidRDefault="00B3697D" w:rsidP="0095261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Демонстрировать</w:t>
            </w:r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системное и </w:t>
            </w:r>
            <w:proofErr w:type="spellStart"/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критическе</w:t>
            </w:r>
            <w:proofErr w:type="spellEnd"/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мышление, знания  </w:t>
            </w:r>
            <w:proofErr w:type="spellStart"/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критерев</w:t>
            </w:r>
            <w:proofErr w:type="spellEnd"/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принципов </w:t>
            </w:r>
            <w:proofErr w:type="spellStart"/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основных информационных технологий для решения профессиональных задач.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</w:t>
            </w:r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аргументированно формировать собственные суждения и оценивать информацию, формулировать результаты научного </w:t>
            </w:r>
            <w:proofErr w:type="gramStart"/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 w:rsidR="009560E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методами анализа профессиональных источников информации с использованием современных цифровых ресурсов и технологи.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131" w:rsidRPr="00C64228" w:rsidRDefault="00C10131" w:rsidP="00956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</w:t>
            </w:r>
            <w:r w:rsidR="009560E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9560E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61D" w:rsidRPr="00C64228" w:rsidRDefault="0095261D" w:rsidP="0095261D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C64228">
              <w:rPr>
                <w:sz w:val="20"/>
                <w:szCs w:val="20"/>
              </w:rPr>
              <w:t xml:space="preserve"> </w:t>
            </w:r>
          </w:p>
          <w:p w:rsidR="0095261D" w:rsidRDefault="0095261D" w:rsidP="0095261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ии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принцип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решения профессиональных задач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95261D" w:rsidRPr="00AE1627" w:rsidRDefault="0095261D" w:rsidP="0095261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C64228">
              <w:rPr>
                <w:sz w:val="20"/>
                <w:szCs w:val="20"/>
              </w:rPr>
              <w:t xml:space="preserve"> </w:t>
            </w:r>
          </w:p>
          <w:p w:rsidR="0095261D" w:rsidRPr="00C64228" w:rsidRDefault="0095261D" w:rsidP="0095261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формулировать результаты научного </w:t>
            </w:r>
            <w:proofErr w:type="gramStart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95261D" w:rsidRPr="00C64228" w:rsidRDefault="0095261D" w:rsidP="0095261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C10131" w:rsidRPr="00C64228" w:rsidRDefault="0095261D" w:rsidP="0095261D">
            <w:pPr>
              <w:pStyle w:val="a8"/>
              <w:spacing w:after="0" w:line="240" w:lineRule="auto"/>
              <w:ind w:left="35" w:firstLine="0"/>
              <w:contextualSpacing/>
              <w:rPr>
                <w:sz w:val="20"/>
              </w:rPr>
            </w:pPr>
            <w:r w:rsidRPr="00C64228">
              <w:rPr>
                <w:sz w:val="20"/>
              </w:rPr>
              <w:t xml:space="preserve">- </w:t>
            </w:r>
            <w:r w:rsidRPr="007069BA">
              <w:rPr>
                <w:sz w:val="20"/>
              </w:rPr>
              <w:t>методами</w:t>
            </w:r>
            <w:r>
              <w:rPr>
                <w:sz w:val="20"/>
              </w:rPr>
              <w:t xml:space="preserve"> </w:t>
            </w:r>
            <w:r w:rsidRPr="007069BA">
              <w:rPr>
                <w:sz w:val="20"/>
              </w:rPr>
              <w:t>анализа источников информации с целью выявления</w:t>
            </w:r>
            <w:r>
              <w:rPr>
                <w:sz w:val="20"/>
              </w:rPr>
              <w:t xml:space="preserve"> достоверных </w:t>
            </w:r>
            <w:r w:rsidRPr="007069BA">
              <w:rPr>
                <w:sz w:val="20"/>
              </w:rPr>
              <w:t xml:space="preserve">суждений </w:t>
            </w:r>
            <w:proofErr w:type="gramStart"/>
            <w:r w:rsidRPr="007069BA">
              <w:rPr>
                <w:sz w:val="20"/>
              </w:rPr>
              <w:t>о</w:t>
            </w:r>
            <w:proofErr w:type="gramEnd"/>
            <w:r w:rsidRPr="007069BA">
              <w:rPr>
                <w:sz w:val="20"/>
              </w:rPr>
              <w:t xml:space="preserve"> </w:t>
            </w:r>
            <w:r>
              <w:rPr>
                <w:sz w:val="20"/>
              </w:rPr>
              <w:t>исследуемом объекте и предмете</w:t>
            </w:r>
            <w:r w:rsidRPr="007069BA">
              <w:rPr>
                <w:sz w:val="20"/>
              </w:rPr>
              <w:t>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0131" w:rsidRPr="00C64228" w:rsidRDefault="00C10131" w:rsidP="00D540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</w:rPr>
              <w:t xml:space="preserve">УК.1.1. </w:t>
            </w:r>
          </w:p>
          <w:p w:rsidR="00C10131" w:rsidRPr="00C64228" w:rsidRDefault="00C10131" w:rsidP="00D540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C10131" w:rsidRPr="00C64228" w:rsidRDefault="00C10131" w:rsidP="00D540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0131" w:rsidRDefault="00C10131" w:rsidP="00C10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2E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практике</w:t>
            </w:r>
          </w:p>
          <w:p w:rsidR="00C10131" w:rsidRDefault="00C10131" w:rsidP="00C10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337293" w:rsidRPr="00532E7C" w:rsidRDefault="00337293" w:rsidP="00C10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C10131" w:rsidRPr="00C64228" w:rsidRDefault="00C10131" w:rsidP="00D54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C10131" w:rsidRPr="00E81BBF" w:rsidTr="0036300D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131" w:rsidRPr="00AD0C15" w:rsidRDefault="009560E9" w:rsidP="00D540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ОР.3</w:t>
            </w:r>
            <w:r w:rsidR="00C10131"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131" w:rsidRPr="00AD0C15" w:rsidRDefault="00B3697D" w:rsidP="00D540E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</w:t>
            </w:r>
            <w:r w:rsidR="0095261D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основы учебно-исследовательской и проектной деятельности;  научно-обоснованные закономерности организации образовательного процесса.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</w:t>
            </w:r>
            <w:r w:rsidR="0095261D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методы анализа педагогической ситуации, профессиональной рефлексии знаний в области учебно-</w:t>
            </w:r>
            <w:proofErr w:type="spellStart"/>
            <w:r w:rsidR="0095261D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="0095261D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 w:rsidR="0095261D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опытом проектирования и осуществления учебно-воспитательного процесса с опорой на знания предметной области и научно-обоснованные закономерности организации образовательного процесса.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131" w:rsidRDefault="00C10131" w:rsidP="00956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</w:t>
            </w:r>
            <w:r w:rsidR="009560E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9560E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869" w:rsidRPr="00C64228" w:rsidRDefault="001B2869" w:rsidP="001B2869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C64228">
              <w:rPr>
                <w:sz w:val="20"/>
                <w:szCs w:val="20"/>
              </w:rPr>
              <w:t xml:space="preserve"> </w:t>
            </w:r>
          </w:p>
          <w:p w:rsidR="001B2869" w:rsidRDefault="001B2869" w:rsidP="001B286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основы учебно-исследователь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и проектной деятельности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1B2869" w:rsidRPr="00AE1627" w:rsidRDefault="001B2869" w:rsidP="001B286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C64228">
              <w:rPr>
                <w:sz w:val="20"/>
                <w:szCs w:val="20"/>
              </w:rPr>
              <w:t xml:space="preserve"> </w:t>
            </w:r>
          </w:p>
          <w:p w:rsidR="001B2869" w:rsidRDefault="001B2869" w:rsidP="001B286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формулировать результаты научного </w:t>
            </w:r>
            <w:proofErr w:type="gramStart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1B2869" w:rsidRPr="00C64228" w:rsidRDefault="001B2869" w:rsidP="001B286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методы анализа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рефлексии знаний в области учебно-</w:t>
            </w:r>
            <w:proofErr w:type="spellStart"/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</w:t>
            </w:r>
          </w:p>
          <w:p w:rsidR="001B2869" w:rsidRPr="00C64228" w:rsidRDefault="001B2869" w:rsidP="001B286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C10131" w:rsidRPr="001B2869" w:rsidRDefault="001B2869" w:rsidP="001B286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опытом учебно-исследовательского </w:t>
            </w:r>
            <w:r w:rsidRPr="001B2869">
              <w:rPr>
                <w:rFonts w:ascii="Times New Roman" w:hAnsi="Times New Roman"/>
                <w:sz w:val="20"/>
              </w:rPr>
              <w:t>проектирования и осуществления</w:t>
            </w:r>
            <w:r>
              <w:rPr>
                <w:rFonts w:ascii="Times New Roman" w:hAnsi="Times New Roman"/>
                <w:sz w:val="20"/>
              </w:rPr>
              <w:t xml:space="preserve"> научно и проектной деятельности</w:t>
            </w:r>
            <w:r w:rsidRPr="001B286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0131" w:rsidRDefault="0095261D" w:rsidP="00D540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ОПК.8.1.</w:t>
            </w:r>
          </w:p>
          <w:p w:rsidR="0095261D" w:rsidRPr="00C64228" w:rsidRDefault="0095261D" w:rsidP="00D540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ОПК.8.2.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0131" w:rsidRPr="00C10131" w:rsidRDefault="00C10131" w:rsidP="00C10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01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C10131" w:rsidRDefault="00C10131" w:rsidP="00C10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01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337293" w:rsidRPr="00532E7C" w:rsidRDefault="00337293" w:rsidP="0033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C10131" w:rsidRPr="0081237B" w:rsidRDefault="00C10131" w:rsidP="00C10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01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</w:tbl>
    <w:p w:rsidR="004C4FF9" w:rsidRDefault="004C4FF9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1BBF" w:rsidRPr="007371CA" w:rsidRDefault="007371CA" w:rsidP="00E81BB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</w:t>
      </w:r>
      <w:r w:rsidR="00503EAF" w:rsidRPr="00503E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((научно-исследовательская работа) получение первичных навыков научно-исследовательской работы) практики</w:t>
      </w:r>
    </w:p>
    <w:p w:rsidR="00A74A6F" w:rsidRPr="00A74A6F" w:rsidRDefault="00A74A6F" w:rsidP="00A74A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A74A6F" w:rsidRPr="00A74A6F" w:rsidRDefault="00A74A6F" w:rsidP="00A74A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>Способ проведение практики:</w:t>
      </w:r>
      <w:r>
        <w:rPr>
          <w:rFonts w:ascii="Times New Roman" w:hAnsi="Times New Roman"/>
          <w:sz w:val="24"/>
          <w:szCs w:val="24"/>
        </w:rPr>
        <w:t xml:space="preserve"> </w:t>
      </w:r>
      <w:r w:rsidR="00503EAF">
        <w:rPr>
          <w:rFonts w:ascii="Times New Roman" w:hAnsi="Times New Roman"/>
          <w:sz w:val="24"/>
          <w:szCs w:val="24"/>
        </w:rPr>
        <w:t xml:space="preserve">стационарный и </w:t>
      </w:r>
      <w:r w:rsidRPr="00A74A6F">
        <w:rPr>
          <w:rFonts w:ascii="Times New Roman" w:hAnsi="Times New Roman"/>
          <w:sz w:val="24"/>
          <w:szCs w:val="24"/>
        </w:rPr>
        <w:t>выездной</w:t>
      </w:r>
      <w:r>
        <w:rPr>
          <w:rFonts w:ascii="Times New Roman" w:hAnsi="Times New Roman"/>
          <w:sz w:val="24"/>
          <w:szCs w:val="24"/>
        </w:rPr>
        <w:t>.</w:t>
      </w:r>
    </w:p>
    <w:p w:rsidR="007371CA" w:rsidRPr="00A74A6F" w:rsidRDefault="007371CA" w:rsidP="005F1071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hAnsi="Times New Roman"/>
          <w:i/>
        </w:rPr>
        <w:tab/>
      </w:r>
      <w:r w:rsidRPr="00A74A6F">
        <w:rPr>
          <w:rFonts w:ascii="Times New Roman" w:hAnsi="Times New Roman"/>
          <w:sz w:val="24"/>
          <w:szCs w:val="24"/>
        </w:rPr>
        <w:t xml:space="preserve"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</w:t>
      </w:r>
      <w:r w:rsidRPr="00A74A6F">
        <w:rPr>
          <w:rFonts w:ascii="Times New Roman" w:hAnsi="Times New Roman"/>
          <w:sz w:val="24"/>
          <w:szCs w:val="24"/>
        </w:rPr>
        <w:lastRenderedPageBreak/>
        <w:t>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7371CA" w:rsidRPr="007371CA" w:rsidRDefault="007371CA" w:rsidP="005F1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1BBF" w:rsidRPr="007371CA" w:rsidRDefault="007371CA" w:rsidP="00E81BB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503EAF" w:rsidRPr="00503E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((научно-исследовательская работа) получение первичных навыков научно-исследовательской работы) практики</w:t>
      </w:r>
    </w:p>
    <w:p w:rsidR="00A74A6F" w:rsidRPr="00A74A6F" w:rsidRDefault="00503EAF" w:rsidP="00A74A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503EAF">
        <w:rPr>
          <w:rFonts w:ascii="Times New Roman" w:hAnsi="Times New Roman"/>
          <w:sz w:val="24"/>
          <w:szCs w:val="24"/>
        </w:rPr>
        <w:t>чебн</w:t>
      </w:r>
      <w:r>
        <w:rPr>
          <w:rFonts w:ascii="Times New Roman" w:hAnsi="Times New Roman"/>
          <w:sz w:val="24"/>
          <w:szCs w:val="24"/>
        </w:rPr>
        <w:t>ая</w:t>
      </w:r>
      <w:r w:rsidRPr="00503EAF">
        <w:rPr>
          <w:rFonts w:ascii="Times New Roman" w:hAnsi="Times New Roman"/>
          <w:sz w:val="24"/>
          <w:szCs w:val="24"/>
        </w:rPr>
        <w:t xml:space="preserve"> ((научно-исследовательская работа) получение первичных навыков научно-исследовательской работы) практик</w:t>
      </w:r>
      <w:r>
        <w:rPr>
          <w:rFonts w:ascii="Times New Roman" w:hAnsi="Times New Roman"/>
          <w:sz w:val="24"/>
          <w:szCs w:val="24"/>
        </w:rPr>
        <w:t>а</w:t>
      </w:r>
      <w:r w:rsidR="00A74A6F" w:rsidRPr="00A74A6F">
        <w:rPr>
          <w:rFonts w:ascii="Times New Roman" w:hAnsi="Times New Roman"/>
          <w:sz w:val="24"/>
          <w:szCs w:val="24"/>
        </w:rPr>
        <w:t xml:space="preserve"> проводится в объеме 2  недели (108 академических часа).</w:t>
      </w:r>
    </w:p>
    <w:p w:rsidR="00A74A6F" w:rsidRPr="00A74A6F" w:rsidRDefault="00A74A6F" w:rsidP="00A74A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Места проведения </w:t>
      </w:r>
      <w:r w:rsidR="00C43A72" w:rsidRPr="00C43A72">
        <w:rPr>
          <w:rFonts w:ascii="Times New Roman" w:hAnsi="Times New Roman"/>
          <w:sz w:val="24"/>
          <w:szCs w:val="24"/>
        </w:rPr>
        <w:t>учебной ((научно-исследовательская работа) получение первичных навыков научно-исследовательской работы) практики</w:t>
      </w:r>
      <w:r w:rsidRPr="00A74A6F">
        <w:rPr>
          <w:rFonts w:ascii="Times New Roman" w:hAnsi="Times New Roman"/>
          <w:sz w:val="24"/>
          <w:szCs w:val="24"/>
        </w:rPr>
        <w:t>:</w:t>
      </w:r>
    </w:p>
    <w:p w:rsidR="00503EAF" w:rsidRDefault="00503EAF" w:rsidP="00A74A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биолого-химический лабораторный комплекс НГПУ им. К. Минина;</w:t>
      </w:r>
    </w:p>
    <w:p w:rsidR="00503EAF" w:rsidRDefault="00503EAF" w:rsidP="00A74A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03EAF">
        <w:rPr>
          <w:rFonts w:ascii="Times New Roman" w:hAnsi="Times New Roman"/>
          <w:sz w:val="24"/>
          <w:szCs w:val="24"/>
        </w:rPr>
        <w:t>Межфакультетск</w:t>
      </w:r>
      <w:r>
        <w:rPr>
          <w:rFonts w:ascii="Times New Roman" w:hAnsi="Times New Roman"/>
          <w:sz w:val="24"/>
          <w:szCs w:val="24"/>
        </w:rPr>
        <w:t>ий технопарк</w:t>
      </w:r>
      <w:r w:rsidRPr="00503EAF">
        <w:rPr>
          <w:rFonts w:ascii="Times New Roman" w:hAnsi="Times New Roman"/>
          <w:sz w:val="24"/>
          <w:szCs w:val="24"/>
        </w:rPr>
        <w:t xml:space="preserve"> универсальных педагогических компетенций и Педагогическ</w:t>
      </w:r>
      <w:r>
        <w:rPr>
          <w:rFonts w:ascii="Times New Roman" w:hAnsi="Times New Roman"/>
          <w:sz w:val="24"/>
          <w:szCs w:val="24"/>
        </w:rPr>
        <w:t>ий технопарк</w:t>
      </w:r>
      <w:r w:rsidRPr="00503E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03EAF">
        <w:rPr>
          <w:rFonts w:ascii="Times New Roman" w:hAnsi="Times New Roman"/>
          <w:sz w:val="24"/>
          <w:szCs w:val="24"/>
        </w:rPr>
        <w:t>Кванториум</w:t>
      </w:r>
      <w:proofErr w:type="spellEnd"/>
      <w:r w:rsidRPr="00503EAF">
        <w:rPr>
          <w:rFonts w:ascii="Times New Roman" w:hAnsi="Times New Roman"/>
          <w:sz w:val="24"/>
          <w:szCs w:val="24"/>
        </w:rPr>
        <w:t xml:space="preserve"> им. М.В. Ломоносова» </w:t>
      </w:r>
      <w:r>
        <w:rPr>
          <w:rFonts w:ascii="Times New Roman" w:hAnsi="Times New Roman"/>
          <w:sz w:val="24"/>
          <w:szCs w:val="24"/>
        </w:rPr>
        <w:t>НГПУ им. К. Минина;</w:t>
      </w:r>
    </w:p>
    <w:p w:rsidR="00A74A6F" w:rsidRPr="00A74A6F" w:rsidRDefault="00A74A6F" w:rsidP="00A74A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74A6F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A74A6F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Pr="00A74A6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74A6F">
        <w:rPr>
          <w:rFonts w:ascii="Times New Roman" w:hAnsi="Times New Roman"/>
          <w:sz w:val="24"/>
          <w:szCs w:val="24"/>
        </w:rPr>
        <w:t>;</w:t>
      </w:r>
    </w:p>
    <w:p w:rsidR="00A74A6F" w:rsidRPr="00A74A6F" w:rsidRDefault="00A74A6F" w:rsidP="00A74A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pacing w:val="8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A74A6F">
        <w:rPr>
          <w:rFonts w:ascii="Times New Roman" w:hAnsi="Times New Roman"/>
          <w:sz w:val="24"/>
          <w:szCs w:val="24"/>
        </w:rPr>
        <w:t>.</w:t>
      </w:r>
    </w:p>
    <w:p w:rsidR="007371CA" w:rsidRPr="007371CA" w:rsidRDefault="007371CA" w:rsidP="005F107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371CA" w:rsidRPr="007371CA" w:rsidRDefault="007371CA" w:rsidP="005F1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</w:t>
      </w:r>
      <w:r w:rsidR="00A74A6F">
        <w:rPr>
          <w:rFonts w:ascii="Times New Roman" w:eastAsia="Times New Roman" w:hAnsi="Times New Roman"/>
          <w:sz w:val="24"/>
          <w:szCs w:val="24"/>
          <w:lang w:eastAsia="ar-SA"/>
        </w:rPr>
        <w:t>редусмотренной учебным планом, г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371CA" w:rsidRPr="007371CA" w:rsidRDefault="007371CA" w:rsidP="005F1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B44DB5" w:rsidRPr="00B44D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((научно-исследовательская работа) получение первичных навыков научно-исследовательской работы) практики</w:t>
      </w:r>
    </w:p>
    <w:p w:rsidR="00B44DB5" w:rsidRDefault="00B44DB5" w:rsidP="005F1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71CA" w:rsidRPr="007371CA" w:rsidRDefault="007371CA" w:rsidP="005F1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</w:t>
      </w:r>
      <w:r w:rsidR="00F06D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рудоемкость учебной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7371CA" w:rsidRPr="007371CA" w:rsidRDefault="007371CA" w:rsidP="005F1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</w:t>
      </w:r>
      <w:r w:rsidR="00B44DB5">
        <w:rPr>
          <w:rFonts w:ascii="Times New Roman" w:eastAsia="Times New Roman" w:hAnsi="Times New Roman"/>
          <w:bCs/>
          <w:sz w:val="24"/>
          <w:szCs w:val="24"/>
          <w:lang w:eastAsia="ru-RU"/>
        </w:rPr>
        <w:t>бной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 w:rsidR="00BA68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BA683C">
        <w:rPr>
          <w:rFonts w:ascii="Times New Roman" w:eastAsia="Times New Roman" w:hAnsi="Times New Roman"/>
          <w:bCs/>
          <w:sz w:val="24"/>
          <w:szCs w:val="24"/>
          <w:lang w:eastAsia="ru-RU"/>
        </w:rPr>
        <w:t>2 недели.</w:t>
      </w:r>
    </w:p>
    <w:p w:rsidR="00BA683C" w:rsidRDefault="00BA683C" w:rsidP="005F1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7593F" w:rsidRPr="0067593F" w:rsidRDefault="007371CA" w:rsidP="00675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практики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89"/>
        <w:gridCol w:w="3600"/>
        <w:gridCol w:w="1162"/>
        <w:gridCol w:w="1305"/>
        <w:gridCol w:w="1017"/>
        <w:gridCol w:w="875"/>
        <w:gridCol w:w="1627"/>
      </w:tblGrid>
      <w:tr w:rsidR="0067593F" w:rsidRPr="0067593F" w:rsidTr="00D540E8">
        <w:trPr>
          <w:trHeight w:val="942"/>
        </w:trPr>
        <w:tc>
          <w:tcPr>
            <w:tcW w:w="58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трудоемкость </w:t>
            </w:r>
          </w:p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67593F" w:rsidRPr="0067593F" w:rsidTr="00D540E8">
        <w:trPr>
          <w:trHeight w:val="1213"/>
        </w:trPr>
        <w:tc>
          <w:tcPr>
            <w:tcW w:w="58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Контактная работа с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руководи-</w:t>
            </w:r>
            <w:proofErr w:type="spell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тру-доем-кость в часах</w:t>
            </w:r>
          </w:p>
        </w:tc>
        <w:tc>
          <w:tcPr>
            <w:tcW w:w="16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67593F" w:rsidRPr="0067593F" w:rsidTr="00D540E8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67593F" w:rsidRPr="0067593F" w:rsidTr="00D540E8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593F" w:rsidRPr="0067593F" w:rsidRDefault="00BD38A3" w:rsidP="0067593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D38A3">
              <w:rPr>
                <w:rFonts w:ascii="Times New Roman" w:hAnsi="Times New Roman"/>
                <w:sz w:val="20"/>
                <w:szCs w:val="20"/>
                <w:lang w:eastAsia="ru-RU"/>
              </w:rPr>
              <w:t>Планирование и организация НИР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293" w:rsidRPr="00337293" w:rsidRDefault="00337293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337293" w:rsidRPr="00337293" w:rsidRDefault="00337293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67593F" w:rsidRPr="0067593F" w:rsidRDefault="0067593F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67593F" w:rsidRPr="0067593F" w:rsidTr="00D540E8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67593F" w:rsidRPr="0067593F" w:rsidTr="00D540E8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593F" w:rsidRPr="0067593F" w:rsidRDefault="00BD38A3" w:rsidP="00675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D38A3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НИР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293" w:rsidRPr="00337293" w:rsidRDefault="00337293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337293" w:rsidRPr="00337293" w:rsidRDefault="00337293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67593F" w:rsidRPr="0067593F" w:rsidRDefault="0067593F" w:rsidP="0033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593F" w:rsidRPr="0067593F" w:rsidTr="00D540E8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67593F" w:rsidRPr="0067593F" w:rsidTr="00D540E8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593F" w:rsidRPr="0067593F" w:rsidRDefault="00BD38A3" w:rsidP="00BD38A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38A3">
              <w:rPr>
                <w:rFonts w:ascii="Times New Roman" w:hAnsi="Times New Roman"/>
                <w:sz w:val="20"/>
                <w:szCs w:val="20"/>
                <w:lang w:eastAsia="ru-RU"/>
              </w:rPr>
              <w:t>Составление отчета о НИР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293" w:rsidRPr="00337293" w:rsidRDefault="00337293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337293" w:rsidRPr="00337293" w:rsidRDefault="00337293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337293" w:rsidRPr="00337293" w:rsidRDefault="00337293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Доклад с презентацией</w:t>
            </w:r>
          </w:p>
          <w:p w:rsidR="0067593F" w:rsidRPr="0067593F" w:rsidRDefault="00337293" w:rsidP="0033729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Зачет</w:t>
            </w:r>
          </w:p>
        </w:tc>
      </w:tr>
      <w:tr w:rsidR="0067593F" w:rsidRPr="0067593F" w:rsidTr="00D540E8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593F" w:rsidRPr="0067593F" w:rsidRDefault="0067593F" w:rsidP="0067593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593F" w:rsidRPr="0067593F" w:rsidRDefault="0067593F" w:rsidP="006759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7593F" w:rsidRPr="0067593F" w:rsidRDefault="0067593F" w:rsidP="006759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28DA" w:rsidRDefault="00F628DA" w:rsidP="00675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1BBF" w:rsidRPr="007371CA" w:rsidRDefault="007371CA" w:rsidP="00E81BB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BD38A3" w:rsidRPr="00BD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((научно-исследовательская работа) получение первичных навыков научно-исследовательской работы) прак</w:t>
      </w:r>
      <w:r w:rsidR="00BD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тике</w:t>
      </w: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D38A3" w:rsidRPr="00BD38A3" w:rsidRDefault="00BD38A3" w:rsidP="00BD38A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D38A3">
        <w:rPr>
          <w:rFonts w:ascii="Times New Roman" w:hAnsi="Times New Roman"/>
          <w:bCs/>
          <w:sz w:val="24"/>
          <w:szCs w:val="24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  <w:r w:rsidRPr="00BD38A3">
        <w:rPr>
          <w:rFonts w:ascii="Times New Roman" w:hAnsi="Times New Roman"/>
          <w:bCs/>
          <w:sz w:val="24"/>
          <w:szCs w:val="24"/>
          <w:lang w:eastAsia="ru-RU"/>
        </w:rPr>
        <w:t xml:space="preserve"> бакалавра предполагает исследовательскую работу, направленную на развитие у студентов способности к самостоятельным теоретическим и практическим суждениям и выводам, формирование умения давать 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BD38A3" w:rsidRPr="00BD38A3" w:rsidRDefault="00BD38A3" w:rsidP="00BD38A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D38A3">
        <w:rPr>
          <w:rFonts w:ascii="Times New Roman" w:hAnsi="Times New Roman"/>
          <w:bCs/>
          <w:sz w:val="24"/>
          <w:szCs w:val="24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  <w:r w:rsidRPr="00BD38A3">
        <w:rPr>
          <w:rFonts w:ascii="Times New Roman" w:hAnsi="Times New Roman"/>
          <w:bCs/>
          <w:sz w:val="24"/>
          <w:szCs w:val="24"/>
          <w:lang w:eastAsia="ru-RU"/>
        </w:rPr>
        <w:t xml:space="preserve"> предполагает как общую программу для всех бакалавров,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бакалаврской работы.</w:t>
      </w:r>
    </w:p>
    <w:p w:rsidR="0067593F" w:rsidRDefault="00BD38A3" w:rsidP="00BD38A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D38A3">
        <w:rPr>
          <w:rFonts w:ascii="Times New Roman" w:hAnsi="Times New Roman"/>
          <w:bCs/>
          <w:sz w:val="24"/>
          <w:szCs w:val="24"/>
          <w:lang w:eastAsia="ru-RU"/>
        </w:rPr>
        <w:t xml:space="preserve"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</w:t>
      </w:r>
      <w:r w:rsidR="00F0489B">
        <w:rPr>
          <w:rFonts w:ascii="Times New Roman" w:hAnsi="Times New Roman"/>
          <w:bCs/>
          <w:sz w:val="24"/>
          <w:szCs w:val="24"/>
          <w:lang w:eastAsia="ru-RU"/>
        </w:rPr>
        <w:t>биолого-</w:t>
      </w:r>
      <w:r w:rsidRPr="00BD38A3">
        <w:rPr>
          <w:rFonts w:ascii="Times New Roman" w:hAnsi="Times New Roman"/>
          <w:bCs/>
          <w:sz w:val="24"/>
          <w:szCs w:val="24"/>
          <w:lang w:eastAsia="ru-RU"/>
        </w:rPr>
        <w:t>химического эксперимента и др.; составляют отчёты по теме или её разделу; выступают с докладом на конференциях. При этом 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студенческих конференциях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направлению.</w:t>
      </w:r>
    </w:p>
    <w:p w:rsidR="00BD38A3" w:rsidRPr="0067593F" w:rsidRDefault="00BD38A3" w:rsidP="00BD38A3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1D178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67593F" w:rsidRPr="0067593F" w:rsidRDefault="0067593F" w:rsidP="006759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759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680"/>
        <w:gridCol w:w="1329"/>
        <w:gridCol w:w="1852"/>
        <w:gridCol w:w="1709"/>
        <w:gridCol w:w="1709"/>
        <w:gridCol w:w="1140"/>
        <w:gridCol w:w="856"/>
        <w:gridCol w:w="820"/>
      </w:tblGrid>
      <w:tr w:rsidR="0067593F" w:rsidRPr="0067593F" w:rsidTr="00D540E8">
        <w:trPr>
          <w:trHeight w:val="600"/>
        </w:trPr>
        <w:tc>
          <w:tcPr>
            <w:tcW w:w="6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7593F" w:rsidRPr="0067593F" w:rsidTr="00D540E8">
        <w:trPr>
          <w:trHeight w:val="300"/>
        </w:trPr>
        <w:tc>
          <w:tcPr>
            <w:tcW w:w="6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7593F" w:rsidRPr="0067593F" w:rsidTr="0036300D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93F" w:rsidRPr="0067593F" w:rsidRDefault="0067593F" w:rsidP="00BD38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D3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D38A3" w:rsidRPr="00BD38A3" w:rsidRDefault="00BD38A3" w:rsidP="00BD3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38A3">
              <w:rPr>
                <w:rFonts w:ascii="Times New Roman" w:hAnsi="Times New Roman"/>
                <w:sz w:val="24"/>
                <w:szCs w:val="24"/>
              </w:rPr>
              <w:t>ОР.1-3-1</w:t>
            </w:r>
          </w:p>
          <w:p w:rsidR="0067593F" w:rsidRPr="0067593F" w:rsidRDefault="00BD38A3" w:rsidP="00BD3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38A3">
              <w:rPr>
                <w:rFonts w:ascii="Times New Roman" w:hAnsi="Times New Roman"/>
                <w:sz w:val="24"/>
                <w:szCs w:val="24"/>
              </w:rPr>
              <w:t>ОР.3-3-1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93F" w:rsidRPr="0067593F" w:rsidRDefault="00337293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BD38A3">
              <w:rPr>
                <w:rFonts w:ascii="Times New Roman" w:hAnsi="Times New Roman"/>
                <w:sz w:val="24"/>
                <w:szCs w:val="24"/>
                <w:lang w:eastAsia="ru-RU"/>
              </w:rPr>
              <w:t>тчет</w:t>
            </w:r>
            <w:r w:rsidR="0067593F" w:rsidRPr="00675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40-70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7593F" w:rsidRPr="0067593F" w:rsidTr="00D540E8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93F" w:rsidRPr="0067593F" w:rsidRDefault="00BD38A3" w:rsidP="00BD38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D38A3" w:rsidRPr="00BD38A3" w:rsidRDefault="00BD38A3" w:rsidP="00BD38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  <w:p w:rsidR="0067593F" w:rsidRPr="0067593F" w:rsidRDefault="00BD38A3" w:rsidP="00BD38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ОР.3-3-1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93F" w:rsidRPr="0067593F" w:rsidRDefault="0067593F" w:rsidP="00675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Подготовка </w:t>
            </w:r>
            <w:r w:rsidR="003372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33729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представление </w:t>
            </w:r>
            <w:r w:rsidRPr="0067593F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научно-исследовательского проекта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7593F" w:rsidRPr="0067593F" w:rsidRDefault="00BD38A3" w:rsidP="00675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исследовательский проект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93F" w:rsidRPr="0067593F" w:rsidRDefault="0067593F" w:rsidP="00675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15-20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93F" w:rsidRPr="0067593F" w:rsidRDefault="0067593F" w:rsidP="00675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593F" w:rsidRPr="0067593F" w:rsidTr="00D540E8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593F" w:rsidRPr="0067593F" w:rsidRDefault="0067593F" w:rsidP="006759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7593F" w:rsidRPr="0067593F" w:rsidRDefault="0067593F" w:rsidP="006759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1BBF" w:rsidRPr="007371CA" w:rsidRDefault="007371CA" w:rsidP="00E81BB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BD38A3" w:rsidRPr="00BD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((научно-исследовательская работа) получение первичных навыков научно-ис</w:t>
      </w:r>
      <w:r w:rsidR="00A659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следовательской работы) практики</w:t>
      </w: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36300D" w:rsidRPr="0036300D" w:rsidRDefault="0036300D" w:rsidP="0036300D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00D">
        <w:rPr>
          <w:rFonts w:ascii="Times New Roman" w:hAnsi="Times New Roman"/>
          <w:bCs/>
          <w:sz w:val="24"/>
          <w:szCs w:val="24"/>
          <w:lang w:eastAsia="ru-RU"/>
        </w:rPr>
        <w:t xml:space="preserve">По итогам учебной полевой практики  - зачет с оценкой, на который студенты </w:t>
      </w:r>
      <w:proofErr w:type="gramStart"/>
      <w:r w:rsidRPr="0036300D">
        <w:rPr>
          <w:rFonts w:ascii="Times New Roman" w:hAnsi="Times New Roman"/>
          <w:bCs/>
          <w:sz w:val="24"/>
          <w:szCs w:val="24"/>
          <w:lang w:eastAsia="ru-RU"/>
        </w:rPr>
        <w:t>предоставляют отчет</w:t>
      </w:r>
      <w:proofErr w:type="gramEnd"/>
      <w:r w:rsidRPr="0036300D">
        <w:rPr>
          <w:rFonts w:ascii="Times New Roman" w:hAnsi="Times New Roman"/>
          <w:bCs/>
          <w:sz w:val="24"/>
          <w:szCs w:val="24"/>
          <w:lang w:eastAsia="ru-RU"/>
        </w:rPr>
        <w:t xml:space="preserve"> по проектному заданию.</w:t>
      </w:r>
    </w:p>
    <w:p w:rsidR="0036300D" w:rsidRPr="0036300D" w:rsidRDefault="0036300D" w:rsidP="0036300D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00D">
        <w:rPr>
          <w:rFonts w:ascii="Times New Roman" w:hAnsi="Times New Roman"/>
          <w:bCs/>
          <w:sz w:val="24"/>
          <w:szCs w:val="24"/>
          <w:lang w:eastAsia="ru-RU"/>
        </w:rPr>
        <w:t>Отчет по практике должен содержать весь материал, собранный и обобщенный по всем пунктам программы учебного этапа практики, включая гербарий, морфологические описания растений, геоботаническое описание фитоценозов, аннотированный список видов, полевой дневник.</w:t>
      </w:r>
    </w:p>
    <w:p w:rsidR="007371CA" w:rsidRPr="007371CA" w:rsidRDefault="007371CA" w:rsidP="005F1071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E81BBF" w:rsidRPr="007371CA" w:rsidRDefault="007371CA" w:rsidP="00E81BB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BD38A3" w:rsidRPr="00BD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((научно-исследовательская работа) получение первичных навыков научно-ис</w:t>
      </w:r>
      <w:r w:rsidR="00A659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следовательской работы) практики</w:t>
      </w:r>
    </w:p>
    <w:p w:rsidR="0036300D" w:rsidRPr="0036300D" w:rsidRDefault="0036300D" w:rsidP="003630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300D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6300D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36300D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6300D" w:rsidRPr="0036300D" w:rsidRDefault="0036300D" w:rsidP="0036300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300D">
        <w:rPr>
          <w:rFonts w:ascii="Times New Roman" w:hAnsi="Times New Roman"/>
          <w:bCs/>
          <w:sz w:val="24"/>
          <w:szCs w:val="24"/>
        </w:rPr>
        <w:t>Форма промежуточного контроля – зачет с оценкой.</w:t>
      </w:r>
    </w:p>
    <w:p w:rsidR="0036300D" w:rsidRPr="0036300D" w:rsidRDefault="0036300D" w:rsidP="003630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300D">
        <w:rPr>
          <w:rFonts w:ascii="Times New Roman" w:hAnsi="Times New Roman"/>
          <w:sz w:val="24"/>
          <w:szCs w:val="24"/>
        </w:rPr>
        <w:t xml:space="preserve">Контроль прохождения </w:t>
      </w:r>
      <w:r w:rsidR="00BD38A3" w:rsidRPr="00BD38A3">
        <w:rPr>
          <w:rFonts w:ascii="Times New Roman" w:hAnsi="Times New Roman"/>
          <w:sz w:val="24"/>
          <w:szCs w:val="24"/>
        </w:rPr>
        <w:t>учебной ((научно-исследовательская работа) получение первичных навыков научно-ис</w:t>
      </w:r>
      <w:r w:rsidR="00BD38A3">
        <w:rPr>
          <w:rFonts w:ascii="Times New Roman" w:hAnsi="Times New Roman"/>
          <w:sz w:val="24"/>
          <w:szCs w:val="24"/>
        </w:rPr>
        <w:t>следовательской работы) практики</w:t>
      </w:r>
      <w:r w:rsidR="00720E71">
        <w:rPr>
          <w:rFonts w:ascii="Times New Roman" w:hAnsi="Times New Roman"/>
          <w:sz w:val="24"/>
          <w:szCs w:val="24"/>
        </w:rPr>
        <w:t xml:space="preserve"> </w:t>
      </w:r>
      <w:r w:rsidRPr="0036300D">
        <w:rPr>
          <w:rFonts w:ascii="Times New Roman" w:hAnsi="Times New Roman"/>
          <w:sz w:val="24"/>
          <w:szCs w:val="24"/>
        </w:rPr>
        <w:t>производится в соответствии с Положением о текущем контроле успеваемости и промежуточной аттестации обучающихся.</w:t>
      </w:r>
      <w:proofErr w:type="gramEnd"/>
    </w:p>
    <w:p w:rsidR="0036300D" w:rsidRPr="0036300D" w:rsidRDefault="0036300D" w:rsidP="003630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36300D">
        <w:rPr>
          <w:rFonts w:ascii="Times New Roman" w:hAnsi="Times New Roman"/>
          <w:sz w:val="24"/>
          <w:szCs w:val="24"/>
        </w:rPr>
        <w:t xml:space="preserve">прохождения </w:t>
      </w:r>
      <w:r w:rsidR="00BD38A3" w:rsidRPr="00BD38A3">
        <w:rPr>
          <w:rFonts w:ascii="Times New Roman" w:hAnsi="Times New Roman"/>
          <w:sz w:val="24"/>
          <w:szCs w:val="24"/>
        </w:rPr>
        <w:t>учебной ((научно-исследовательская работа) получение первичных навыков научно-ис</w:t>
      </w:r>
      <w:r w:rsidR="00BD38A3">
        <w:rPr>
          <w:rFonts w:ascii="Times New Roman" w:hAnsi="Times New Roman"/>
          <w:sz w:val="24"/>
          <w:szCs w:val="24"/>
        </w:rPr>
        <w:t>следовательской работы) практик</w:t>
      </w:r>
      <w:r w:rsidR="00A65974">
        <w:rPr>
          <w:rFonts w:ascii="Times New Roman" w:hAnsi="Times New Roman"/>
          <w:sz w:val="24"/>
          <w:szCs w:val="24"/>
        </w:rPr>
        <w:t>и</w:t>
      </w:r>
      <w:r w:rsidR="00720E71">
        <w:rPr>
          <w:rFonts w:ascii="Times New Roman" w:hAnsi="Times New Roman"/>
          <w:sz w:val="24"/>
          <w:szCs w:val="24"/>
        </w:rPr>
        <w:t xml:space="preserve"> </w:t>
      </w:r>
      <w:r w:rsidRPr="0036300D">
        <w:rPr>
          <w:rFonts w:ascii="Times New Roman" w:hAnsi="Times New Roman"/>
          <w:sz w:val="24"/>
          <w:szCs w:val="24"/>
        </w:rPr>
        <w:t>производится в дискретные временные интервалы руководителем практики в следующих формах:</w:t>
      </w:r>
    </w:p>
    <w:p w:rsidR="0036300D" w:rsidRPr="0036300D" w:rsidRDefault="0036300D" w:rsidP="0036300D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sz w:val="24"/>
          <w:szCs w:val="24"/>
        </w:rPr>
        <w:t>- фиксация посещений экскурсий;</w:t>
      </w:r>
    </w:p>
    <w:p w:rsidR="0036300D" w:rsidRPr="0036300D" w:rsidRDefault="0036300D" w:rsidP="0036300D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sz w:val="24"/>
          <w:szCs w:val="24"/>
        </w:rPr>
        <w:t>- ведение конспекта мероприятий (экскурсий и пр.);</w:t>
      </w:r>
    </w:p>
    <w:p w:rsidR="0036300D" w:rsidRPr="0036300D" w:rsidRDefault="0036300D" w:rsidP="0036300D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sz w:val="24"/>
          <w:szCs w:val="24"/>
        </w:rPr>
        <w:t xml:space="preserve">- выполнение индивидуальных заданий / лабораторных и практических  работ. </w:t>
      </w:r>
    </w:p>
    <w:p w:rsidR="0036300D" w:rsidRPr="0036300D" w:rsidRDefault="0036300D" w:rsidP="0036300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300D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36300D">
        <w:rPr>
          <w:rFonts w:ascii="Times New Roman" w:hAnsi="Times New Roman"/>
          <w:sz w:val="24"/>
          <w:szCs w:val="24"/>
        </w:rPr>
        <w:t xml:space="preserve"> по окончанию </w:t>
      </w:r>
      <w:r w:rsidR="00BD38A3" w:rsidRPr="00BD38A3">
        <w:rPr>
          <w:rFonts w:ascii="Times New Roman" w:hAnsi="Times New Roman"/>
          <w:sz w:val="24"/>
          <w:szCs w:val="24"/>
        </w:rPr>
        <w:t>учебной ((научно-исследовательская работа) получение первичных навыков научно-исследовательско</w:t>
      </w:r>
      <w:r w:rsidR="00BD38A3">
        <w:rPr>
          <w:rFonts w:ascii="Times New Roman" w:hAnsi="Times New Roman"/>
          <w:sz w:val="24"/>
          <w:szCs w:val="24"/>
        </w:rPr>
        <w:t>й работы) практики</w:t>
      </w:r>
      <w:r w:rsidRPr="0036300D">
        <w:rPr>
          <w:rFonts w:ascii="Times New Roman" w:hAnsi="Times New Roman"/>
          <w:sz w:val="24"/>
          <w:szCs w:val="24"/>
        </w:rPr>
        <w:t xml:space="preserve"> проводится в форме защиты отчета по практике. Промежуточный контроль проводится руководителем практики в виде защиты отчета и представления научно-исследовательского проекта.</w:t>
      </w:r>
    </w:p>
    <w:p w:rsidR="007371CA" w:rsidRPr="007371CA" w:rsidRDefault="007371CA" w:rsidP="005F10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Форма </w:t>
      </w:r>
      <w:r w:rsidR="0036300D">
        <w:rPr>
          <w:rFonts w:ascii="Times New Roman" w:eastAsia="Times New Roman" w:hAnsi="Times New Roman"/>
          <w:sz w:val="24"/>
          <w:szCs w:val="24"/>
          <w:lang w:eastAsia="ar-SA"/>
        </w:rPr>
        <w:t>промежуточной аттестации – зачет с оценкой</w:t>
      </w:r>
      <w:r w:rsidRPr="007371CA">
        <w:rPr>
          <w:rFonts w:ascii="Times New Roman" w:eastAsia="Times New Roman" w:hAnsi="Times New Roman"/>
          <w:i/>
          <w:lang w:eastAsia="ar-SA"/>
        </w:rPr>
        <w:t>.</w:t>
      </w:r>
    </w:p>
    <w:p w:rsidR="007371CA" w:rsidRDefault="007371CA" w:rsidP="005F10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F628DA" w:rsidRPr="007371CA" w:rsidRDefault="00F628DA" w:rsidP="005F10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E81BBF" w:rsidRPr="007371CA" w:rsidRDefault="007371CA" w:rsidP="00E81BB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BD38A3" w:rsidRPr="00BD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((научно-исследовательская работа) получение первичных навыков научно-ис</w:t>
      </w:r>
      <w:r w:rsidR="00A659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следовательской работы) практики</w:t>
      </w:r>
    </w:p>
    <w:p w:rsidR="00874A4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74A4F" w:rsidRPr="00F06DD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06DD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F06DD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4A4F" w:rsidRPr="00874A4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74A4F">
        <w:rPr>
          <w:rFonts w:ascii="Times New Roman" w:hAnsi="Times New Roman"/>
          <w:bCs/>
          <w:sz w:val="24"/>
          <w:szCs w:val="24"/>
        </w:rPr>
        <w:t>1. Егошина, И.Л. Методология научных исследований</w:t>
      </w:r>
      <w:proofErr w:type="gramStart"/>
      <w:r w:rsidRPr="00874A4F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74A4F">
        <w:rPr>
          <w:rFonts w:ascii="Times New Roman" w:hAnsi="Times New Roman"/>
          <w:bCs/>
          <w:sz w:val="24"/>
          <w:szCs w:val="24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Pr="00874A4F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74A4F">
        <w:rPr>
          <w:rFonts w:ascii="Times New Roman" w:hAnsi="Times New Roman"/>
          <w:bCs/>
          <w:sz w:val="24"/>
          <w:szCs w:val="24"/>
        </w:rPr>
        <w:t xml:space="preserve"> ПГТУ, 2018. - 148 с. - </w:t>
      </w:r>
      <w:proofErr w:type="spellStart"/>
      <w:r w:rsidRPr="00874A4F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874A4F">
        <w:rPr>
          <w:rFonts w:ascii="Times New Roman" w:hAnsi="Times New Roman"/>
          <w:bCs/>
          <w:sz w:val="24"/>
          <w:szCs w:val="24"/>
        </w:rPr>
        <w:t>.: с. 133 - ISBN 978-5-8158-2005-0</w:t>
      </w:r>
      <w:proofErr w:type="gramStart"/>
      <w:r w:rsidRPr="00874A4F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874A4F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24" w:history="1">
        <w:r w:rsidRPr="009A268D">
          <w:rPr>
            <w:rStyle w:val="afc"/>
            <w:rFonts w:ascii="Times New Roman" w:hAnsi="Times New Roman"/>
            <w:bCs/>
            <w:sz w:val="24"/>
            <w:szCs w:val="24"/>
          </w:rPr>
          <w:t>http://biblioclub.ru/index.php?page=book&amp;id=494307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874A4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74A4F">
        <w:rPr>
          <w:rFonts w:ascii="Times New Roman" w:hAnsi="Times New Roman"/>
          <w:bCs/>
          <w:sz w:val="24"/>
          <w:szCs w:val="24"/>
        </w:rPr>
        <w:t xml:space="preserve">2. Умнов, В. С. Научное исследование: теория и практика / В.С. Умнов, Н.А. </w:t>
      </w:r>
      <w:proofErr w:type="spellStart"/>
      <w:r w:rsidRPr="00874A4F">
        <w:rPr>
          <w:rFonts w:ascii="Times New Roman" w:hAnsi="Times New Roman"/>
          <w:bCs/>
          <w:sz w:val="24"/>
          <w:szCs w:val="24"/>
        </w:rPr>
        <w:t>Самойлик</w:t>
      </w:r>
      <w:proofErr w:type="spellEnd"/>
      <w:r w:rsidRPr="00874A4F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874A4F">
        <w:rPr>
          <w:rFonts w:ascii="Times New Roman" w:hAnsi="Times New Roman"/>
          <w:bCs/>
          <w:sz w:val="24"/>
          <w:szCs w:val="24"/>
        </w:rPr>
        <w:t>Но-</w:t>
      </w:r>
      <w:proofErr w:type="spellStart"/>
      <w:r w:rsidRPr="00874A4F">
        <w:rPr>
          <w:rFonts w:ascii="Times New Roman" w:hAnsi="Times New Roman"/>
          <w:bCs/>
          <w:sz w:val="24"/>
          <w:szCs w:val="24"/>
        </w:rPr>
        <w:t>вокузнецк</w:t>
      </w:r>
      <w:proofErr w:type="spellEnd"/>
      <w:proofErr w:type="gramEnd"/>
      <w:r w:rsidRPr="00874A4F">
        <w:rPr>
          <w:rFonts w:ascii="Times New Roman" w:hAnsi="Times New Roman"/>
          <w:bCs/>
          <w:sz w:val="24"/>
          <w:szCs w:val="24"/>
        </w:rPr>
        <w:t xml:space="preserve">: Кузбасская гос. </w:t>
      </w:r>
      <w:proofErr w:type="spellStart"/>
      <w:r w:rsidRPr="00874A4F">
        <w:rPr>
          <w:rFonts w:ascii="Times New Roman" w:hAnsi="Times New Roman"/>
          <w:bCs/>
          <w:sz w:val="24"/>
          <w:szCs w:val="24"/>
        </w:rPr>
        <w:t>педаг</w:t>
      </w:r>
      <w:proofErr w:type="spellEnd"/>
      <w:r w:rsidRPr="00874A4F">
        <w:rPr>
          <w:rFonts w:ascii="Times New Roman" w:hAnsi="Times New Roman"/>
          <w:bCs/>
          <w:sz w:val="24"/>
          <w:szCs w:val="24"/>
        </w:rPr>
        <w:t>. академия, 2010. – 99 с. То же [Электронный ресурс]. - URL: http://biblioclub.ru/index.php?page=book&amp;id=88691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74A4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74A4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74A4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74A4F" w:rsidRPr="00F06DD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06DDF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874A4F" w:rsidRP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</w:rPr>
        <w:t xml:space="preserve">1. Заграй, Н.П. Организация научных исследований: учебное пособие / Н.П. Заграй, И.А. Кириченко;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университета, 2016. - Ч. 1. - 71 с.: схем. - </w:t>
      </w:r>
      <w:proofErr w:type="spellStart"/>
      <w:r w:rsidRPr="00874A4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74A4F">
        <w:rPr>
          <w:rFonts w:ascii="Times New Roman" w:hAnsi="Times New Roman"/>
          <w:sz w:val="24"/>
          <w:szCs w:val="24"/>
        </w:rPr>
        <w:t>.: с. 63. - ISBN 978-5-9275-1923-1; То же [Электронный ресурс]. - URL: http://biblioclub.ru/index.php?page=book&amp;id=493334</w:t>
      </w:r>
      <w:r>
        <w:rPr>
          <w:rFonts w:ascii="Times New Roman" w:hAnsi="Times New Roman"/>
          <w:sz w:val="24"/>
          <w:szCs w:val="24"/>
        </w:rPr>
        <w:t>.</w:t>
      </w:r>
    </w:p>
    <w:p w:rsidR="00874A4F" w:rsidRP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</w:rPr>
        <w:t xml:space="preserve">2. Исакова, А.И. Научная работа: учебное пособие / А.И. Исакова; Министерство </w:t>
      </w:r>
      <w:proofErr w:type="spellStart"/>
      <w:proofErr w:type="gramStart"/>
      <w:r w:rsidRPr="00874A4F">
        <w:rPr>
          <w:rFonts w:ascii="Times New Roman" w:hAnsi="Times New Roman"/>
          <w:sz w:val="24"/>
          <w:szCs w:val="24"/>
        </w:rPr>
        <w:t>образова-ния</w:t>
      </w:r>
      <w:proofErr w:type="spellEnd"/>
      <w:proofErr w:type="gramEnd"/>
      <w:r w:rsidRPr="00874A4F">
        <w:rPr>
          <w:rFonts w:ascii="Times New Roman" w:hAnsi="Times New Roman"/>
          <w:sz w:val="24"/>
          <w:szCs w:val="24"/>
        </w:rPr>
        <w:t xml:space="preserve"> и науки Российской Федерации, Томский Государственный Университет Систем Управ-</w:t>
      </w:r>
      <w:proofErr w:type="spellStart"/>
      <w:r w:rsidRPr="00874A4F">
        <w:rPr>
          <w:rFonts w:ascii="Times New Roman" w:hAnsi="Times New Roman"/>
          <w:sz w:val="24"/>
          <w:szCs w:val="24"/>
        </w:rPr>
        <w:t>ления</w:t>
      </w:r>
      <w:proofErr w:type="spellEnd"/>
      <w:r w:rsidRPr="00874A4F">
        <w:rPr>
          <w:rFonts w:ascii="Times New Roman" w:hAnsi="Times New Roman"/>
          <w:sz w:val="24"/>
          <w:szCs w:val="24"/>
        </w:rPr>
        <w:t xml:space="preserve"> и Радиоэлектроники (ТУСУР). - Томск: ТУСУР, 2016. - 109 с.: ил. - </w:t>
      </w:r>
      <w:proofErr w:type="spellStart"/>
      <w:r w:rsidRPr="00874A4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74A4F">
        <w:rPr>
          <w:rFonts w:ascii="Times New Roman" w:hAnsi="Times New Roman"/>
          <w:sz w:val="24"/>
          <w:szCs w:val="24"/>
        </w:rPr>
        <w:t>.: с. 104.; То же [Электронный ресурс]. - URL: http://biblioclub.ru/index.php?page=book&amp;id=480807</w:t>
      </w:r>
      <w:r>
        <w:rPr>
          <w:rFonts w:ascii="Times New Roman" w:hAnsi="Times New Roman"/>
          <w:sz w:val="24"/>
          <w:szCs w:val="24"/>
        </w:rPr>
        <w:t>.</w:t>
      </w:r>
    </w:p>
    <w:p w:rsidR="00874A4F" w:rsidRP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</w:rPr>
        <w:t xml:space="preserve">3. </w:t>
      </w:r>
      <w:proofErr w:type="spellStart"/>
      <w:proofErr w:type="gramStart"/>
      <w:r w:rsidRPr="00874A4F">
        <w:rPr>
          <w:rFonts w:ascii="Times New Roman" w:hAnsi="Times New Roman"/>
          <w:sz w:val="24"/>
          <w:szCs w:val="24"/>
        </w:rPr>
        <w:t>Айдаркин</w:t>
      </w:r>
      <w:proofErr w:type="spellEnd"/>
      <w:r w:rsidRPr="00874A4F">
        <w:rPr>
          <w:rFonts w:ascii="Times New Roman" w:hAnsi="Times New Roman"/>
          <w:sz w:val="24"/>
          <w:szCs w:val="24"/>
        </w:rPr>
        <w:t xml:space="preserve">, Е.К. Менеджмент научных исследований в биологии: учебное пособие / Е.К. </w:t>
      </w:r>
      <w:proofErr w:type="spellStart"/>
      <w:r w:rsidRPr="00874A4F">
        <w:rPr>
          <w:rFonts w:ascii="Times New Roman" w:hAnsi="Times New Roman"/>
          <w:sz w:val="24"/>
          <w:szCs w:val="24"/>
        </w:rPr>
        <w:t>Айдаркин</w:t>
      </w:r>
      <w:proofErr w:type="spellEnd"/>
      <w:r w:rsidRPr="00874A4F">
        <w:rPr>
          <w:rFonts w:ascii="Times New Roman" w:hAnsi="Times New Roman"/>
          <w:sz w:val="24"/>
          <w:szCs w:val="24"/>
        </w:rPr>
        <w:t>, М.А. Павловская;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</w:t>
      </w:r>
      <w:proofErr w:type="gramEnd"/>
      <w:r w:rsidRPr="00874A4F">
        <w:rPr>
          <w:rFonts w:ascii="Times New Roman" w:hAnsi="Times New Roman"/>
          <w:sz w:val="24"/>
          <w:szCs w:val="24"/>
        </w:rPr>
        <w:t xml:space="preserve"> - Ростов-на-Дону: Издательство Южного федерального университета, 2015. - 120 с.: ил. - ISBN 978-5-9275-1603-2; То же [Электронный ресурс]. - URL: http://biblioclub.ru/index.php?page=book&amp;id=445244</w:t>
      </w:r>
      <w:r>
        <w:rPr>
          <w:rFonts w:ascii="Times New Roman" w:hAnsi="Times New Roman"/>
          <w:sz w:val="24"/>
          <w:szCs w:val="24"/>
        </w:rPr>
        <w:t>.</w:t>
      </w:r>
    </w:p>
    <w:p w:rsid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</w:rPr>
        <w:t xml:space="preserve">4. Кравцова, Е.Д. Логика и методология научных исследований: учебное пособие / Е.Д. Кравцова, А.Н. </w:t>
      </w:r>
      <w:proofErr w:type="spellStart"/>
      <w:r w:rsidRPr="00874A4F">
        <w:rPr>
          <w:rFonts w:ascii="Times New Roman" w:hAnsi="Times New Roman"/>
          <w:sz w:val="24"/>
          <w:szCs w:val="24"/>
        </w:rPr>
        <w:t>Городищева</w:t>
      </w:r>
      <w:proofErr w:type="spellEnd"/>
      <w:r w:rsidRPr="00874A4F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</w:t>
      </w:r>
      <w:proofErr w:type="spellStart"/>
      <w:proofErr w:type="gramStart"/>
      <w:r w:rsidRPr="00874A4F">
        <w:rPr>
          <w:rFonts w:ascii="Times New Roman" w:hAnsi="Times New Roman"/>
          <w:sz w:val="24"/>
          <w:szCs w:val="24"/>
        </w:rPr>
        <w:t>Федера-ции</w:t>
      </w:r>
      <w:proofErr w:type="spellEnd"/>
      <w:proofErr w:type="gramEnd"/>
      <w:r w:rsidRPr="00874A4F">
        <w:rPr>
          <w:rFonts w:ascii="Times New Roman" w:hAnsi="Times New Roman"/>
          <w:sz w:val="24"/>
          <w:szCs w:val="24"/>
        </w:rPr>
        <w:t xml:space="preserve">, Сибирский Федеральный университет. - Красноярск: </w:t>
      </w:r>
      <w:proofErr w:type="gramStart"/>
      <w:r w:rsidRPr="00874A4F">
        <w:rPr>
          <w:rFonts w:ascii="Times New Roman" w:hAnsi="Times New Roman"/>
          <w:sz w:val="24"/>
          <w:szCs w:val="24"/>
        </w:rPr>
        <w:t>Сибирский</w:t>
      </w:r>
      <w:proofErr w:type="gramEnd"/>
      <w:r w:rsidRPr="00874A4F">
        <w:rPr>
          <w:rFonts w:ascii="Times New Roman" w:hAnsi="Times New Roman"/>
          <w:sz w:val="24"/>
          <w:szCs w:val="24"/>
        </w:rPr>
        <w:t xml:space="preserve"> федеральный </w:t>
      </w:r>
      <w:proofErr w:type="spellStart"/>
      <w:r w:rsidRPr="00874A4F">
        <w:rPr>
          <w:rFonts w:ascii="Times New Roman" w:hAnsi="Times New Roman"/>
          <w:sz w:val="24"/>
          <w:szCs w:val="24"/>
        </w:rPr>
        <w:t>универ-ситет</w:t>
      </w:r>
      <w:proofErr w:type="spellEnd"/>
      <w:r w:rsidRPr="00874A4F">
        <w:rPr>
          <w:rFonts w:ascii="Times New Roman" w:hAnsi="Times New Roman"/>
          <w:sz w:val="24"/>
          <w:szCs w:val="24"/>
        </w:rPr>
        <w:t xml:space="preserve">, 2014. - 168 с.: табл., схем. - ISBN 978-5-7638-2946-4; То же [Электронный ресурс]. - URL: </w:t>
      </w:r>
      <w:hyperlink r:id="rId25" w:history="1">
        <w:r w:rsidRPr="009A268D">
          <w:rPr>
            <w:rStyle w:val="afc"/>
            <w:rFonts w:ascii="Times New Roman" w:hAnsi="Times New Roman"/>
            <w:sz w:val="24"/>
            <w:szCs w:val="24"/>
          </w:rPr>
          <w:t>http://biblioclub.ru/index.php?page=book&amp;id=364559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74A4F" w:rsidRPr="00F06DD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06DDF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12.3. Перечень ресурсов информационно-телекоммуникационной сети «Интернет», необходимых для освоения</w:t>
      </w:r>
      <w:r w:rsidRPr="00F06D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06DDF">
        <w:rPr>
          <w:rFonts w:ascii="Times New Roman" w:hAnsi="Times New Roman"/>
          <w:bCs/>
          <w:i/>
          <w:iCs/>
          <w:sz w:val="24"/>
          <w:szCs w:val="24"/>
          <w:lang w:eastAsia="ru-RU"/>
        </w:rPr>
        <w:t>практики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1.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http://elibrary.ru/defaultx.asp Научная библиотека 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2.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https://ru.wikipedia.org/wiki/Википедия 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3.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http://dic.academic.ru Словари и энциклопедии на Академике 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4.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http://nrc.edu.ru/est  – электронный учебник 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Аруцев</w:t>
      </w:r>
      <w:proofErr w:type="spell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А.А. и др. «Концепции 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 xml:space="preserve">          современного естествознания».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5.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http://www.i-u.ru/biblio/archive/naydishev_koncepcija/06.aspx - электронный учебник 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Найдыш</w:t>
      </w:r>
      <w:proofErr w:type="spell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В.М. «Концепции современного естествознания».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6.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>http://www.limm.mgimo.ru/science/ - курс лекций профессора МГИМО А.К. Иванова-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Шиц</w:t>
      </w:r>
      <w:proofErr w:type="spell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«Концепции современного естествознания или Вселенная, жизнь, разум».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7.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http://www.philosophy.ru/edu/ref/kse/siparov/ - курс лекций С.В. 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Сипарова</w:t>
      </w:r>
      <w:proofErr w:type="spell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«Концепции современного естествознания».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8.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http://www.naturalscience.ru  – сайт, посвященный вопросам естествознания 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9.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>http://www.college.ru  – сайт, содержащий открытые учебники по естественнонаучным дисциплинам.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10.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>http://www.macroevolution.narod.ru - сайт, посвященный вопросам эволюции.</w:t>
      </w:r>
    </w:p>
    <w:p w:rsidR="00874A4F" w:rsidRPr="00874A4F" w:rsidRDefault="00874A4F" w:rsidP="00874A4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11.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>http://video.yandex.ru/users/rusdmtry/view/34/ - видеозапись лекции Н. Левашова «</w:t>
      </w:r>
      <w:proofErr w:type="gramStart"/>
      <w:r w:rsidRPr="00874A4F">
        <w:rPr>
          <w:rFonts w:ascii="Times New Roman" w:hAnsi="Times New Roman"/>
          <w:sz w:val="24"/>
          <w:szCs w:val="24"/>
          <w:lang w:eastAsia="ru-RU"/>
        </w:rPr>
        <w:t>Кон-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цепция</w:t>
      </w:r>
      <w:proofErr w:type="spellEnd"/>
      <w:proofErr w:type="gram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естествознания на современном этапе».</w:t>
      </w: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4A4F" w:rsidRDefault="00874A4F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D540E8" w:rsidRPr="00D540E8" w:rsidRDefault="00D540E8" w:rsidP="00D540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540E8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D540E8" w:rsidRPr="00D540E8" w:rsidRDefault="00D540E8" w:rsidP="00D540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540E8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 xml:space="preserve">Фонд оценочных средств оформляется </w:t>
      </w:r>
      <w:proofErr w:type="gramStart"/>
      <w:r w:rsidRPr="00D540E8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D540E8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371CA" w:rsidRPr="007371CA" w:rsidRDefault="007371CA" w:rsidP="005F10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371CA" w:rsidRPr="007371CA" w:rsidRDefault="007371CA" w:rsidP="005F1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BD38A3" w:rsidRPr="00BD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((научно-исследовательская работа) получение первичных навыков научно-ис</w:t>
      </w:r>
      <w:r w:rsidR="00A659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следовательской работы)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D540E8" w:rsidRDefault="00D540E8" w:rsidP="00D540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40E8" w:rsidRPr="00F06DDF" w:rsidRDefault="00D540E8" w:rsidP="00D540E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06D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D540E8" w:rsidRPr="00D540E8" w:rsidRDefault="00D540E8" w:rsidP="00D540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Интернет браузер, "Пакет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MS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", 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Project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Professional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>Антиплагиат</w:t>
      </w:r>
      <w:proofErr w:type="spellEnd"/>
    </w:p>
    <w:p w:rsidR="00D540E8" w:rsidRDefault="00D540E8" w:rsidP="00D540E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40E8" w:rsidRPr="00F06DDF" w:rsidRDefault="00D540E8" w:rsidP="00D540E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06D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D540E8" w:rsidRPr="00D540E8" w:rsidRDefault="00D540E8" w:rsidP="00D540E8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hAnsi="Times New Roman"/>
          <w:sz w:val="24"/>
          <w:szCs w:val="24"/>
        </w:rPr>
        <w:t>1.Поисковыесистемы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40E8">
        <w:rPr>
          <w:rFonts w:ascii="Times New Roman" w:hAnsi="Times New Roman"/>
          <w:sz w:val="24"/>
          <w:szCs w:val="24"/>
          <w:lang w:val="en-US"/>
        </w:rPr>
        <w:t>google</w:t>
      </w:r>
      <w:proofErr w:type="spellEnd"/>
      <w:r w:rsidRPr="00D54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540E8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</w:p>
    <w:p w:rsidR="00D540E8" w:rsidRPr="00D540E8" w:rsidRDefault="00D540E8" w:rsidP="00D540E8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hAnsi="Times New Roman"/>
          <w:sz w:val="24"/>
          <w:szCs w:val="24"/>
        </w:rPr>
        <w:t>2. Система «</w:t>
      </w:r>
      <w:proofErr w:type="spellStart"/>
      <w:r w:rsidRPr="00D540E8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D540E8">
        <w:rPr>
          <w:rFonts w:ascii="Times New Roman" w:hAnsi="Times New Roman"/>
          <w:sz w:val="24"/>
          <w:szCs w:val="24"/>
        </w:rPr>
        <w:t xml:space="preserve">. ВУЗ» </w:t>
      </w:r>
      <w:hyperlink r:id="rId26" w:history="1">
        <w:r w:rsidRPr="00D540E8">
          <w:rPr>
            <w:rFonts w:ascii="Times New Roman" w:hAnsi="Times New Roman"/>
            <w:color w:val="0000FF"/>
            <w:sz w:val="24"/>
            <w:szCs w:val="24"/>
            <w:u w:val="single"/>
          </w:rPr>
          <w:t>http://mininuniver.antiplagiat.ru/index.aspx</w:t>
        </w:r>
      </w:hyperlink>
    </w:p>
    <w:p w:rsidR="00D540E8" w:rsidRPr="00D540E8" w:rsidRDefault="00D540E8" w:rsidP="00D540E8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hAnsi="Times New Roman"/>
          <w:sz w:val="24"/>
          <w:szCs w:val="24"/>
        </w:rPr>
        <w:t>3.www.biblioclub.ru - Электронная библиотечная система «Университетская ЭБС -</w:t>
      </w:r>
      <w:proofErr w:type="spellStart"/>
      <w:r w:rsidRPr="00D540E8">
        <w:rPr>
          <w:rFonts w:ascii="Times New Roman" w:hAnsi="Times New Roman"/>
          <w:sz w:val="24"/>
          <w:szCs w:val="24"/>
        </w:rPr>
        <w:t>onlaine</w:t>
      </w:r>
      <w:proofErr w:type="spellEnd"/>
      <w:r w:rsidRPr="00D540E8">
        <w:rPr>
          <w:rFonts w:ascii="Times New Roman" w:hAnsi="Times New Roman"/>
          <w:sz w:val="24"/>
          <w:szCs w:val="24"/>
        </w:rPr>
        <w:t>» по тематике охватывает всю область гуманитарных знаний и предназначена для использования в процессе обучения в высшей школе, как студентами преподавателями, так и специалистами гуманитариями.</w:t>
      </w:r>
    </w:p>
    <w:p w:rsidR="00D540E8" w:rsidRPr="00D540E8" w:rsidRDefault="00D540E8" w:rsidP="00D540E8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hAnsi="Times New Roman"/>
          <w:sz w:val="24"/>
          <w:szCs w:val="24"/>
        </w:rPr>
        <w:t xml:space="preserve">4. </w:t>
      </w:r>
      <w:hyperlink r:id="rId27" w:history="1">
        <w:r w:rsidRPr="00D540E8">
          <w:rPr>
            <w:rFonts w:ascii="Times New Roman" w:hAnsi="Times New Roman"/>
            <w:color w:val="0000FF"/>
            <w:sz w:val="24"/>
            <w:szCs w:val="24"/>
            <w:u w:val="single"/>
          </w:rPr>
          <w:t>http://www.iqlib.ru</w:t>
        </w:r>
      </w:hyperlink>
      <w:r w:rsidRPr="00D540E8">
        <w:rPr>
          <w:rFonts w:ascii="Times New Roman" w:hAnsi="Times New Roman"/>
          <w:sz w:val="24"/>
          <w:szCs w:val="24"/>
        </w:rPr>
        <w:t xml:space="preserve"> - Интернет-библиотека образовательных изданий, в </w:t>
      </w:r>
      <w:proofErr w:type="gramStart"/>
      <w:r w:rsidRPr="00D540E8">
        <w:rPr>
          <w:rFonts w:ascii="Times New Roman" w:hAnsi="Times New Roman"/>
          <w:sz w:val="24"/>
          <w:szCs w:val="24"/>
        </w:rPr>
        <w:t>которой</w:t>
      </w:r>
      <w:proofErr w:type="gramEnd"/>
      <w:r w:rsidRPr="00D540E8">
        <w:rPr>
          <w:rFonts w:ascii="Times New Roman" w:hAnsi="Times New Roman"/>
          <w:sz w:val="24"/>
          <w:szCs w:val="24"/>
        </w:rPr>
        <w:t xml:space="preserve"> собраны электронные учебники, справочные и учебные пособия.</w:t>
      </w:r>
    </w:p>
    <w:p w:rsidR="007371CA" w:rsidRPr="007371CA" w:rsidRDefault="007371CA" w:rsidP="005F107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371CA" w:rsidRDefault="007371CA" w:rsidP="005F107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BD38A3" w:rsidRPr="00BD38A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((научно-исследовательская работа) получение первичных навыков научно-ис</w:t>
      </w:r>
      <w:r w:rsidR="00A6597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следовательской работы) практики</w:t>
      </w:r>
    </w:p>
    <w:p w:rsidR="00D540E8" w:rsidRPr="00D540E8" w:rsidRDefault="00D540E8" w:rsidP="00D540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D540E8">
        <w:rPr>
          <w:rFonts w:eastAsia="Times New Roman" w:cs="Calibri"/>
          <w:sz w:val="19"/>
          <w:szCs w:val="19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 </w:t>
      </w:r>
      <w:r w:rsidRPr="00D540E8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:rsidR="00D540E8" w:rsidRPr="00D540E8" w:rsidRDefault="00D540E8" w:rsidP="00F672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540E8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874A4F" w:rsidRDefault="00874A4F" w:rsidP="003F01B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4A4F" w:rsidRDefault="00874A4F" w:rsidP="003F01B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01B2" w:rsidRDefault="00BC3EE0" w:rsidP="003F01B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3F01B2" w:rsidRPr="003F01B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720E71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3F01B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3F01B2" w:rsidRPr="003F01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</w:t>
      </w:r>
      <w:r w:rsidR="003F01B2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3F01B2" w:rsidRPr="003F01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ПРАКТИК</w:t>
      </w:r>
      <w:r w:rsidR="003F01B2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</w:p>
    <w:p w:rsidR="00F672F9" w:rsidRDefault="003F01B2" w:rsidP="006A26D4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F672F9" w:rsidRPr="00F672F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Производственная (научно-исследовательская </w:t>
      </w:r>
      <w:proofErr w:type="gramEnd"/>
    </w:p>
    <w:p w:rsidR="003F01B2" w:rsidRPr="00DB597C" w:rsidRDefault="00F672F9" w:rsidP="006A26D4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F672F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работа) практика</w:t>
      </w:r>
      <w:r w:rsidR="003F01B2" w:rsidRPr="003F01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proofErr w:type="gramEnd"/>
    </w:p>
    <w:p w:rsidR="003F01B2" w:rsidRPr="007371CA" w:rsidRDefault="003F01B2" w:rsidP="003F01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A2598A" w:rsidRPr="007371CA" w:rsidRDefault="00A2598A" w:rsidP="00A2598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2E3E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  <w:proofErr w:type="gramEnd"/>
    </w:p>
    <w:p w:rsidR="00A2598A" w:rsidRDefault="00A2598A" w:rsidP="00A2598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F672F9" w:rsidRPr="00F672F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(научно-исследовательская работа) практика</w:t>
      </w:r>
    </w:p>
    <w:p w:rsidR="00BC3EE0" w:rsidRPr="007371CA" w:rsidRDefault="00BC3EE0" w:rsidP="00A2598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672F9" w:rsidRPr="003326C7" w:rsidRDefault="00F506DA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  <w:r w:rsidR="00F672F9" w:rsidRPr="003326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практика - </w:t>
      </w:r>
      <w:r w:rsidR="00F672F9" w:rsidRPr="003326C7">
        <w:rPr>
          <w:rFonts w:ascii="Times New Roman" w:hAnsi="Times New Roman"/>
          <w:sz w:val="24"/>
          <w:szCs w:val="24"/>
        </w:rPr>
        <w:t xml:space="preserve">это практика по получению </w:t>
      </w:r>
      <w:r>
        <w:rPr>
          <w:rFonts w:ascii="Times New Roman" w:hAnsi="Times New Roman"/>
          <w:sz w:val="24"/>
          <w:szCs w:val="24"/>
        </w:rPr>
        <w:t>опыта профессиональной деятельности</w:t>
      </w:r>
      <w:r w:rsidR="00F672F9" w:rsidRPr="003326C7">
        <w:rPr>
          <w:rFonts w:ascii="Times New Roman" w:hAnsi="Times New Roman"/>
          <w:sz w:val="24"/>
          <w:szCs w:val="24"/>
        </w:rPr>
        <w:t xml:space="preserve">, в том числе первичных умений и навыков </w:t>
      </w:r>
      <w:r>
        <w:rPr>
          <w:rFonts w:ascii="Times New Roman" w:hAnsi="Times New Roman"/>
          <w:sz w:val="24"/>
          <w:szCs w:val="24"/>
        </w:rPr>
        <w:t xml:space="preserve">в проектной и </w:t>
      </w:r>
      <w:r w:rsidR="00F672F9" w:rsidRPr="003326C7">
        <w:rPr>
          <w:rFonts w:ascii="Times New Roman" w:hAnsi="Times New Roman"/>
          <w:sz w:val="24"/>
          <w:szCs w:val="24"/>
        </w:rPr>
        <w:t>научно-исследовательской деятельности.</w:t>
      </w:r>
      <w:r w:rsidR="00F672F9">
        <w:rPr>
          <w:rFonts w:ascii="Times New Roman" w:hAnsi="Times New Roman"/>
          <w:sz w:val="24"/>
          <w:szCs w:val="24"/>
        </w:rPr>
        <w:t xml:space="preserve"> </w:t>
      </w:r>
      <w:r w:rsidR="00F672F9" w:rsidRPr="003326C7">
        <w:rPr>
          <w:rFonts w:ascii="Times New Roman" w:hAnsi="Times New Roman"/>
          <w:bCs/>
          <w:sz w:val="24"/>
          <w:szCs w:val="24"/>
          <w:lang w:eastAsia="ru-RU"/>
        </w:rPr>
        <w:t>Программа практики «</w:t>
      </w:r>
      <w:r w:rsidR="00723490" w:rsidRPr="00723490">
        <w:rPr>
          <w:rFonts w:ascii="Times New Roman" w:hAnsi="Times New Roman"/>
          <w:bCs/>
          <w:sz w:val="24"/>
          <w:szCs w:val="24"/>
          <w:lang w:eastAsia="ru-RU"/>
        </w:rPr>
        <w:t>Производственная (научно-исследовательская работа) практика</w:t>
      </w:r>
      <w:r w:rsidR="00F672F9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="00F672F9" w:rsidRPr="003326C7">
        <w:rPr>
          <w:rFonts w:ascii="Times New Roman" w:hAnsi="Times New Roman"/>
          <w:bCs/>
          <w:sz w:val="24"/>
          <w:szCs w:val="24"/>
          <w:lang w:eastAsia="ru-RU"/>
        </w:rPr>
        <w:t>подготовлена для студентов бакалавров, обучающихся по направлению подготовки 44.03.05 Педагогическое образование (с двумя профилями подготовки), про</w:t>
      </w:r>
      <w:r w:rsidR="00F0489B">
        <w:rPr>
          <w:rFonts w:ascii="Times New Roman" w:hAnsi="Times New Roman"/>
          <w:bCs/>
          <w:sz w:val="24"/>
          <w:szCs w:val="24"/>
          <w:lang w:eastAsia="ru-RU"/>
        </w:rPr>
        <w:t>филю «Биология и Х</w:t>
      </w:r>
      <w:r w:rsidR="00F672F9" w:rsidRPr="003326C7">
        <w:rPr>
          <w:rFonts w:ascii="Times New Roman" w:hAnsi="Times New Roman"/>
          <w:bCs/>
          <w:sz w:val="24"/>
          <w:szCs w:val="24"/>
          <w:lang w:eastAsia="ru-RU"/>
        </w:rPr>
        <w:t xml:space="preserve">имия» и учитывает требования ФГОС </w:t>
      </w:r>
      <w:proofErr w:type="gramStart"/>
      <w:r w:rsidR="00F672F9" w:rsidRPr="003326C7">
        <w:rPr>
          <w:rFonts w:ascii="Times New Roman" w:hAnsi="Times New Roman"/>
          <w:bCs/>
          <w:sz w:val="24"/>
          <w:szCs w:val="24"/>
          <w:lang w:eastAsia="ru-RU"/>
        </w:rPr>
        <w:t>ВО</w:t>
      </w:r>
      <w:proofErr w:type="gramEnd"/>
      <w:r w:rsidR="00F672F9" w:rsidRPr="003326C7">
        <w:rPr>
          <w:rFonts w:ascii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новым учебным планом.</w:t>
      </w:r>
    </w:p>
    <w:p w:rsidR="00F672F9" w:rsidRPr="003326C7" w:rsidRDefault="00723490" w:rsidP="00F672F9">
      <w:pPr>
        <w:tabs>
          <w:tab w:val="left" w:pos="22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3490">
        <w:rPr>
          <w:rFonts w:ascii="Times New Roman" w:hAnsi="Times New Roman"/>
          <w:sz w:val="24"/>
          <w:szCs w:val="24"/>
        </w:rPr>
        <w:t>Производственная (научно-исследовательская работа) практика</w:t>
      </w:r>
      <w:r w:rsidR="00F672F9" w:rsidRPr="006A26D4">
        <w:rPr>
          <w:rFonts w:ascii="Times New Roman" w:hAnsi="Times New Roman"/>
          <w:sz w:val="24"/>
          <w:szCs w:val="24"/>
        </w:rPr>
        <w:t xml:space="preserve"> </w:t>
      </w:r>
      <w:r w:rsidR="00F672F9" w:rsidRPr="003326C7">
        <w:rPr>
          <w:rFonts w:ascii="Times New Roman" w:hAnsi="Times New Roman"/>
          <w:sz w:val="24"/>
          <w:szCs w:val="24"/>
        </w:rPr>
        <w:t xml:space="preserve">посвящена общему знакомству с </w:t>
      </w:r>
      <w:r w:rsidR="00F672F9">
        <w:rPr>
          <w:rFonts w:ascii="Times New Roman" w:hAnsi="Times New Roman"/>
          <w:sz w:val="24"/>
          <w:szCs w:val="24"/>
        </w:rPr>
        <w:t>основами научно-исследовательского проектирования</w:t>
      </w:r>
      <w:r w:rsidR="00F61FBD">
        <w:rPr>
          <w:rFonts w:ascii="Times New Roman" w:hAnsi="Times New Roman"/>
          <w:sz w:val="24"/>
          <w:szCs w:val="24"/>
        </w:rPr>
        <w:t xml:space="preserve"> в условиях </w:t>
      </w:r>
      <w:proofErr w:type="spellStart"/>
      <w:r w:rsidR="00F61FBD">
        <w:rPr>
          <w:rFonts w:ascii="Times New Roman" w:hAnsi="Times New Roman"/>
          <w:sz w:val="24"/>
          <w:szCs w:val="24"/>
        </w:rPr>
        <w:t>професиональной</w:t>
      </w:r>
      <w:proofErr w:type="spellEnd"/>
      <w:r w:rsidR="00F61FBD">
        <w:rPr>
          <w:rFonts w:ascii="Times New Roman" w:hAnsi="Times New Roman"/>
          <w:sz w:val="24"/>
          <w:szCs w:val="24"/>
        </w:rPr>
        <w:t xml:space="preserve"> производственной базы практики</w:t>
      </w:r>
      <w:r w:rsidR="00F672F9" w:rsidRPr="003326C7">
        <w:rPr>
          <w:rFonts w:ascii="Times New Roman" w:hAnsi="Times New Roman"/>
          <w:sz w:val="24"/>
          <w:szCs w:val="24"/>
        </w:rPr>
        <w:t xml:space="preserve">. </w:t>
      </w: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F672F9" w:rsidRDefault="007C38E1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C38E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Производственная (научно-исследовательская работа) практика</w:t>
      </w:r>
      <w:r w:rsidR="00F672F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плексного модуля «</w:t>
      </w:r>
      <w:r w:rsidR="00F672F9" w:rsidRPr="009A3E00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Модуль учебно-исследовательской и проектной деятельности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обязательной для изучения студентами. </w:t>
      </w:r>
      <w:r w:rsidRPr="007C38E1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(научно-исследовательская работа) практика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блоку Б</w:t>
      </w:r>
      <w:proofErr w:type="gramStart"/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F672F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672F9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F672F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Обязательная 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>часть</w:t>
      </w:r>
      <w:r w:rsidR="00F672F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рамках образовательной программы по направлению подготовки 44.03.05 Педагогическое образование, профилю подготовки «Биология и Химия» и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на </w:t>
      </w:r>
      <w:r w:rsidR="00F672F9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F672F9" w:rsidRPr="009A5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курсе.</w:t>
      </w:r>
    </w:p>
    <w:p w:rsidR="00F672F9" w:rsidRPr="009A5942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="006020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</w:t>
      </w:r>
      <w:r w:rsidR="00602063" w:rsidRPr="006020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</w:t>
      </w:r>
      <w:r w:rsidR="006020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следовательская работа) практики</w:t>
      </w: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ью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60206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производственной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>акрепление и углубление теоретической подготовки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проектной и научно-исследовательской деятельности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приобретение ими практических навыков и овладение компетенциями, опытом профессиональной деятельности</w:t>
      </w:r>
      <w:r w:rsidR="00A4175A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условиях производственной базы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proofErr w:type="spellStart"/>
      <w:r w:rsidR="00A4175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производсвенной</w:t>
      </w:r>
      <w:proofErr w:type="spellEnd"/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практики являются:</w:t>
      </w:r>
    </w:p>
    <w:p w:rsidR="00F672F9" w:rsidRPr="003326C7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1) способствовать закреплению теоретических знаний, полученных </w:t>
      </w:r>
      <w:proofErr w:type="gramStart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обучающимися</w:t>
      </w:r>
      <w:proofErr w:type="gramEnd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во время аудиторных занятий</w:t>
      </w:r>
      <w:r w:rsidR="00A4175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условиях производственной базы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F672F9" w:rsidRPr="003326C7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2) способствовать развитию навыков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научно-исследовательского проектирования в области профессиональной деятельности</w:t>
      </w:r>
      <w:r w:rsidR="00A4175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A4175A">
        <w:rPr>
          <w:rFonts w:ascii="Times New Roman" w:eastAsia="Times New Roman" w:hAnsi="Times New Roman"/>
          <w:iCs/>
          <w:sz w:val="24"/>
          <w:szCs w:val="24"/>
          <w:lang w:eastAsia="ru-RU"/>
        </w:rPr>
        <w:t>в условиях производственной базы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F672F9" w:rsidRPr="003326C7" w:rsidRDefault="00A4175A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="00F672F9"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) способствовать освоению методик проведения полевых</w:t>
      </w:r>
      <w:r w:rsidR="00F672F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экспериментальных (лабораторных) </w:t>
      </w:r>
      <w:r w:rsidR="00F672F9"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исследований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A4175A">
        <w:rPr>
          <w:rFonts w:ascii="Times New Roman" w:eastAsia="Times New Roman" w:hAnsi="Times New Roman"/>
          <w:iCs/>
          <w:sz w:val="24"/>
          <w:szCs w:val="24"/>
          <w:lang w:eastAsia="ru-RU"/>
        </w:rPr>
        <w:t>в условиях производственной базы</w:t>
      </w:r>
      <w:r w:rsidR="00F672F9"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F672F9" w:rsidRPr="003326C7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5) создать условия для формирования умений и навыков, необходимых для ведения самостоятельной исследовательской работы </w:t>
      </w:r>
      <w:r w:rsidR="00A4175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 организации и проведению педагогического эксперимента </w:t>
      </w:r>
      <w:r w:rsidR="00A4175A" w:rsidRPr="00A4175A">
        <w:rPr>
          <w:rFonts w:ascii="Times New Roman" w:eastAsia="Times New Roman" w:hAnsi="Times New Roman"/>
          <w:iCs/>
          <w:sz w:val="24"/>
          <w:szCs w:val="24"/>
          <w:lang w:eastAsia="ru-RU"/>
        </w:rPr>
        <w:t>в условиях производственной базы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F672F9" w:rsidRPr="003326C7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F672F9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11" w:type="pct"/>
        <w:tblLayout w:type="fixed"/>
        <w:tblLook w:val="0000" w:firstRow="0" w:lastRow="0" w:firstColumn="0" w:lastColumn="0" w:noHBand="0" w:noVBand="0"/>
      </w:tblPr>
      <w:tblGrid>
        <w:gridCol w:w="1072"/>
        <w:gridCol w:w="2865"/>
        <w:gridCol w:w="1133"/>
        <w:gridCol w:w="2597"/>
        <w:gridCol w:w="1062"/>
        <w:gridCol w:w="1488"/>
      </w:tblGrid>
      <w:tr w:rsidR="00F672F9" w:rsidRPr="00E81BBF" w:rsidTr="004E14E9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E81BB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7191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E81BB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E81BB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E81BB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2F9" w:rsidRPr="00E81BB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F672F9" w:rsidRPr="00E81BB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2F9" w:rsidRPr="00E81BB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81BB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672F9" w:rsidRPr="00E81BBF" w:rsidTr="004E14E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C64228" w:rsidRDefault="00F672F9" w:rsidP="004E14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C64228" w:rsidRDefault="00B3697D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Демонстрировать</w:t>
            </w:r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системное и </w:t>
            </w:r>
            <w:proofErr w:type="spellStart"/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критическе</w:t>
            </w:r>
            <w:proofErr w:type="spellEnd"/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мышление, знания  </w:t>
            </w:r>
            <w:proofErr w:type="spellStart"/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критерев</w:t>
            </w:r>
            <w:proofErr w:type="spellEnd"/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принципов </w:t>
            </w:r>
            <w:proofErr w:type="spellStart"/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основных информационных технологий для решения профессиональных задач.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</w:t>
            </w:r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аргументированно формировать собственные суждения и оценивать информацию, формулировать результаты научного </w:t>
            </w:r>
            <w:proofErr w:type="gramStart"/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 w:rsidR="00F672F9" w:rsidRPr="009560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методами анализа профессиональных источников информации с использованием современных цифровых ресурсов и технологи.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C64228" w:rsidRDefault="00F672F9" w:rsidP="00C43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ОР.1-</w:t>
            </w:r>
            <w:r w:rsidR="00C43A7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C64228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C64228">
              <w:rPr>
                <w:sz w:val="20"/>
                <w:szCs w:val="20"/>
              </w:rPr>
              <w:t xml:space="preserve"> </w:t>
            </w:r>
          </w:p>
          <w:p w:rsidR="00F672F9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ии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принцип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решения профессиональных задач</w:t>
            </w:r>
            <w:r w:rsidR="00C43A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43A72" w:rsidRPr="00C43A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условиях производственной базы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672F9" w:rsidRPr="00AE1627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C64228">
              <w:rPr>
                <w:sz w:val="20"/>
                <w:szCs w:val="20"/>
              </w:rPr>
              <w:t xml:space="preserve"> </w:t>
            </w:r>
          </w:p>
          <w:p w:rsidR="00F672F9" w:rsidRPr="00C64228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формулировать результаты научного </w:t>
            </w:r>
            <w:proofErr w:type="gramStart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</w:t>
            </w:r>
            <w:r w:rsidR="00C43A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43A72" w:rsidRPr="00C43A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условиях производственной базы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672F9" w:rsidRPr="00C64228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F672F9" w:rsidRPr="00C64228" w:rsidRDefault="00F672F9" w:rsidP="00C43A72">
            <w:pPr>
              <w:pStyle w:val="a8"/>
              <w:spacing w:after="0" w:line="240" w:lineRule="auto"/>
              <w:ind w:left="35" w:firstLine="0"/>
              <w:contextualSpacing/>
              <w:rPr>
                <w:sz w:val="20"/>
              </w:rPr>
            </w:pPr>
            <w:r w:rsidRPr="00C64228">
              <w:rPr>
                <w:sz w:val="20"/>
              </w:rPr>
              <w:t xml:space="preserve">- </w:t>
            </w:r>
            <w:r w:rsidRPr="007069BA">
              <w:rPr>
                <w:sz w:val="20"/>
              </w:rPr>
              <w:t>методами</w:t>
            </w:r>
            <w:r>
              <w:rPr>
                <w:sz w:val="20"/>
              </w:rPr>
              <w:t xml:space="preserve"> </w:t>
            </w:r>
            <w:r w:rsidRPr="007069BA">
              <w:rPr>
                <w:sz w:val="20"/>
              </w:rPr>
              <w:t>анализа источников информации с целью выявления</w:t>
            </w:r>
            <w:r>
              <w:rPr>
                <w:sz w:val="20"/>
              </w:rPr>
              <w:t xml:space="preserve"> достоверных </w:t>
            </w:r>
            <w:r w:rsidRPr="007069BA">
              <w:rPr>
                <w:sz w:val="20"/>
              </w:rPr>
              <w:t xml:space="preserve">суждений </w:t>
            </w:r>
            <w:proofErr w:type="gramStart"/>
            <w:r w:rsidRPr="007069BA">
              <w:rPr>
                <w:sz w:val="20"/>
              </w:rPr>
              <w:t>о</w:t>
            </w:r>
            <w:proofErr w:type="gramEnd"/>
            <w:r w:rsidRPr="007069BA">
              <w:rPr>
                <w:sz w:val="20"/>
              </w:rPr>
              <w:t xml:space="preserve"> </w:t>
            </w:r>
            <w:r>
              <w:rPr>
                <w:sz w:val="20"/>
              </w:rPr>
              <w:t>исследуемом объекте и предмете</w:t>
            </w:r>
            <w:r w:rsidR="00C43A72">
              <w:t xml:space="preserve"> </w:t>
            </w:r>
            <w:r w:rsidR="00C43A72" w:rsidRPr="00C43A72">
              <w:rPr>
                <w:sz w:val="20"/>
              </w:rPr>
              <w:t>в условиях производственной базы</w:t>
            </w:r>
            <w:r w:rsidRPr="007069BA">
              <w:rPr>
                <w:sz w:val="20"/>
              </w:rPr>
              <w:t>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2F9" w:rsidRPr="00C64228" w:rsidRDefault="00F672F9" w:rsidP="004E14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</w:rPr>
              <w:t xml:space="preserve">УК.1.1. </w:t>
            </w:r>
          </w:p>
          <w:p w:rsidR="00F672F9" w:rsidRPr="00C64228" w:rsidRDefault="00F672F9" w:rsidP="004E14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F672F9" w:rsidRPr="00C64228" w:rsidRDefault="00F672F9" w:rsidP="004E14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2F9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2E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практике</w:t>
            </w:r>
          </w:p>
          <w:p w:rsidR="00F672F9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F672F9" w:rsidRPr="00532E7C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F672F9" w:rsidRPr="00C64228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F672F9" w:rsidRPr="00E81BBF" w:rsidTr="004E14E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AD0C15" w:rsidRDefault="00F672F9" w:rsidP="004E14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ОР.3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AD0C15" w:rsidRDefault="00B3697D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</w:t>
            </w:r>
            <w:r w:rsidR="00F672F9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основы учебно-исследовательской и проектной деятельности;  научно-обоснованные закономерности организации образовательного процесса.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Уметь</w:t>
            </w:r>
            <w:r w:rsidR="00F672F9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методы анализа педагогической ситуации, профессиональной рефлексии знаний в области учебно-</w:t>
            </w:r>
            <w:proofErr w:type="spellStart"/>
            <w:r w:rsidR="00F672F9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="00F672F9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 w:rsidR="00F672F9"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опытом проектирования и осуществления учебно-воспитательного процесса с опорой на знания предметной области и научно-обоснованные закономерности организации образовательного процесса.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Default="00F672F9" w:rsidP="00C43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ОР.3-</w:t>
            </w:r>
            <w:r w:rsidR="00C43A7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2F9" w:rsidRPr="00C64228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C64228">
              <w:rPr>
                <w:sz w:val="20"/>
                <w:szCs w:val="20"/>
              </w:rPr>
              <w:t xml:space="preserve"> </w:t>
            </w:r>
          </w:p>
          <w:p w:rsidR="00F672F9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основы учебно-исследователь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и проектной деятельности</w:t>
            </w:r>
            <w:r w:rsidR="00C43A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условиях образовательных организаций – баз </w:t>
            </w:r>
            <w:r w:rsidR="00C43A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практики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672F9" w:rsidRPr="00AE1627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C64228">
              <w:rPr>
                <w:sz w:val="20"/>
                <w:szCs w:val="20"/>
              </w:rPr>
              <w:t xml:space="preserve"> </w:t>
            </w:r>
          </w:p>
          <w:p w:rsidR="00F672F9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формулировать результаты научного </w:t>
            </w:r>
            <w:proofErr w:type="gramStart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9526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672F9" w:rsidRPr="00C64228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применять методы анализа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рефлексии знаний в области учебно-</w:t>
            </w:r>
            <w:proofErr w:type="spellStart"/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Pr="001B28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</w:t>
            </w:r>
            <w:r w:rsidR="00C43A72">
              <w:t xml:space="preserve"> </w:t>
            </w:r>
            <w:r w:rsidR="00C43A72" w:rsidRPr="00C43A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условиях производственной базы</w:t>
            </w:r>
            <w:r w:rsidR="00C43A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672F9" w:rsidRPr="00C64228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6422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F672F9" w:rsidRPr="001B2869" w:rsidRDefault="00F672F9" w:rsidP="004E14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опытом учебно-исследовательского </w:t>
            </w:r>
            <w:r w:rsidRPr="001B2869">
              <w:rPr>
                <w:rFonts w:ascii="Times New Roman" w:hAnsi="Times New Roman"/>
                <w:sz w:val="20"/>
              </w:rPr>
              <w:t>проектирования и осуществления</w:t>
            </w:r>
            <w:r>
              <w:rPr>
                <w:rFonts w:ascii="Times New Roman" w:hAnsi="Times New Roman"/>
                <w:sz w:val="20"/>
              </w:rPr>
              <w:t xml:space="preserve"> научно и проектной деятельности</w:t>
            </w:r>
            <w:r w:rsidR="00C43A72">
              <w:t xml:space="preserve"> </w:t>
            </w:r>
            <w:r w:rsidR="00C43A72" w:rsidRPr="00C43A72">
              <w:rPr>
                <w:rFonts w:ascii="Times New Roman" w:hAnsi="Times New Roman"/>
                <w:sz w:val="20"/>
              </w:rPr>
              <w:t>в условиях производственной базы</w:t>
            </w:r>
            <w:r w:rsidRPr="001B286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2F9" w:rsidRDefault="00F672F9" w:rsidP="004E14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ОПК.8.1.</w:t>
            </w:r>
          </w:p>
          <w:p w:rsidR="00F672F9" w:rsidRPr="00C64228" w:rsidRDefault="00F672F9" w:rsidP="004E14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ОПК.8.2.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2F9" w:rsidRPr="00C10131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01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F672F9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01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F672F9" w:rsidRPr="00532E7C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F672F9" w:rsidRPr="0081237B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01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Зачет</w:t>
            </w:r>
          </w:p>
        </w:tc>
      </w:tr>
    </w:tbl>
    <w:p w:rsidR="00F672F9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3A72" w:rsidRDefault="00C43A72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(формы) и способы (при наличии) проведения </w:t>
      </w:r>
      <w:r w:rsidR="00C43A72" w:rsidRPr="00C43A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(научно-исследовательская работа) практики</w:t>
      </w:r>
      <w:proofErr w:type="gramEnd"/>
    </w:p>
    <w:p w:rsidR="00C43A72" w:rsidRDefault="00C43A72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72F9" w:rsidRPr="00A74A6F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Форма проведения </w:t>
      </w:r>
      <w:r w:rsidR="00C43A72">
        <w:rPr>
          <w:rFonts w:ascii="Times New Roman" w:hAnsi="Times New Roman"/>
          <w:sz w:val="24"/>
          <w:szCs w:val="24"/>
        </w:rPr>
        <w:t>производственной</w:t>
      </w:r>
      <w:r w:rsidRPr="00A74A6F">
        <w:rPr>
          <w:rFonts w:ascii="Times New Roman" w:hAnsi="Times New Roman"/>
          <w:sz w:val="24"/>
          <w:szCs w:val="24"/>
        </w:rPr>
        <w:t xml:space="preserve"> практики – дискретно по видам практик.</w:t>
      </w:r>
    </w:p>
    <w:p w:rsidR="00F672F9" w:rsidRPr="00A74A6F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>Способ проведение практики:</w:t>
      </w:r>
      <w:r>
        <w:rPr>
          <w:rFonts w:ascii="Times New Roman" w:hAnsi="Times New Roman"/>
          <w:sz w:val="24"/>
          <w:szCs w:val="24"/>
        </w:rPr>
        <w:t xml:space="preserve"> стационарный и </w:t>
      </w:r>
      <w:r w:rsidRPr="00A74A6F">
        <w:rPr>
          <w:rFonts w:ascii="Times New Roman" w:hAnsi="Times New Roman"/>
          <w:sz w:val="24"/>
          <w:szCs w:val="24"/>
        </w:rPr>
        <w:t>выездной</w:t>
      </w:r>
      <w:r>
        <w:rPr>
          <w:rFonts w:ascii="Times New Roman" w:hAnsi="Times New Roman"/>
          <w:sz w:val="24"/>
          <w:szCs w:val="24"/>
        </w:rPr>
        <w:t>.</w:t>
      </w:r>
    </w:p>
    <w:p w:rsidR="00F672F9" w:rsidRPr="00A74A6F" w:rsidRDefault="00F672F9" w:rsidP="00F672F9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hAnsi="Times New Roman"/>
          <w:i/>
        </w:rPr>
        <w:tab/>
      </w:r>
      <w:r w:rsidRPr="00A74A6F">
        <w:rPr>
          <w:rFonts w:ascii="Times New Roman" w:hAnsi="Times New Roman"/>
          <w:sz w:val="24"/>
          <w:szCs w:val="24"/>
        </w:rPr>
        <w:t>Выездные практики связаны с необходимостью направления обучающихся и преподавателей к местам проведен</w:t>
      </w:r>
      <w:r w:rsidR="00C43A72">
        <w:rPr>
          <w:rFonts w:ascii="Times New Roman" w:hAnsi="Times New Roman"/>
          <w:sz w:val="24"/>
          <w:szCs w:val="24"/>
        </w:rPr>
        <w:t xml:space="preserve">ия вне города Нижний Новгород. </w:t>
      </w:r>
      <w:r w:rsidRPr="00A74A6F">
        <w:rPr>
          <w:rFonts w:ascii="Times New Roman" w:hAnsi="Times New Roman"/>
          <w:sz w:val="24"/>
          <w:szCs w:val="24"/>
        </w:rPr>
        <w:t xml:space="preserve">Выездные </w:t>
      </w:r>
      <w:r w:rsidR="00C43A72">
        <w:rPr>
          <w:rFonts w:ascii="Times New Roman" w:hAnsi="Times New Roman"/>
          <w:sz w:val="24"/>
          <w:szCs w:val="24"/>
        </w:rPr>
        <w:t>производственные</w:t>
      </w:r>
      <w:r w:rsidRPr="00A74A6F">
        <w:rPr>
          <w:rFonts w:ascii="Times New Roman" w:hAnsi="Times New Roman"/>
          <w:sz w:val="24"/>
          <w:szCs w:val="24"/>
        </w:rPr>
        <w:t xml:space="preserve"> практики проводятся на специализированных базах практик</w:t>
      </w:r>
      <w:r w:rsidR="00C43A72">
        <w:rPr>
          <w:rFonts w:ascii="Times New Roman" w:hAnsi="Times New Roman"/>
          <w:sz w:val="24"/>
          <w:szCs w:val="24"/>
        </w:rPr>
        <w:t>.</w:t>
      </w:r>
    </w:p>
    <w:p w:rsidR="00F672F9" w:rsidRPr="007371CA" w:rsidRDefault="00F672F9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C43A72" w:rsidRPr="00C43A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(научно-исследовательская работа) практики</w:t>
      </w:r>
    </w:p>
    <w:p w:rsidR="00874A4F" w:rsidRDefault="00874A4F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672F9" w:rsidRPr="00A74A6F" w:rsidRDefault="00C43A72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C43A72">
        <w:rPr>
          <w:rFonts w:ascii="Times New Roman" w:hAnsi="Times New Roman"/>
          <w:sz w:val="24"/>
          <w:szCs w:val="24"/>
        </w:rPr>
        <w:t xml:space="preserve"> (научно-исследовательская работа) практик</w:t>
      </w:r>
      <w:r>
        <w:rPr>
          <w:rFonts w:ascii="Times New Roman" w:hAnsi="Times New Roman"/>
          <w:sz w:val="24"/>
          <w:szCs w:val="24"/>
        </w:rPr>
        <w:t>а</w:t>
      </w:r>
      <w:r w:rsidR="00F672F9" w:rsidRPr="00A74A6F">
        <w:rPr>
          <w:rFonts w:ascii="Times New Roman" w:hAnsi="Times New Roman"/>
          <w:sz w:val="24"/>
          <w:szCs w:val="24"/>
        </w:rPr>
        <w:t xml:space="preserve"> проводится в объеме </w:t>
      </w:r>
      <w:r>
        <w:rPr>
          <w:rFonts w:ascii="Times New Roman" w:hAnsi="Times New Roman"/>
          <w:sz w:val="24"/>
          <w:szCs w:val="24"/>
        </w:rPr>
        <w:t>4</w:t>
      </w:r>
      <w:r w:rsidR="00EA6A4C">
        <w:rPr>
          <w:rFonts w:ascii="Times New Roman" w:hAnsi="Times New Roman"/>
          <w:sz w:val="24"/>
          <w:szCs w:val="24"/>
        </w:rPr>
        <w:t>-х недель</w:t>
      </w:r>
      <w:r w:rsidR="00F672F9" w:rsidRPr="00A74A6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216 академических часов</w:t>
      </w:r>
      <w:r w:rsidR="00F672F9" w:rsidRPr="00A74A6F">
        <w:rPr>
          <w:rFonts w:ascii="Times New Roman" w:hAnsi="Times New Roman"/>
          <w:sz w:val="24"/>
          <w:szCs w:val="24"/>
        </w:rPr>
        <w:t>).</w:t>
      </w:r>
    </w:p>
    <w:p w:rsidR="00F672F9" w:rsidRPr="00A74A6F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Места проведения </w:t>
      </w:r>
      <w:r w:rsidR="00C43A72" w:rsidRPr="00C43A72">
        <w:rPr>
          <w:rFonts w:ascii="Times New Roman" w:hAnsi="Times New Roman"/>
          <w:sz w:val="24"/>
          <w:szCs w:val="24"/>
        </w:rPr>
        <w:t>производственной (научно-исследовательская работа) практики</w:t>
      </w:r>
      <w:r w:rsidRPr="00A74A6F">
        <w:rPr>
          <w:rFonts w:ascii="Times New Roman" w:hAnsi="Times New Roman"/>
          <w:sz w:val="24"/>
          <w:szCs w:val="24"/>
        </w:rPr>
        <w:t>:</w:t>
      </w:r>
    </w:p>
    <w:p w:rsidR="00F672F9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биолого-химический лабораторный комплекс НГПУ им. К. Минина;</w:t>
      </w:r>
    </w:p>
    <w:p w:rsidR="00F672F9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03EAF">
        <w:rPr>
          <w:rFonts w:ascii="Times New Roman" w:hAnsi="Times New Roman"/>
          <w:sz w:val="24"/>
          <w:szCs w:val="24"/>
        </w:rPr>
        <w:t>Межфакультетск</w:t>
      </w:r>
      <w:r>
        <w:rPr>
          <w:rFonts w:ascii="Times New Roman" w:hAnsi="Times New Roman"/>
          <w:sz w:val="24"/>
          <w:szCs w:val="24"/>
        </w:rPr>
        <w:t>ий технопарк</w:t>
      </w:r>
      <w:r w:rsidRPr="00503EAF">
        <w:rPr>
          <w:rFonts w:ascii="Times New Roman" w:hAnsi="Times New Roman"/>
          <w:sz w:val="24"/>
          <w:szCs w:val="24"/>
        </w:rPr>
        <w:t xml:space="preserve"> универсальных педагогических компетенций и Педагогическ</w:t>
      </w:r>
      <w:r>
        <w:rPr>
          <w:rFonts w:ascii="Times New Roman" w:hAnsi="Times New Roman"/>
          <w:sz w:val="24"/>
          <w:szCs w:val="24"/>
        </w:rPr>
        <w:t>ий технопарк</w:t>
      </w:r>
      <w:r w:rsidRPr="00503E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03EAF">
        <w:rPr>
          <w:rFonts w:ascii="Times New Roman" w:hAnsi="Times New Roman"/>
          <w:sz w:val="24"/>
          <w:szCs w:val="24"/>
        </w:rPr>
        <w:t>Кванториум</w:t>
      </w:r>
      <w:proofErr w:type="spellEnd"/>
      <w:r w:rsidRPr="00503EAF">
        <w:rPr>
          <w:rFonts w:ascii="Times New Roman" w:hAnsi="Times New Roman"/>
          <w:sz w:val="24"/>
          <w:szCs w:val="24"/>
        </w:rPr>
        <w:t xml:space="preserve"> им. М.В. Ломоносова» </w:t>
      </w:r>
      <w:r>
        <w:rPr>
          <w:rFonts w:ascii="Times New Roman" w:hAnsi="Times New Roman"/>
          <w:sz w:val="24"/>
          <w:szCs w:val="24"/>
        </w:rPr>
        <w:t>НГПУ им. К. Минина;</w:t>
      </w:r>
    </w:p>
    <w:p w:rsidR="00F672F9" w:rsidRPr="00A74A6F" w:rsidRDefault="00C43A72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образовательные учреждения города и области </w:t>
      </w:r>
      <w:r w:rsidRPr="00C43A72">
        <w:rPr>
          <w:rFonts w:ascii="Times New Roman" w:hAnsi="Times New Roman"/>
          <w:sz w:val="24"/>
          <w:szCs w:val="24"/>
        </w:rPr>
        <w:t>под руководством учителей би</w:t>
      </w:r>
      <w:r>
        <w:rPr>
          <w:rFonts w:ascii="Times New Roman" w:hAnsi="Times New Roman"/>
          <w:sz w:val="24"/>
          <w:szCs w:val="24"/>
        </w:rPr>
        <w:t>ологии и химии высшей категории</w:t>
      </w:r>
      <w:r w:rsidR="00F672F9" w:rsidRPr="00A74A6F">
        <w:rPr>
          <w:rFonts w:ascii="Times New Roman" w:hAnsi="Times New Roman"/>
          <w:sz w:val="24"/>
          <w:szCs w:val="24"/>
        </w:rPr>
        <w:t>;</w:t>
      </w:r>
    </w:p>
    <w:p w:rsidR="00F672F9" w:rsidRPr="00A74A6F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pacing w:val="8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A74A6F">
        <w:rPr>
          <w:rFonts w:ascii="Times New Roman" w:hAnsi="Times New Roman"/>
          <w:sz w:val="24"/>
          <w:szCs w:val="24"/>
        </w:rPr>
        <w:t>.</w:t>
      </w:r>
    </w:p>
    <w:p w:rsidR="00F672F9" w:rsidRPr="007371CA" w:rsidRDefault="00F672F9" w:rsidP="00F672F9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672F9" w:rsidRPr="007371CA" w:rsidRDefault="00F672F9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редусмотренной учебным планом, г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672F9" w:rsidRPr="007371CA" w:rsidRDefault="00F672F9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6D22A5" w:rsidRPr="006D2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(научно-исследовательская работа) практики</w:t>
      </w:r>
    </w:p>
    <w:p w:rsidR="00F672F9" w:rsidRDefault="00F672F9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672F9" w:rsidRPr="007371CA" w:rsidRDefault="00F672F9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рудоемкость </w:t>
      </w:r>
      <w:r w:rsidR="006D22A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F672F9" w:rsidRPr="007371CA" w:rsidRDefault="00F672F9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6D22A5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 w:rsidR="006D22A5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6D2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недели.</w:t>
      </w:r>
    </w:p>
    <w:p w:rsidR="00F672F9" w:rsidRDefault="00F672F9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672F9" w:rsidRDefault="00F672F9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6D22A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5129" w:type="pct"/>
        <w:tblLayout w:type="fixed"/>
        <w:tblLook w:val="0000" w:firstRow="0" w:lastRow="0" w:firstColumn="0" w:lastColumn="0" w:noHBand="0" w:noVBand="0"/>
      </w:tblPr>
      <w:tblGrid>
        <w:gridCol w:w="568"/>
        <w:gridCol w:w="1808"/>
        <w:gridCol w:w="1779"/>
        <w:gridCol w:w="1642"/>
        <w:gridCol w:w="1824"/>
        <w:gridCol w:w="1234"/>
        <w:gridCol w:w="1398"/>
      </w:tblGrid>
      <w:tr w:rsidR="006D22A5" w:rsidRPr="006D22A5" w:rsidTr="006D22A5">
        <w:trPr>
          <w:trHeight w:val="942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№</w:t>
            </w:r>
          </w:p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64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6D22A5" w:rsidRPr="006D22A5" w:rsidTr="006D22A5">
        <w:trPr>
          <w:trHeight w:val="1213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6D22A5" w:rsidRPr="006D22A5" w:rsidTr="006D22A5">
        <w:trPr>
          <w:trHeight w:val="23"/>
        </w:trPr>
        <w:tc>
          <w:tcPr>
            <w:tcW w:w="102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6D22A5" w:rsidRPr="006D22A5" w:rsidTr="006D22A5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Анализ собранного материала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>Обработка полученных экспериментальных данных -20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Проведение анализа результатов исследования -2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spacing w:after="12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>Компоновка материалов работы в цельное исследование -40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Договор</w:t>
            </w: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с базой практики</w:t>
            </w:r>
          </w:p>
        </w:tc>
      </w:tr>
      <w:tr w:rsidR="006D22A5" w:rsidRPr="006D22A5" w:rsidTr="006D22A5">
        <w:trPr>
          <w:trHeight w:val="23"/>
        </w:trPr>
        <w:tc>
          <w:tcPr>
            <w:tcW w:w="102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br w:type="page"/>
            </w:r>
            <w:r w:rsidRPr="006D22A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6D22A5" w:rsidRPr="006D22A5" w:rsidTr="006D22A5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Оформление </w:t>
            </w: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научно-исследовательской работы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Оформление экспериментальной  части </w:t>
            </w: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НИР</w:t>
            </w: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- 26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Обсуждение вопросов по оформлению - 2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 xml:space="preserve">Оформление теоретической части </w:t>
            </w: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>НИР</w:t>
            </w: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>. Оформление списка литературы в соответствии с требованиями ГОСТ -60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2A5" w:rsidRPr="006D22A5" w:rsidRDefault="006D22A5" w:rsidP="006D2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Дневник по практике</w:t>
            </w:r>
          </w:p>
          <w:p w:rsidR="006D22A5" w:rsidRPr="006D22A5" w:rsidRDefault="006D22A5" w:rsidP="006D2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НИР</w:t>
            </w:r>
          </w:p>
        </w:tc>
      </w:tr>
      <w:tr w:rsidR="006D22A5" w:rsidRPr="006D22A5" w:rsidTr="006D22A5">
        <w:trPr>
          <w:trHeight w:val="23"/>
        </w:trPr>
        <w:tc>
          <w:tcPr>
            <w:tcW w:w="102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6D22A5" w:rsidRPr="006D22A5" w:rsidTr="006D22A5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отчета</w:t>
            </w: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по научно-исследовательской работе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отчета по практике, доклада на студенческую конференцию, презентации - 34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Обсуждение доклада -2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>Написание тезисов и статей- 30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5" w:firstLine="1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практике, доклад с презентацией</w:t>
            </w:r>
          </w:p>
        </w:tc>
      </w:tr>
      <w:tr w:rsidR="006D22A5" w:rsidRPr="006D22A5" w:rsidTr="006D22A5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B445A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</w:t>
            </w: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2A5" w:rsidRPr="006D22A5" w:rsidRDefault="006D22A5" w:rsidP="006D22A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6D22A5" w:rsidRDefault="006D22A5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A5" w:rsidRDefault="006D22A5" w:rsidP="00F672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A65974" w:rsidRPr="00A659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(научно-ис</w:t>
      </w:r>
      <w:r w:rsidR="00A659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следовательская работа) практике</w:t>
      </w: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F672F9" w:rsidRPr="00BD38A3" w:rsidRDefault="00A65974" w:rsidP="00F672F9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</w:t>
      </w:r>
      <w:r w:rsidRPr="00A65974">
        <w:rPr>
          <w:rFonts w:ascii="Times New Roman" w:hAnsi="Times New Roman"/>
          <w:bCs/>
          <w:sz w:val="24"/>
          <w:szCs w:val="24"/>
          <w:lang w:eastAsia="ru-RU"/>
        </w:rPr>
        <w:t>роизводственн</w:t>
      </w:r>
      <w:r>
        <w:rPr>
          <w:rFonts w:ascii="Times New Roman" w:hAnsi="Times New Roman"/>
          <w:bCs/>
          <w:sz w:val="24"/>
          <w:szCs w:val="24"/>
          <w:lang w:eastAsia="ru-RU"/>
        </w:rPr>
        <w:t>ая</w:t>
      </w:r>
      <w:r w:rsidRPr="00A65974">
        <w:rPr>
          <w:rFonts w:ascii="Times New Roman" w:hAnsi="Times New Roman"/>
          <w:bCs/>
          <w:sz w:val="24"/>
          <w:szCs w:val="24"/>
          <w:lang w:eastAsia="ru-RU"/>
        </w:rPr>
        <w:t xml:space="preserve"> (научно-исследовательская работа) практик</w:t>
      </w:r>
      <w:r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="00F672F9" w:rsidRPr="00BD38A3">
        <w:rPr>
          <w:rFonts w:ascii="Times New Roman" w:hAnsi="Times New Roman"/>
          <w:bCs/>
          <w:sz w:val="24"/>
          <w:szCs w:val="24"/>
          <w:lang w:eastAsia="ru-RU"/>
        </w:rPr>
        <w:t xml:space="preserve"> бакалавра предполагает исследовательскую работу, направленную на развитие у студентов способности к самостоятельным теоретическим и практическим суждениям и выводам, формирование умения давать 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F672F9" w:rsidRPr="00BD38A3" w:rsidRDefault="00A65974" w:rsidP="00F672F9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</w:t>
      </w:r>
      <w:r w:rsidRPr="00A65974">
        <w:rPr>
          <w:rFonts w:ascii="Times New Roman" w:hAnsi="Times New Roman"/>
          <w:bCs/>
          <w:sz w:val="24"/>
          <w:szCs w:val="24"/>
          <w:lang w:eastAsia="ru-RU"/>
        </w:rPr>
        <w:t>роизводственн</w:t>
      </w:r>
      <w:r>
        <w:rPr>
          <w:rFonts w:ascii="Times New Roman" w:hAnsi="Times New Roman"/>
          <w:bCs/>
          <w:sz w:val="24"/>
          <w:szCs w:val="24"/>
          <w:lang w:eastAsia="ru-RU"/>
        </w:rPr>
        <w:t>ая</w:t>
      </w:r>
      <w:r w:rsidRPr="00A65974">
        <w:rPr>
          <w:rFonts w:ascii="Times New Roman" w:hAnsi="Times New Roman"/>
          <w:bCs/>
          <w:sz w:val="24"/>
          <w:szCs w:val="24"/>
          <w:lang w:eastAsia="ru-RU"/>
        </w:rPr>
        <w:t xml:space="preserve"> (научно-исследовательская работа) практик</w:t>
      </w:r>
      <w:r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="00F672F9" w:rsidRPr="00BD38A3">
        <w:rPr>
          <w:rFonts w:ascii="Times New Roman" w:hAnsi="Times New Roman"/>
          <w:bCs/>
          <w:sz w:val="24"/>
          <w:szCs w:val="24"/>
          <w:lang w:eastAsia="ru-RU"/>
        </w:rPr>
        <w:t xml:space="preserve"> предполагает как общую программу для всех бакалавров, обучающихся по данной образовательной программе, </w:t>
      </w:r>
      <w:r w:rsidR="00F672F9" w:rsidRPr="00BD38A3">
        <w:rPr>
          <w:rFonts w:ascii="Times New Roman" w:hAnsi="Times New Roman"/>
          <w:bCs/>
          <w:sz w:val="24"/>
          <w:szCs w:val="24"/>
          <w:lang w:eastAsia="ru-RU"/>
        </w:rPr>
        <w:lastRenderedPageBreak/>
        <w:t>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бакалаврской работы.</w:t>
      </w:r>
    </w:p>
    <w:p w:rsidR="00F672F9" w:rsidRDefault="00F672F9" w:rsidP="00F672F9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D38A3">
        <w:rPr>
          <w:rFonts w:ascii="Times New Roman" w:hAnsi="Times New Roman"/>
          <w:bCs/>
          <w:sz w:val="24"/>
          <w:szCs w:val="24"/>
          <w:lang w:eastAsia="ru-RU"/>
        </w:rPr>
        <w:t xml:space="preserve"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</w:t>
      </w:r>
      <w:r w:rsidR="00F0489B">
        <w:rPr>
          <w:rFonts w:ascii="Times New Roman" w:hAnsi="Times New Roman"/>
          <w:bCs/>
          <w:sz w:val="24"/>
          <w:szCs w:val="24"/>
          <w:lang w:eastAsia="ru-RU"/>
        </w:rPr>
        <w:t>биолого-</w:t>
      </w:r>
      <w:r w:rsidRPr="00BD38A3">
        <w:rPr>
          <w:rFonts w:ascii="Times New Roman" w:hAnsi="Times New Roman"/>
          <w:bCs/>
          <w:sz w:val="24"/>
          <w:szCs w:val="24"/>
          <w:lang w:eastAsia="ru-RU"/>
        </w:rPr>
        <w:t>химического эксперимента и др.; составляют отчёты по теме или её разделу; выступают с докладом на конференциях. При этом 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студенческих конференциях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направлению.</w:t>
      </w:r>
    </w:p>
    <w:p w:rsidR="00F672F9" w:rsidRPr="0067593F" w:rsidRDefault="00F672F9" w:rsidP="00F672F9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A65974" w:rsidRDefault="00A65974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672F9" w:rsidRPr="0067593F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759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680"/>
        <w:gridCol w:w="1329"/>
        <w:gridCol w:w="1852"/>
        <w:gridCol w:w="1709"/>
        <w:gridCol w:w="1709"/>
        <w:gridCol w:w="1140"/>
        <w:gridCol w:w="856"/>
        <w:gridCol w:w="820"/>
      </w:tblGrid>
      <w:tr w:rsidR="00F672F9" w:rsidRPr="0067593F" w:rsidTr="004E14E9">
        <w:trPr>
          <w:trHeight w:val="600"/>
        </w:trPr>
        <w:tc>
          <w:tcPr>
            <w:tcW w:w="6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2F9" w:rsidRPr="0067593F" w:rsidTr="004E14E9">
        <w:trPr>
          <w:trHeight w:val="300"/>
        </w:trPr>
        <w:tc>
          <w:tcPr>
            <w:tcW w:w="6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72F9" w:rsidRPr="0067593F" w:rsidTr="004E14E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72F9" w:rsidRPr="00BD38A3" w:rsidRDefault="00F672F9" w:rsidP="004E14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38A3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A65974">
              <w:rPr>
                <w:rFonts w:ascii="Times New Roman" w:hAnsi="Times New Roman"/>
                <w:sz w:val="24"/>
                <w:szCs w:val="24"/>
              </w:rPr>
              <w:t>4</w:t>
            </w:r>
            <w:r w:rsidRPr="00BD38A3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F672F9" w:rsidRPr="0067593F" w:rsidRDefault="00F672F9" w:rsidP="00A6597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38A3">
              <w:rPr>
                <w:rFonts w:ascii="Times New Roman" w:hAnsi="Times New Roman"/>
                <w:sz w:val="24"/>
                <w:szCs w:val="24"/>
              </w:rPr>
              <w:t>ОР.3-</w:t>
            </w:r>
            <w:r w:rsidR="00A65974">
              <w:rPr>
                <w:rFonts w:ascii="Times New Roman" w:hAnsi="Times New Roman"/>
                <w:sz w:val="24"/>
                <w:szCs w:val="24"/>
              </w:rPr>
              <w:t>4</w:t>
            </w:r>
            <w:r w:rsidRPr="00BD38A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  <w:r w:rsidRPr="00675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40-70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F672F9" w:rsidRPr="0067593F" w:rsidTr="004E14E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72F9" w:rsidRPr="00BD38A3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A659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D3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F672F9" w:rsidRPr="0067593F" w:rsidRDefault="00F672F9" w:rsidP="00A659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 w:rsidR="00A659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D3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72F9" w:rsidRPr="0067593F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представление </w:t>
            </w:r>
            <w:r w:rsidRPr="0067593F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научно-исследовательского проекта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72F9" w:rsidRPr="0067593F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Учебно-исследовательский проект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72F9" w:rsidRPr="0067593F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72F9" w:rsidRPr="0067593F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2F9" w:rsidRPr="0067593F" w:rsidTr="004E14E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72F9" w:rsidRPr="0067593F" w:rsidRDefault="00F672F9" w:rsidP="004E14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672F9" w:rsidRPr="0067593F" w:rsidRDefault="00F672F9" w:rsidP="00F672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A65974" w:rsidRPr="00A659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(научно-исследовательская работа) практики</w:t>
      </w: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F672F9" w:rsidRPr="0036300D" w:rsidRDefault="00F672F9" w:rsidP="00F672F9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00D">
        <w:rPr>
          <w:rFonts w:ascii="Times New Roman" w:hAnsi="Times New Roman"/>
          <w:bCs/>
          <w:sz w:val="24"/>
          <w:szCs w:val="24"/>
          <w:lang w:eastAsia="ru-RU"/>
        </w:rPr>
        <w:t xml:space="preserve">По итогам учебной полевой практики  - зачет с оценкой, на который студенты </w:t>
      </w:r>
      <w:proofErr w:type="gramStart"/>
      <w:r w:rsidRPr="0036300D">
        <w:rPr>
          <w:rFonts w:ascii="Times New Roman" w:hAnsi="Times New Roman"/>
          <w:bCs/>
          <w:sz w:val="24"/>
          <w:szCs w:val="24"/>
          <w:lang w:eastAsia="ru-RU"/>
        </w:rPr>
        <w:t>предоставляют отчет</w:t>
      </w:r>
      <w:proofErr w:type="gramEnd"/>
      <w:r w:rsidRPr="0036300D">
        <w:rPr>
          <w:rFonts w:ascii="Times New Roman" w:hAnsi="Times New Roman"/>
          <w:bCs/>
          <w:sz w:val="24"/>
          <w:szCs w:val="24"/>
          <w:lang w:eastAsia="ru-RU"/>
        </w:rPr>
        <w:t xml:space="preserve"> по проектному заданию.</w:t>
      </w:r>
    </w:p>
    <w:p w:rsidR="00F672F9" w:rsidRPr="0036300D" w:rsidRDefault="00F672F9" w:rsidP="00F672F9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00D">
        <w:rPr>
          <w:rFonts w:ascii="Times New Roman" w:hAnsi="Times New Roman"/>
          <w:bCs/>
          <w:sz w:val="24"/>
          <w:szCs w:val="24"/>
          <w:lang w:eastAsia="ru-RU"/>
        </w:rPr>
        <w:t xml:space="preserve">Отчет по </w:t>
      </w:r>
      <w:r w:rsidR="00A65974" w:rsidRPr="00A65974">
        <w:rPr>
          <w:rFonts w:ascii="Times New Roman" w:hAnsi="Times New Roman"/>
          <w:bCs/>
          <w:sz w:val="24"/>
          <w:szCs w:val="24"/>
          <w:lang w:eastAsia="ru-RU"/>
        </w:rPr>
        <w:t>производственной (научно-ис</w:t>
      </w:r>
      <w:r w:rsidR="00A65974">
        <w:rPr>
          <w:rFonts w:ascii="Times New Roman" w:hAnsi="Times New Roman"/>
          <w:bCs/>
          <w:sz w:val="24"/>
          <w:szCs w:val="24"/>
          <w:lang w:eastAsia="ru-RU"/>
        </w:rPr>
        <w:t>следовательская работа) практике</w:t>
      </w:r>
      <w:r w:rsidRPr="0036300D">
        <w:rPr>
          <w:rFonts w:ascii="Times New Roman" w:hAnsi="Times New Roman"/>
          <w:bCs/>
          <w:sz w:val="24"/>
          <w:szCs w:val="24"/>
          <w:lang w:eastAsia="ru-RU"/>
        </w:rPr>
        <w:t xml:space="preserve"> должен содержать весь материал, собранный и обобщенный по всем пунктам программы учебного этапа практики, включая гербарий, морфологические описания растений, геоботаническое описание фитоценозов, аннотированный список видов, полевой дневник.</w:t>
      </w:r>
    </w:p>
    <w:p w:rsidR="00F672F9" w:rsidRPr="007371CA" w:rsidRDefault="00F672F9" w:rsidP="00F672F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A65974" w:rsidRPr="00A659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(научно-исследовательская работа) практики</w:t>
      </w:r>
    </w:p>
    <w:p w:rsidR="00874A4F" w:rsidRDefault="00874A4F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72F9" w:rsidRPr="0036300D" w:rsidRDefault="00F672F9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300D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6300D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36300D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F672F9" w:rsidRPr="0036300D" w:rsidRDefault="00F672F9" w:rsidP="00F672F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300D">
        <w:rPr>
          <w:rFonts w:ascii="Times New Roman" w:hAnsi="Times New Roman"/>
          <w:bCs/>
          <w:sz w:val="24"/>
          <w:szCs w:val="24"/>
        </w:rPr>
        <w:t>Форма промежуточного контроля – зачет с оценкой.</w:t>
      </w:r>
    </w:p>
    <w:p w:rsidR="00F672F9" w:rsidRPr="0036300D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sz w:val="24"/>
          <w:szCs w:val="24"/>
        </w:rPr>
        <w:t xml:space="preserve">Контроль прохождения </w:t>
      </w:r>
      <w:r w:rsidR="00A65974" w:rsidRPr="00A65974">
        <w:rPr>
          <w:rFonts w:ascii="Times New Roman" w:hAnsi="Times New Roman"/>
          <w:sz w:val="24"/>
          <w:szCs w:val="24"/>
        </w:rPr>
        <w:t>производственной (научно-исследовательская работа)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300D">
        <w:rPr>
          <w:rFonts w:ascii="Times New Roman" w:hAnsi="Times New Roman"/>
          <w:sz w:val="24"/>
          <w:szCs w:val="24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36300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6300D">
        <w:rPr>
          <w:rFonts w:ascii="Times New Roman" w:hAnsi="Times New Roman"/>
          <w:sz w:val="24"/>
          <w:szCs w:val="24"/>
        </w:rPr>
        <w:t>.</w:t>
      </w:r>
    </w:p>
    <w:p w:rsidR="00F672F9" w:rsidRPr="0036300D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b/>
          <w:sz w:val="24"/>
          <w:szCs w:val="24"/>
        </w:rPr>
        <w:lastRenderedPageBreak/>
        <w:t xml:space="preserve">Текущий контроль </w:t>
      </w:r>
      <w:r w:rsidRPr="0036300D">
        <w:rPr>
          <w:rFonts w:ascii="Times New Roman" w:hAnsi="Times New Roman"/>
          <w:sz w:val="24"/>
          <w:szCs w:val="24"/>
        </w:rPr>
        <w:t xml:space="preserve">прохождения </w:t>
      </w:r>
      <w:r w:rsidR="00A65974" w:rsidRPr="00A65974">
        <w:rPr>
          <w:rFonts w:ascii="Times New Roman" w:hAnsi="Times New Roman"/>
          <w:sz w:val="24"/>
          <w:szCs w:val="24"/>
        </w:rPr>
        <w:t>производственной (научно-исследовательская работа)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300D">
        <w:rPr>
          <w:rFonts w:ascii="Times New Roman" w:hAnsi="Times New Roman"/>
          <w:sz w:val="24"/>
          <w:szCs w:val="24"/>
        </w:rPr>
        <w:t>производится в дискретные временные интервалы руководителем практики в следующих формах:</w:t>
      </w:r>
    </w:p>
    <w:p w:rsidR="00F672F9" w:rsidRPr="0036300D" w:rsidRDefault="00F672F9" w:rsidP="00F672F9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sz w:val="24"/>
          <w:szCs w:val="24"/>
        </w:rPr>
        <w:t>- фиксация посещений экскурсий;</w:t>
      </w:r>
    </w:p>
    <w:p w:rsidR="00F672F9" w:rsidRPr="0036300D" w:rsidRDefault="00F672F9" w:rsidP="00F672F9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sz w:val="24"/>
          <w:szCs w:val="24"/>
        </w:rPr>
        <w:t>- ведение конспекта мероприятий (экскурсий и пр.);</w:t>
      </w:r>
    </w:p>
    <w:p w:rsidR="00F672F9" w:rsidRPr="0036300D" w:rsidRDefault="00F672F9" w:rsidP="00F672F9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300D">
        <w:rPr>
          <w:rFonts w:ascii="Times New Roman" w:hAnsi="Times New Roman"/>
          <w:sz w:val="24"/>
          <w:szCs w:val="24"/>
        </w:rPr>
        <w:t xml:space="preserve">- выполнение индивидуальных заданий / лабораторных и практических  работ. </w:t>
      </w:r>
    </w:p>
    <w:p w:rsidR="00F672F9" w:rsidRPr="0036300D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300D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36300D">
        <w:rPr>
          <w:rFonts w:ascii="Times New Roman" w:hAnsi="Times New Roman"/>
          <w:sz w:val="24"/>
          <w:szCs w:val="24"/>
        </w:rPr>
        <w:t xml:space="preserve"> по окончанию </w:t>
      </w:r>
      <w:r w:rsidR="00874A4F" w:rsidRPr="00874A4F">
        <w:rPr>
          <w:rFonts w:ascii="Times New Roman" w:hAnsi="Times New Roman"/>
          <w:sz w:val="24"/>
          <w:szCs w:val="24"/>
        </w:rPr>
        <w:t xml:space="preserve">производственной (научно-исследовательская работа) практики </w:t>
      </w:r>
      <w:r w:rsidRPr="0036300D">
        <w:rPr>
          <w:rFonts w:ascii="Times New Roman" w:hAnsi="Times New Roman"/>
          <w:sz w:val="24"/>
          <w:szCs w:val="24"/>
        </w:rPr>
        <w:t>проводится в форме защиты отчета по практике. Промежуточный контроль проводится руководителем практики в виде защиты отчета и представления научно-исследовательского проекта.</w:t>
      </w:r>
    </w:p>
    <w:p w:rsidR="00F672F9" w:rsidRPr="007371CA" w:rsidRDefault="00F672F9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Форма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промежуточной аттестации – зачет с оценкой</w:t>
      </w:r>
      <w:r w:rsidRPr="007371CA">
        <w:rPr>
          <w:rFonts w:ascii="Times New Roman" w:eastAsia="Times New Roman" w:hAnsi="Times New Roman"/>
          <w:i/>
          <w:lang w:eastAsia="ar-SA"/>
        </w:rPr>
        <w:t>.</w:t>
      </w:r>
    </w:p>
    <w:p w:rsidR="00F672F9" w:rsidRDefault="00F672F9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F672F9" w:rsidRPr="007371CA" w:rsidRDefault="00F672F9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874A4F" w:rsidRPr="00874A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(научно-исследовательская работа) практики</w:t>
      </w:r>
    </w:p>
    <w:p w:rsidR="00874A4F" w:rsidRDefault="00874A4F" w:rsidP="00F672F9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672F9" w:rsidRPr="00F06DDF" w:rsidRDefault="00F672F9" w:rsidP="00F672F9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06DD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F06DD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4A4F" w:rsidRPr="00874A4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74A4F">
        <w:rPr>
          <w:rFonts w:ascii="Times New Roman" w:hAnsi="Times New Roman"/>
          <w:bCs/>
          <w:sz w:val="24"/>
          <w:szCs w:val="24"/>
        </w:rPr>
        <w:t>1. Егошина, И.Л. Методология научных исследований</w:t>
      </w:r>
      <w:proofErr w:type="gramStart"/>
      <w:r w:rsidRPr="00874A4F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74A4F">
        <w:rPr>
          <w:rFonts w:ascii="Times New Roman" w:hAnsi="Times New Roman"/>
          <w:bCs/>
          <w:sz w:val="24"/>
          <w:szCs w:val="24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Pr="00874A4F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74A4F">
        <w:rPr>
          <w:rFonts w:ascii="Times New Roman" w:hAnsi="Times New Roman"/>
          <w:bCs/>
          <w:sz w:val="24"/>
          <w:szCs w:val="24"/>
        </w:rPr>
        <w:t xml:space="preserve"> ПГТУ, 2018. - 148 с. - </w:t>
      </w:r>
      <w:proofErr w:type="spellStart"/>
      <w:r w:rsidRPr="00874A4F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874A4F">
        <w:rPr>
          <w:rFonts w:ascii="Times New Roman" w:hAnsi="Times New Roman"/>
          <w:bCs/>
          <w:sz w:val="24"/>
          <w:szCs w:val="24"/>
        </w:rPr>
        <w:t>.: с. 133 - ISBN 978-5-8158-2005-0</w:t>
      </w:r>
      <w:proofErr w:type="gramStart"/>
      <w:r w:rsidRPr="00874A4F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874A4F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28" w:history="1">
        <w:r w:rsidRPr="009A268D">
          <w:rPr>
            <w:rStyle w:val="afc"/>
            <w:rFonts w:ascii="Times New Roman" w:hAnsi="Times New Roman"/>
            <w:bCs/>
            <w:sz w:val="24"/>
            <w:szCs w:val="24"/>
          </w:rPr>
          <w:t>http://biblioclub.ru/index.php?page=book&amp;id=494307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F672F9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74A4F">
        <w:rPr>
          <w:rFonts w:ascii="Times New Roman" w:hAnsi="Times New Roman"/>
          <w:bCs/>
          <w:sz w:val="24"/>
          <w:szCs w:val="24"/>
        </w:rPr>
        <w:t xml:space="preserve">2. Умнов, В. С. Научное исследование: теория и практика / В.С. Умнов, Н.А. </w:t>
      </w:r>
      <w:proofErr w:type="spellStart"/>
      <w:r w:rsidRPr="00874A4F">
        <w:rPr>
          <w:rFonts w:ascii="Times New Roman" w:hAnsi="Times New Roman"/>
          <w:bCs/>
          <w:sz w:val="24"/>
          <w:szCs w:val="24"/>
        </w:rPr>
        <w:t>Самойлик</w:t>
      </w:r>
      <w:proofErr w:type="spellEnd"/>
      <w:r w:rsidRPr="00874A4F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874A4F">
        <w:rPr>
          <w:rFonts w:ascii="Times New Roman" w:hAnsi="Times New Roman"/>
          <w:bCs/>
          <w:sz w:val="24"/>
          <w:szCs w:val="24"/>
        </w:rPr>
        <w:t>Но-</w:t>
      </w:r>
      <w:proofErr w:type="spellStart"/>
      <w:r w:rsidRPr="00874A4F">
        <w:rPr>
          <w:rFonts w:ascii="Times New Roman" w:hAnsi="Times New Roman"/>
          <w:bCs/>
          <w:sz w:val="24"/>
          <w:szCs w:val="24"/>
        </w:rPr>
        <w:t>вокузнецк</w:t>
      </w:r>
      <w:proofErr w:type="spellEnd"/>
      <w:proofErr w:type="gramEnd"/>
      <w:r w:rsidRPr="00874A4F">
        <w:rPr>
          <w:rFonts w:ascii="Times New Roman" w:hAnsi="Times New Roman"/>
          <w:bCs/>
          <w:sz w:val="24"/>
          <w:szCs w:val="24"/>
        </w:rPr>
        <w:t xml:space="preserve">: Кузбасская гос. </w:t>
      </w:r>
      <w:proofErr w:type="spellStart"/>
      <w:r w:rsidRPr="00874A4F">
        <w:rPr>
          <w:rFonts w:ascii="Times New Roman" w:hAnsi="Times New Roman"/>
          <w:bCs/>
          <w:sz w:val="24"/>
          <w:szCs w:val="24"/>
        </w:rPr>
        <w:t>педаг</w:t>
      </w:r>
      <w:proofErr w:type="spellEnd"/>
      <w:r w:rsidRPr="00874A4F">
        <w:rPr>
          <w:rFonts w:ascii="Times New Roman" w:hAnsi="Times New Roman"/>
          <w:bCs/>
          <w:sz w:val="24"/>
          <w:szCs w:val="24"/>
        </w:rPr>
        <w:t>. академия, 2010. – 99 с. То же [Электронный ресурс]. - URL: http://biblioclub.ru/index.php?page=book&amp;id=88691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74A4F" w:rsidRDefault="00874A4F" w:rsidP="00874A4F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672F9" w:rsidRPr="00F06DDF" w:rsidRDefault="00F672F9" w:rsidP="00F672F9">
      <w:pPr>
        <w:tabs>
          <w:tab w:val="left" w:pos="916"/>
          <w:tab w:val="left" w:pos="1832"/>
          <w:tab w:val="left" w:pos="229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06DDF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874A4F" w:rsidRP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</w:rPr>
        <w:t xml:space="preserve">1. Заграй, Н.П. Организация научных исследований: учебное пособие / Н.П. Заграй, И.А. Кириченко;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университета, 2016. - Ч. 1. - 71 с.: схем. - </w:t>
      </w:r>
      <w:proofErr w:type="spellStart"/>
      <w:r w:rsidRPr="00874A4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74A4F">
        <w:rPr>
          <w:rFonts w:ascii="Times New Roman" w:hAnsi="Times New Roman"/>
          <w:sz w:val="24"/>
          <w:szCs w:val="24"/>
        </w:rPr>
        <w:t>.: с. 63. - ISBN 978-5-9275-1923-1; То же [Электронный ресурс]. - URL: http://biblioclub.ru/index.php?page=book&amp;id=493334</w:t>
      </w:r>
      <w:r>
        <w:rPr>
          <w:rFonts w:ascii="Times New Roman" w:hAnsi="Times New Roman"/>
          <w:sz w:val="24"/>
          <w:szCs w:val="24"/>
        </w:rPr>
        <w:t>.</w:t>
      </w:r>
    </w:p>
    <w:p w:rsidR="00874A4F" w:rsidRP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</w:rPr>
        <w:t xml:space="preserve">2. Исакова, А.И. Научная работа: учебное пособие / А.И. Исакова; Министерство </w:t>
      </w:r>
      <w:proofErr w:type="spellStart"/>
      <w:proofErr w:type="gramStart"/>
      <w:r w:rsidRPr="00874A4F">
        <w:rPr>
          <w:rFonts w:ascii="Times New Roman" w:hAnsi="Times New Roman"/>
          <w:sz w:val="24"/>
          <w:szCs w:val="24"/>
        </w:rPr>
        <w:t>образова-ния</w:t>
      </w:r>
      <w:proofErr w:type="spellEnd"/>
      <w:proofErr w:type="gramEnd"/>
      <w:r w:rsidRPr="00874A4F">
        <w:rPr>
          <w:rFonts w:ascii="Times New Roman" w:hAnsi="Times New Roman"/>
          <w:sz w:val="24"/>
          <w:szCs w:val="24"/>
        </w:rPr>
        <w:t xml:space="preserve"> и науки Российской Федерации, Томский Государственный Университет Систем Управ-</w:t>
      </w:r>
      <w:proofErr w:type="spellStart"/>
      <w:r w:rsidRPr="00874A4F">
        <w:rPr>
          <w:rFonts w:ascii="Times New Roman" w:hAnsi="Times New Roman"/>
          <w:sz w:val="24"/>
          <w:szCs w:val="24"/>
        </w:rPr>
        <w:t>ления</w:t>
      </w:r>
      <w:proofErr w:type="spellEnd"/>
      <w:r w:rsidRPr="00874A4F">
        <w:rPr>
          <w:rFonts w:ascii="Times New Roman" w:hAnsi="Times New Roman"/>
          <w:sz w:val="24"/>
          <w:szCs w:val="24"/>
        </w:rPr>
        <w:t xml:space="preserve"> и Радиоэлектроники (ТУСУР). - Томск: ТУСУР, 2016. - 109 с.: ил. - </w:t>
      </w:r>
      <w:proofErr w:type="spellStart"/>
      <w:r w:rsidRPr="00874A4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74A4F">
        <w:rPr>
          <w:rFonts w:ascii="Times New Roman" w:hAnsi="Times New Roman"/>
          <w:sz w:val="24"/>
          <w:szCs w:val="24"/>
        </w:rPr>
        <w:t>.: с. 104.; То же [Электронный ресурс]. - URL: http://biblioclub.ru/index.php?page=book&amp;id=480807</w:t>
      </w:r>
      <w:r>
        <w:rPr>
          <w:rFonts w:ascii="Times New Roman" w:hAnsi="Times New Roman"/>
          <w:sz w:val="24"/>
          <w:szCs w:val="24"/>
        </w:rPr>
        <w:t>.</w:t>
      </w:r>
    </w:p>
    <w:p w:rsidR="00874A4F" w:rsidRP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</w:rPr>
        <w:t xml:space="preserve">3. </w:t>
      </w:r>
      <w:proofErr w:type="spellStart"/>
      <w:proofErr w:type="gramStart"/>
      <w:r w:rsidRPr="00874A4F">
        <w:rPr>
          <w:rFonts w:ascii="Times New Roman" w:hAnsi="Times New Roman"/>
          <w:sz w:val="24"/>
          <w:szCs w:val="24"/>
        </w:rPr>
        <w:t>Айдаркин</w:t>
      </w:r>
      <w:proofErr w:type="spellEnd"/>
      <w:r w:rsidRPr="00874A4F">
        <w:rPr>
          <w:rFonts w:ascii="Times New Roman" w:hAnsi="Times New Roman"/>
          <w:sz w:val="24"/>
          <w:szCs w:val="24"/>
        </w:rPr>
        <w:t xml:space="preserve">, Е.К. Менеджмент научных исследований в биологии: учебное пособие / Е.К. </w:t>
      </w:r>
      <w:proofErr w:type="spellStart"/>
      <w:r w:rsidRPr="00874A4F">
        <w:rPr>
          <w:rFonts w:ascii="Times New Roman" w:hAnsi="Times New Roman"/>
          <w:sz w:val="24"/>
          <w:szCs w:val="24"/>
        </w:rPr>
        <w:t>Айдаркин</w:t>
      </w:r>
      <w:proofErr w:type="spellEnd"/>
      <w:r w:rsidRPr="00874A4F">
        <w:rPr>
          <w:rFonts w:ascii="Times New Roman" w:hAnsi="Times New Roman"/>
          <w:sz w:val="24"/>
          <w:szCs w:val="24"/>
        </w:rPr>
        <w:t>, М.А. Павловская;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</w:t>
      </w:r>
      <w:proofErr w:type="gramEnd"/>
      <w:r w:rsidRPr="00874A4F">
        <w:rPr>
          <w:rFonts w:ascii="Times New Roman" w:hAnsi="Times New Roman"/>
          <w:sz w:val="24"/>
          <w:szCs w:val="24"/>
        </w:rPr>
        <w:t xml:space="preserve"> - Ростов-на-Дону: Издательство Южного федерального университета, 2015. - 120 с.: ил. - ISBN 978-5-9275-1603-2; То же [Электронный ресурс]. - URL: http://biblioclub.ru/index.php?page=book&amp;id=445244</w:t>
      </w:r>
      <w:r>
        <w:rPr>
          <w:rFonts w:ascii="Times New Roman" w:hAnsi="Times New Roman"/>
          <w:sz w:val="24"/>
          <w:szCs w:val="24"/>
        </w:rPr>
        <w:t>.</w:t>
      </w:r>
    </w:p>
    <w:p w:rsidR="00F672F9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</w:rPr>
        <w:t xml:space="preserve">4. Кравцова, Е.Д. Логика и методология научных исследований: учебное пособие / Е.Д. Кравцова, А.Н. </w:t>
      </w:r>
      <w:proofErr w:type="spellStart"/>
      <w:r w:rsidRPr="00874A4F">
        <w:rPr>
          <w:rFonts w:ascii="Times New Roman" w:hAnsi="Times New Roman"/>
          <w:sz w:val="24"/>
          <w:szCs w:val="24"/>
        </w:rPr>
        <w:t>Городищева</w:t>
      </w:r>
      <w:proofErr w:type="spellEnd"/>
      <w:r w:rsidRPr="00874A4F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</w:t>
      </w:r>
      <w:proofErr w:type="spellStart"/>
      <w:proofErr w:type="gramStart"/>
      <w:r w:rsidRPr="00874A4F">
        <w:rPr>
          <w:rFonts w:ascii="Times New Roman" w:hAnsi="Times New Roman"/>
          <w:sz w:val="24"/>
          <w:szCs w:val="24"/>
        </w:rPr>
        <w:t>Федера-ции</w:t>
      </w:r>
      <w:proofErr w:type="spellEnd"/>
      <w:proofErr w:type="gramEnd"/>
      <w:r w:rsidRPr="00874A4F">
        <w:rPr>
          <w:rFonts w:ascii="Times New Roman" w:hAnsi="Times New Roman"/>
          <w:sz w:val="24"/>
          <w:szCs w:val="24"/>
        </w:rPr>
        <w:t xml:space="preserve">, Сибирский Федеральный университет. - Красноярск: </w:t>
      </w:r>
      <w:proofErr w:type="gramStart"/>
      <w:r w:rsidRPr="00874A4F">
        <w:rPr>
          <w:rFonts w:ascii="Times New Roman" w:hAnsi="Times New Roman"/>
          <w:sz w:val="24"/>
          <w:szCs w:val="24"/>
        </w:rPr>
        <w:t>Сибирский</w:t>
      </w:r>
      <w:proofErr w:type="gramEnd"/>
      <w:r w:rsidRPr="00874A4F">
        <w:rPr>
          <w:rFonts w:ascii="Times New Roman" w:hAnsi="Times New Roman"/>
          <w:sz w:val="24"/>
          <w:szCs w:val="24"/>
        </w:rPr>
        <w:t xml:space="preserve"> федеральный </w:t>
      </w:r>
      <w:proofErr w:type="spellStart"/>
      <w:r w:rsidRPr="00874A4F">
        <w:rPr>
          <w:rFonts w:ascii="Times New Roman" w:hAnsi="Times New Roman"/>
          <w:sz w:val="24"/>
          <w:szCs w:val="24"/>
        </w:rPr>
        <w:t>универ-ситет</w:t>
      </w:r>
      <w:proofErr w:type="spellEnd"/>
      <w:r w:rsidRPr="00874A4F">
        <w:rPr>
          <w:rFonts w:ascii="Times New Roman" w:hAnsi="Times New Roman"/>
          <w:sz w:val="24"/>
          <w:szCs w:val="24"/>
        </w:rPr>
        <w:t xml:space="preserve">, 2014. - 168 с.: табл., схем. - ISBN 978-5-7638-2946-4; То же [Электронный ресурс]. - URL: </w:t>
      </w:r>
      <w:hyperlink r:id="rId29" w:history="1">
        <w:r w:rsidRPr="009A268D">
          <w:rPr>
            <w:rStyle w:val="afc"/>
            <w:rFonts w:ascii="Times New Roman" w:hAnsi="Times New Roman"/>
            <w:sz w:val="24"/>
            <w:szCs w:val="24"/>
          </w:rPr>
          <w:t>http://biblioclub.ru/index.php?page=book&amp;id=364559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74A4F" w:rsidRDefault="00874A4F" w:rsidP="00874A4F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672F9" w:rsidRPr="00F06DDF" w:rsidRDefault="00F672F9" w:rsidP="00F672F9">
      <w:pPr>
        <w:tabs>
          <w:tab w:val="left" w:pos="22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06DDF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12.3. Перечень ресурсов информационно-телекоммуникационной сети «Интернет», необходимых для освоения</w:t>
      </w:r>
      <w:r w:rsidRPr="00F06D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06DDF">
        <w:rPr>
          <w:rFonts w:ascii="Times New Roman" w:hAnsi="Times New Roman"/>
          <w:bCs/>
          <w:i/>
          <w:iCs/>
          <w:sz w:val="24"/>
          <w:szCs w:val="24"/>
          <w:lang w:eastAsia="ru-RU"/>
        </w:rPr>
        <w:t>практики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1.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http://elibrary.ru/defaultx.asp Научная библиотека 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2.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https://ru.wikipedia.org/wiki/Википедия 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3.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http://dic.academic.ru Словари и энциклопедии на Академике 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lastRenderedPageBreak/>
        <w:t>4.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http://nrc.edu.ru/est  – электронный учебник 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Аруцев</w:t>
      </w:r>
      <w:proofErr w:type="spell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А.А. и др. «Концепции 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 xml:space="preserve">          современного естествознания».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5.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http://www.i-u.ru/biblio/archive/naydishev_koncepcija/06.aspx - электронный учебник 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Найдыш</w:t>
      </w:r>
      <w:proofErr w:type="spell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В.М. «Концепции современного естествознания».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6.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>http://www.limm.mgimo.ru/science/ - курс лекций профессора МГИМО А.К. Иванова-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Шиц</w:t>
      </w:r>
      <w:proofErr w:type="spell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«Концепции современного естествознания или Вселенная, жизнь, разум».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7.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http://www.philosophy.ru/edu/ref/kse/siparov/ - курс лекций С.В. 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Сипарова</w:t>
      </w:r>
      <w:proofErr w:type="spell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«Концепции современного естествознания».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8.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 xml:space="preserve">http://www.naturalscience.ru  – сайт, посвященный вопросам естествознания 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9.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>http://www.college.ru  – сайт, содержащий открытые учебники по естественнонаучным дисциплинам.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10.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>http://www.macroevolution.narod.ru - сайт, посвященный вопросам эволюции.</w:t>
      </w:r>
    </w:p>
    <w:p w:rsidR="00874A4F" w:rsidRPr="00874A4F" w:rsidRDefault="00874A4F" w:rsidP="00874A4F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>11.</w:t>
      </w:r>
      <w:r w:rsidRPr="00874A4F">
        <w:rPr>
          <w:rFonts w:ascii="Times New Roman" w:hAnsi="Times New Roman"/>
          <w:sz w:val="24"/>
          <w:szCs w:val="24"/>
          <w:lang w:eastAsia="ru-RU"/>
        </w:rPr>
        <w:tab/>
        <w:t>http://video.yandex.ru/users/rusdmtry/view/34/ - видеозапись лекции Н. Левашова «</w:t>
      </w:r>
      <w:proofErr w:type="gramStart"/>
      <w:r w:rsidRPr="00874A4F">
        <w:rPr>
          <w:rFonts w:ascii="Times New Roman" w:hAnsi="Times New Roman"/>
          <w:sz w:val="24"/>
          <w:szCs w:val="24"/>
          <w:lang w:eastAsia="ru-RU"/>
        </w:rPr>
        <w:t>Кон-</w:t>
      </w:r>
      <w:proofErr w:type="spellStart"/>
      <w:r w:rsidRPr="00874A4F">
        <w:rPr>
          <w:rFonts w:ascii="Times New Roman" w:hAnsi="Times New Roman"/>
          <w:sz w:val="24"/>
          <w:szCs w:val="24"/>
          <w:lang w:eastAsia="ru-RU"/>
        </w:rPr>
        <w:t>цепция</w:t>
      </w:r>
      <w:proofErr w:type="spellEnd"/>
      <w:proofErr w:type="gramEnd"/>
      <w:r w:rsidRPr="00874A4F">
        <w:rPr>
          <w:rFonts w:ascii="Times New Roman" w:hAnsi="Times New Roman"/>
          <w:sz w:val="24"/>
          <w:szCs w:val="24"/>
          <w:lang w:eastAsia="ru-RU"/>
        </w:rPr>
        <w:t xml:space="preserve"> естествознания на современном этапе».</w:t>
      </w:r>
    </w:p>
    <w:p w:rsidR="00F672F9" w:rsidRPr="00D540E8" w:rsidRDefault="00874A4F" w:rsidP="00874A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74A4F">
        <w:rPr>
          <w:rFonts w:ascii="Times New Roman" w:hAnsi="Times New Roman"/>
          <w:sz w:val="24"/>
          <w:szCs w:val="24"/>
          <w:lang w:eastAsia="ru-RU"/>
        </w:rPr>
        <w:tab/>
      </w: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2F9" w:rsidRPr="007371CA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874A4F" w:rsidRDefault="00874A4F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672F9" w:rsidRPr="00D540E8" w:rsidRDefault="00F672F9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540E8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F672F9" w:rsidRPr="00D540E8" w:rsidRDefault="00F672F9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540E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D540E8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D540E8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F672F9" w:rsidRPr="007371CA" w:rsidRDefault="00F672F9" w:rsidP="00F67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672F9" w:rsidRPr="007371CA" w:rsidRDefault="00F672F9" w:rsidP="00874A4F">
      <w:pPr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874A4F" w:rsidRPr="00874A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(научно-исследовательская работа)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F672F9" w:rsidRPr="00F06DDF" w:rsidRDefault="00F672F9" w:rsidP="00F672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06D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F672F9" w:rsidRPr="00D540E8" w:rsidRDefault="00F672F9" w:rsidP="00F672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Интернет браузер, "Пакет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MS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", 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Project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  <w:lang w:val="en-US" w:eastAsia="ru-RU"/>
        </w:rPr>
        <w:t>Professional</w:t>
      </w:r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540E8">
        <w:rPr>
          <w:rFonts w:ascii="Times New Roman" w:eastAsia="Times New Roman" w:hAnsi="Times New Roman"/>
          <w:sz w:val="24"/>
          <w:szCs w:val="24"/>
          <w:lang w:eastAsia="ru-RU"/>
        </w:rPr>
        <w:t>Антиплагиат</w:t>
      </w:r>
      <w:proofErr w:type="spellEnd"/>
    </w:p>
    <w:p w:rsidR="00F672F9" w:rsidRDefault="00F672F9" w:rsidP="00F672F9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672F9" w:rsidRPr="00F06DDF" w:rsidRDefault="00F672F9" w:rsidP="00F672F9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06D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F672F9" w:rsidRPr="00D540E8" w:rsidRDefault="00F672F9" w:rsidP="00F672F9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hAnsi="Times New Roman"/>
          <w:sz w:val="24"/>
          <w:szCs w:val="24"/>
        </w:rPr>
        <w:t>1.Поисковыесистемы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40E8">
        <w:rPr>
          <w:rFonts w:ascii="Times New Roman" w:hAnsi="Times New Roman"/>
          <w:sz w:val="24"/>
          <w:szCs w:val="24"/>
          <w:lang w:val="en-US"/>
        </w:rPr>
        <w:t>google</w:t>
      </w:r>
      <w:proofErr w:type="spellEnd"/>
      <w:r w:rsidRPr="00D54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540E8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</w:p>
    <w:p w:rsidR="00F672F9" w:rsidRPr="00D540E8" w:rsidRDefault="00F672F9" w:rsidP="00F672F9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hAnsi="Times New Roman"/>
          <w:sz w:val="24"/>
          <w:szCs w:val="24"/>
        </w:rPr>
        <w:t>2. Система «</w:t>
      </w:r>
      <w:proofErr w:type="spellStart"/>
      <w:r w:rsidRPr="00D540E8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D540E8">
        <w:rPr>
          <w:rFonts w:ascii="Times New Roman" w:hAnsi="Times New Roman"/>
          <w:sz w:val="24"/>
          <w:szCs w:val="24"/>
        </w:rPr>
        <w:t xml:space="preserve">. ВУЗ» </w:t>
      </w:r>
      <w:hyperlink r:id="rId30" w:history="1">
        <w:r w:rsidRPr="00D540E8">
          <w:rPr>
            <w:rFonts w:ascii="Times New Roman" w:hAnsi="Times New Roman"/>
            <w:color w:val="0000FF"/>
            <w:sz w:val="24"/>
            <w:szCs w:val="24"/>
            <w:u w:val="single"/>
          </w:rPr>
          <w:t>http://mininuniver.antiplagiat.ru/index.aspx</w:t>
        </w:r>
      </w:hyperlink>
    </w:p>
    <w:p w:rsidR="00F672F9" w:rsidRPr="00D540E8" w:rsidRDefault="00F672F9" w:rsidP="00F672F9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hAnsi="Times New Roman"/>
          <w:sz w:val="24"/>
          <w:szCs w:val="24"/>
        </w:rPr>
        <w:t>3.www.biblioclub.ru - Электронная библиотечная система «Университетская ЭБС -</w:t>
      </w:r>
      <w:proofErr w:type="spellStart"/>
      <w:r w:rsidRPr="00D540E8">
        <w:rPr>
          <w:rFonts w:ascii="Times New Roman" w:hAnsi="Times New Roman"/>
          <w:sz w:val="24"/>
          <w:szCs w:val="24"/>
        </w:rPr>
        <w:t>onlaine</w:t>
      </w:r>
      <w:proofErr w:type="spellEnd"/>
      <w:r w:rsidRPr="00D540E8">
        <w:rPr>
          <w:rFonts w:ascii="Times New Roman" w:hAnsi="Times New Roman"/>
          <w:sz w:val="24"/>
          <w:szCs w:val="24"/>
        </w:rPr>
        <w:t>» по тематике охватывает всю область гуманитарных знаний и предназначена для использования в процессе обучения в высшей школе, как студентами преподавателями, так и специалистами гуманитариями.</w:t>
      </w:r>
    </w:p>
    <w:p w:rsidR="00F672F9" w:rsidRPr="00D540E8" w:rsidRDefault="00F672F9" w:rsidP="00F672F9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hAnsi="Times New Roman"/>
          <w:sz w:val="24"/>
          <w:szCs w:val="24"/>
        </w:rPr>
        <w:t xml:space="preserve">4. </w:t>
      </w:r>
      <w:hyperlink r:id="rId31" w:history="1">
        <w:r w:rsidRPr="00D540E8">
          <w:rPr>
            <w:rFonts w:ascii="Times New Roman" w:hAnsi="Times New Roman"/>
            <w:color w:val="0000FF"/>
            <w:sz w:val="24"/>
            <w:szCs w:val="24"/>
            <w:u w:val="single"/>
          </w:rPr>
          <w:t>http://www.iqlib.ru</w:t>
        </w:r>
      </w:hyperlink>
      <w:r w:rsidRPr="00D540E8">
        <w:rPr>
          <w:rFonts w:ascii="Times New Roman" w:hAnsi="Times New Roman"/>
          <w:sz w:val="24"/>
          <w:szCs w:val="24"/>
        </w:rPr>
        <w:t xml:space="preserve"> - Интернет-библиотека образовательных изданий, в </w:t>
      </w:r>
      <w:proofErr w:type="gramStart"/>
      <w:r w:rsidRPr="00D540E8">
        <w:rPr>
          <w:rFonts w:ascii="Times New Roman" w:hAnsi="Times New Roman"/>
          <w:sz w:val="24"/>
          <w:szCs w:val="24"/>
        </w:rPr>
        <w:t>которой</w:t>
      </w:r>
      <w:proofErr w:type="gramEnd"/>
      <w:r w:rsidRPr="00D540E8">
        <w:rPr>
          <w:rFonts w:ascii="Times New Roman" w:hAnsi="Times New Roman"/>
          <w:sz w:val="24"/>
          <w:szCs w:val="24"/>
        </w:rPr>
        <w:t xml:space="preserve"> собраны электронные учебники, справочные и учебные пособия.</w:t>
      </w:r>
    </w:p>
    <w:p w:rsidR="00F672F9" w:rsidRPr="007371CA" w:rsidRDefault="00F672F9" w:rsidP="00F672F9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672F9" w:rsidRDefault="00F672F9" w:rsidP="00874A4F">
      <w:pP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874A4F" w:rsidRPr="00874A4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(научно-исследовательская работа) практики</w:t>
      </w:r>
    </w:p>
    <w:p w:rsidR="00F672F9" w:rsidRPr="00D540E8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40E8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D540E8">
        <w:rPr>
          <w:rFonts w:eastAsia="Times New Roman" w:cs="Calibri"/>
          <w:sz w:val="19"/>
          <w:szCs w:val="19"/>
        </w:rPr>
        <w:t xml:space="preserve"> </w:t>
      </w:r>
      <w:r w:rsidRPr="00D540E8">
        <w:rPr>
          <w:rFonts w:ascii="Times New Roman" w:eastAsia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 </w:t>
      </w:r>
      <w:r w:rsidRPr="00D540E8">
        <w:rPr>
          <w:rFonts w:ascii="Times New Roman" w:eastAsia="Times New Roman" w:hAnsi="Times New Roman"/>
          <w:color w:val="000000"/>
          <w:sz w:val="24"/>
          <w:szCs w:val="24"/>
        </w:rPr>
        <w:t>и лаборатории с комплектом оборудования для проведения лабораторных работ.</w:t>
      </w:r>
    </w:p>
    <w:p w:rsidR="00F672F9" w:rsidRPr="00D540E8" w:rsidRDefault="00F672F9" w:rsidP="00F672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540E8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5B5FF7" w:rsidRPr="00CA3453" w:rsidRDefault="005B5FF7" w:rsidP="005B5FF7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:rsidR="003629F8" w:rsidRPr="00C67370" w:rsidRDefault="003629F8" w:rsidP="00EC2C4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4A4F" w:rsidRDefault="00874A4F" w:rsidP="0065121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4A4F" w:rsidRDefault="00874A4F" w:rsidP="0065121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4A4F" w:rsidRDefault="00874A4F" w:rsidP="0065121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115CCD" w:rsidP="0065121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651219" w:rsidRDefault="00651219" w:rsidP="00651219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77289F">
        <w:rPr>
          <w:rFonts w:ascii="Times New Roman" w:hAnsi="Times New Roman"/>
          <w:sz w:val="24"/>
          <w:szCs w:val="28"/>
        </w:rPr>
        <w:t>Определение результатов освоения модуля</w:t>
      </w:r>
      <w:r w:rsidR="00625E11">
        <w:rPr>
          <w:rFonts w:ascii="Times New Roman" w:hAnsi="Times New Roman"/>
          <w:sz w:val="24"/>
          <w:szCs w:val="28"/>
        </w:rPr>
        <w:t xml:space="preserve"> </w:t>
      </w:r>
      <w:r w:rsidR="00625E11" w:rsidRPr="00625E11">
        <w:rPr>
          <w:rFonts w:ascii="Times New Roman" w:hAnsi="Times New Roman"/>
          <w:sz w:val="24"/>
          <w:szCs w:val="28"/>
        </w:rPr>
        <w:t>«</w:t>
      </w:r>
      <w:r w:rsidR="00BC3EE0" w:rsidRPr="00BC3EE0">
        <w:rPr>
          <w:rFonts w:ascii="Times New Roman" w:hAnsi="Times New Roman"/>
          <w:i/>
          <w:sz w:val="24"/>
          <w:szCs w:val="28"/>
        </w:rPr>
        <w:t>Модуль учебно-исследовательской и проектной деятельности</w:t>
      </w:r>
      <w:r w:rsidR="00625E11" w:rsidRPr="00625E11">
        <w:rPr>
          <w:rFonts w:ascii="Times New Roman" w:hAnsi="Times New Roman"/>
          <w:sz w:val="24"/>
          <w:szCs w:val="28"/>
        </w:rPr>
        <w:t>»</w:t>
      </w:r>
      <w:r w:rsidRPr="0077289F">
        <w:rPr>
          <w:rFonts w:ascii="Times New Roman" w:hAnsi="Times New Roman"/>
          <w:sz w:val="24"/>
          <w:szCs w:val="28"/>
        </w:rPr>
        <w:t xml:space="preserve"> осуществляется на основе вычисления рейтинговой оц</w:t>
      </w:r>
      <w:r>
        <w:rPr>
          <w:rFonts w:ascii="Times New Roman" w:hAnsi="Times New Roman"/>
          <w:sz w:val="24"/>
          <w:szCs w:val="28"/>
        </w:rPr>
        <w:t>енки по каждому элементу модуля.</w:t>
      </w:r>
    </w:p>
    <w:p w:rsidR="00874A4F" w:rsidRDefault="00651219" w:rsidP="00651219">
      <w:pPr>
        <w:tabs>
          <w:tab w:val="left" w:pos="-7797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51219" w:rsidRPr="001D1781" w:rsidRDefault="00651219" w:rsidP="00651219">
      <w:pPr>
        <w:tabs>
          <w:tab w:val="left" w:pos="-7797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651219" w:rsidRPr="001D1781" w:rsidRDefault="00651219" w:rsidP="00651219">
      <w:pPr>
        <w:tabs>
          <w:tab w:val="left" w:pos="1320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51219" w:rsidRPr="001D1781" w:rsidRDefault="00651219" w:rsidP="00651219">
      <w:pPr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651219" w:rsidRPr="001D1781" w:rsidRDefault="00E574E6" w:rsidP="006512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51219" w:rsidRDefault="00E574E6" w:rsidP="006512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если </w:t>
      </w:r>
      <w:r w:rsidR="00651219">
        <w:rPr>
          <w:rFonts w:ascii="Times New Roman" w:hAnsi="Times New Roman"/>
          <w:sz w:val="24"/>
          <w:szCs w:val="24"/>
        </w:rPr>
        <w:t>ее</w:t>
      </w:r>
      <w:r w:rsidR="00651219" w:rsidRPr="001D1781">
        <w:rPr>
          <w:rFonts w:ascii="Times New Roman" w:hAnsi="Times New Roman"/>
          <w:sz w:val="24"/>
          <w:szCs w:val="24"/>
        </w:rPr>
        <w:t xml:space="preserve"> выполнение предусмотрено в семестре</w:t>
      </w:r>
      <w:r w:rsidR="00651219">
        <w:rPr>
          <w:rFonts w:ascii="Times New Roman" w:hAnsi="Times New Roman"/>
          <w:sz w:val="24"/>
          <w:szCs w:val="24"/>
        </w:rPr>
        <w:t>;</w:t>
      </w:r>
    </w:p>
    <w:p w:rsidR="00651219" w:rsidRPr="001D1781" w:rsidRDefault="00E574E6" w:rsidP="006512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</w:t>
      </w:r>
      <w:r w:rsidR="00651219">
        <w:rPr>
          <w:rFonts w:ascii="Times New Roman" w:hAnsi="Times New Roman"/>
          <w:sz w:val="24"/>
          <w:szCs w:val="24"/>
        </w:rPr>
        <w:t xml:space="preserve">, </w:t>
      </w:r>
      <w:r w:rsidR="00651219" w:rsidRPr="001D1781">
        <w:rPr>
          <w:rFonts w:ascii="Times New Roman" w:hAnsi="Times New Roman"/>
          <w:sz w:val="24"/>
          <w:szCs w:val="24"/>
        </w:rPr>
        <w:t xml:space="preserve">если </w:t>
      </w:r>
      <w:r w:rsidR="00651219">
        <w:rPr>
          <w:rFonts w:ascii="Times New Roman" w:hAnsi="Times New Roman"/>
          <w:sz w:val="24"/>
          <w:szCs w:val="24"/>
        </w:rPr>
        <w:t>ее</w:t>
      </w:r>
      <w:r w:rsidR="00651219" w:rsidRPr="001D1781">
        <w:rPr>
          <w:rFonts w:ascii="Times New Roman" w:hAnsi="Times New Roman"/>
          <w:sz w:val="24"/>
          <w:szCs w:val="24"/>
        </w:rPr>
        <w:t xml:space="preserve"> выполнение предусмотрено в семестре;</w:t>
      </w:r>
    </w:p>
    <w:p w:rsidR="00651219" w:rsidRPr="001D1781" w:rsidRDefault="00E574E6" w:rsidP="006512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 – рейтинговые баллы</w:t>
      </w:r>
      <w:r w:rsidR="00651219">
        <w:rPr>
          <w:rFonts w:ascii="Times New Roman" w:hAnsi="Times New Roman"/>
          <w:sz w:val="24"/>
          <w:szCs w:val="24"/>
        </w:rPr>
        <w:t xml:space="preserve"> студента по дисциплинам модуля;</w:t>
      </w:r>
    </w:p>
    <w:p w:rsidR="00651219" w:rsidRPr="001D1781" w:rsidRDefault="00E574E6" w:rsidP="0065121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51219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51219" w:rsidRPr="00F16F8D" w:rsidRDefault="00651219" w:rsidP="006512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27972" w:rsidRDefault="00A27972" w:rsidP="005F1071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5F1071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</w:p>
    <w:p w:rsidR="00337293" w:rsidRDefault="00337293" w:rsidP="0068614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  <w:sectPr w:rsidR="00337293" w:rsidSect="00F8372A">
          <w:pgSz w:w="11906" w:h="16838"/>
          <w:pgMar w:top="1134" w:right="851" w:bottom="1134" w:left="1276" w:header="709" w:footer="709" w:gutter="0"/>
          <w:pgNumType w:start="22"/>
          <w:cols w:space="708"/>
          <w:docGrid w:linePitch="360"/>
        </w:sectPr>
      </w:pPr>
    </w:p>
    <w:p w:rsidR="00686145" w:rsidRPr="007D32DC" w:rsidRDefault="00686145" w:rsidP="0068614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686145" w:rsidRPr="007D32DC" w:rsidRDefault="00686145" w:rsidP="0068614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686145" w:rsidRPr="007D32DC" w:rsidRDefault="00686145" w:rsidP="0068614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686145" w:rsidRPr="007D32DC" w:rsidRDefault="00686145" w:rsidP="0068614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86145" w:rsidRPr="007D32DC" w:rsidRDefault="00686145" w:rsidP="0068614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</w:t>
      </w:r>
      <w:proofErr w:type="gramStart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т(</w:t>
      </w:r>
      <w:proofErr w:type="gramEnd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ы):</w:t>
      </w:r>
    </w:p>
    <w:p w:rsidR="00686145" w:rsidRPr="007D32DC" w:rsidRDefault="00686145" w:rsidP="00686145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686145" w:rsidRPr="007D32DC" w:rsidRDefault="00686145" w:rsidP="00686145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86145" w:rsidRPr="007D32DC" w:rsidRDefault="00686145" w:rsidP="00686145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86145" w:rsidRDefault="00686145" w:rsidP="00A2797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D1781" w:rsidRPr="001D1781" w:rsidRDefault="001D1781" w:rsidP="00AB4614">
      <w:pPr>
        <w:spacing w:after="0" w:line="240" w:lineRule="auto"/>
        <w:jc w:val="right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B513E9">
      <w:pgSz w:w="11906" w:h="16838"/>
      <w:pgMar w:top="1134" w:right="851" w:bottom="1134" w:left="1276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449" w:rsidRDefault="002B1449" w:rsidP="00CA7167">
      <w:pPr>
        <w:spacing w:after="0" w:line="240" w:lineRule="auto"/>
      </w:pPr>
      <w:r>
        <w:separator/>
      </w:r>
    </w:p>
  </w:endnote>
  <w:endnote w:type="continuationSeparator" w:id="0">
    <w:p w:rsidR="002B1449" w:rsidRDefault="002B144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E574E6" w:rsidRDefault="00E574E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89B">
          <w:rPr>
            <w:noProof/>
          </w:rPr>
          <w:t>22</w:t>
        </w:r>
        <w:r>
          <w:fldChar w:fldCharType="end"/>
        </w:r>
      </w:p>
    </w:sdtContent>
  </w:sdt>
  <w:p w:rsidR="00E574E6" w:rsidRDefault="00E574E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4E6" w:rsidRDefault="00E574E6">
    <w:pPr>
      <w:pStyle w:val="ae"/>
      <w:jc w:val="right"/>
    </w:pPr>
  </w:p>
  <w:p w:rsidR="00E574E6" w:rsidRDefault="00E574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449" w:rsidRDefault="002B1449" w:rsidP="00CA7167">
      <w:pPr>
        <w:spacing w:after="0" w:line="240" w:lineRule="auto"/>
      </w:pPr>
      <w:r>
        <w:separator/>
      </w:r>
    </w:p>
  </w:footnote>
  <w:footnote w:type="continuationSeparator" w:id="0">
    <w:p w:rsidR="002B1449" w:rsidRDefault="002B1449" w:rsidP="00CA7167">
      <w:pPr>
        <w:spacing w:after="0" w:line="240" w:lineRule="auto"/>
      </w:pPr>
      <w:r>
        <w:continuationSeparator/>
      </w:r>
    </w:p>
  </w:footnote>
  <w:footnote w:id="1">
    <w:p w:rsidR="00E574E6" w:rsidRDefault="00E574E6" w:rsidP="004F389F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224840">
        <w:t xml:space="preserve">Таблица заполняется </w:t>
      </w:r>
      <w:r>
        <w:t>только для тех модулей, в рамках освоения которых, формируются профессиональные компетенции</w:t>
      </w:r>
      <w:r w:rsidRPr="00224840">
        <w:t>.</w:t>
      </w:r>
      <w:r>
        <w:t xml:space="preserve"> В случае отсутствия ПК, таблица удаляется.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8D56B7"/>
    <w:multiLevelType w:val="hybridMultilevel"/>
    <w:tmpl w:val="C046B1F8"/>
    <w:lvl w:ilvl="0" w:tplc="DF287B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1976"/>
    <w:multiLevelType w:val="hybridMultilevel"/>
    <w:tmpl w:val="0F6C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12BF1"/>
    <w:multiLevelType w:val="hybridMultilevel"/>
    <w:tmpl w:val="BF5A7784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501270"/>
    <w:multiLevelType w:val="hybridMultilevel"/>
    <w:tmpl w:val="310E3B24"/>
    <w:lvl w:ilvl="0" w:tplc="DF287B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56389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6B24430"/>
    <w:multiLevelType w:val="hybridMultilevel"/>
    <w:tmpl w:val="309663C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56354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359C4"/>
    <w:multiLevelType w:val="hybridMultilevel"/>
    <w:tmpl w:val="F630336A"/>
    <w:lvl w:ilvl="0" w:tplc="680A9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862BDB"/>
    <w:multiLevelType w:val="hybridMultilevel"/>
    <w:tmpl w:val="60B0D40E"/>
    <w:lvl w:ilvl="0" w:tplc="F3EEA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14476"/>
    <w:multiLevelType w:val="hybridMultilevel"/>
    <w:tmpl w:val="2BA4B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0C0FEA"/>
    <w:multiLevelType w:val="hybridMultilevel"/>
    <w:tmpl w:val="5AF25420"/>
    <w:lvl w:ilvl="0" w:tplc="DF287B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E511488"/>
    <w:multiLevelType w:val="hybridMultilevel"/>
    <w:tmpl w:val="11FC6878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E034113"/>
    <w:multiLevelType w:val="hybridMultilevel"/>
    <w:tmpl w:val="A74806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E5E63E7"/>
    <w:multiLevelType w:val="hybridMultilevel"/>
    <w:tmpl w:val="C1C89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1CB4AD5"/>
    <w:multiLevelType w:val="hybridMultilevel"/>
    <w:tmpl w:val="254E6422"/>
    <w:lvl w:ilvl="0" w:tplc="E788E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4290B4A"/>
    <w:multiLevelType w:val="hybridMultilevel"/>
    <w:tmpl w:val="80B28E74"/>
    <w:lvl w:ilvl="0" w:tplc="AC782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465568"/>
    <w:multiLevelType w:val="hybridMultilevel"/>
    <w:tmpl w:val="5F80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A5144E"/>
    <w:multiLevelType w:val="hybridMultilevel"/>
    <w:tmpl w:val="3112DBEA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9EA5AF2"/>
    <w:multiLevelType w:val="hybridMultilevel"/>
    <w:tmpl w:val="603EB20E"/>
    <w:lvl w:ilvl="0" w:tplc="C33663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6"/>
  </w:num>
  <w:num w:numId="8">
    <w:abstractNumId w:val="7"/>
  </w:num>
  <w:num w:numId="9">
    <w:abstractNumId w:val="3"/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4"/>
  </w:num>
  <w:num w:numId="13">
    <w:abstractNumId w:val="8"/>
  </w:num>
  <w:num w:numId="14">
    <w:abstractNumId w:val="20"/>
  </w:num>
  <w:num w:numId="15">
    <w:abstractNumId w:val="19"/>
  </w:num>
  <w:num w:numId="16">
    <w:abstractNumId w:val="10"/>
  </w:num>
  <w:num w:numId="17">
    <w:abstractNumId w:val="14"/>
  </w:num>
  <w:num w:numId="18">
    <w:abstractNumId w:val="25"/>
  </w:num>
  <w:num w:numId="19">
    <w:abstractNumId w:val="17"/>
  </w:num>
  <w:num w:numId="20">
    <w:abstractNumId w:val="22"/>
  </w:num>
  <w:num w:numId="21">
    <w:abstractNumId w:val="21"/>
  </w:num>
  <w:num w:numId="22">
    <w:abstractNumId w:val="26"/>
  </w:num>
  <w:num w:numId="23">
    <w:abstractNumId w:val="13"/>
  </w:num>
  <w:num w:numId="24">
    <w:abstractNumId w:val="12"/>
  </w:num>
  <w:num w:numId="25">
    <w:abstractNumId w:val="4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23C1"/>
    <w:rsid w:val="00004124"/>
    <w:rsid w:val="00010033"/>
    <w:rsid w:val="0001112C"/>
    <w:rsid w:val="00012230"/>
    <w:rsid w:val="00012908"/>
    <w:rsid w:val="0001415A"/>
    <w:rsid w:val="00015EEE"/>
    <w:rsid w:val="0001739F"/>
    <w:rsid w:val="00020B20"/>
    <w:rsid w:val="000247B6"/>
    <w:rsid w:val="00024AE5"/>
    <w:rsid w:val="00024CDE"/>
    <w:rsid w:val="000258DA"/>
    <w:rsid w:val="00026791"/>
    <w:rsid w:val="00031952"/>
    <w:rsid w:val="0003537D"/>
    <w:rsid w:val="000358DA"/>
    <w:rsid w:val="00042939"/>
    <w:rsid w:val="00042F1F"/>
    <w:rsid w:val="00044003"/>
    <w:rsid w:val="00044A77"/>
    <w:rsid w:val="00046F5F"/>
    <w:rsid w:val="00050CA3"/>
    <w:rsid w:val="000546F0"/>
    <w:rsid w:val="00054B05"/>
    <w:rsid w:val="00055073"/>
    <w:rsid w:val="000560EB"/>
    <w:rsid w:val="00056436"/>
    <w:rsid w:val="00057CC4"/>
    <w:rsid w:val="00060AB0"/>
    <w:rsid w:val="0006159F"/>
    <w:rsid w:val="000628A5"/>
    <w:rsid w:val="00063948"/>
    <w:rsid w:val="00065812"/>
    <w:rsid w:val="00067EFF"/>
    <w:rsid w:val="000713EE"/>
    <w:rsid w:val="0007146B"/>
    <w:rsid w:val="00073CE5"/>
    <w:rsid w:val="000745A3"/>
    <w:rsid w:val="000748D4"/>
    <w:rsid w:val="00074C40"/>
    <w:rsid w:val="00074D2C"/>
    <w:rsid w:val="00077190"/>
    <w:rsid w:val="000800A6"/>
    <w:rsid w:val="000903AA"/>
    <w:rsid w:val="00091C0E"/>
    <w:rsid w:val="00096D86"/>
    <w:rsid w:val="000A1AB8"/>
    <w:rsid w:val="000A2067"/>
    <w:rsid w:val="000A2438"/>
    <w:rsid w:val="000A2B7F"/>
    <w:rsid w:val="000A3C74"/>
    <w:rsid w:val="000A42BE"/>
    <w:rsid w:val="000A6251"/>
    <w:rsid w:val="000A7767"/>
    <w:rsid w:val="000B07DC"/>
    <w:rsid w:val="000B0B41"/>
    <w:rsid w:val="000B1B60"/>
    <w:rsid w:val="000C008D"/>
    <w:rsid w:val="000C0C22"/>
    <w:rsid w:val="000C0E0C"/>
    <w:rsid w:val="000C62EE"/>
    <w:rsid w:val="000D0046"/>
    <w:rsid w:val="000D046F"/>
    <w:rsid w:val="000D241F"/>
    <w:rsid w:val="000D2B1E"/>
    <w:rsid w:val="000D4B1F"/>
    <w:rsid w:val="000D5D8C"/>
    <w:rsid w:val="000D6FC8"/>
    <w:rsid w:val="000E05FE"/>
    <w:rsid w:val="000E0B25"/>
    <w:rsid w:val="000E1185"/>
    <w:rsid w:val="000E26C3"/>
    <w:rsid w:val="000E40A5"/>
    <w:rsid w:val="000E49DF"/>
    <w:rsid w:val="000F22AB"/>
    <w:rsid w:val="000F359C"/>
    <w:rsid w:val="000F5D99"/>
    <w:rsid w:val="000F605D"/>
    <w:rsid w:val="000F6A60"/>
    <w:rsid w:val="00101A12"/>
    <w:rsid w:val="00101D07"/>
    <w:rsid w:val="0010218E"/>
    <w:rsid w:val="00103455"/>
    <w:rsid w:val="00103926"/>
    <w:rsid w:val="00114881"/>
    <w:rsid w:val="00114889"/>
    <w:rsid w:val="00115CCD"/>
    <w:rsid w:val="00116EFB"/>
    <w:rsid w:val="001172F6"/>
    <w:rsid w:val="00120136"/>
    <w:rsid w:val="001250BC"/>
    <w:rsid w:val="0012663C"/>
    <w:rsid w:val="00131D17"/>
    <w:rsid w:val="00134930"/>
    <w:rsid w:val="00136376"/>
    <w:rsid w:val="00143940"/>
    <w:rsid w:val="001444E1"/>
    <w:rsid w:val="0014613F"/>
    <w:rsid w:val="00146F8E"/>
    <w:rsid w:val="0014788C"/>
    <w:rsid w:val="00155035"/>
    <w:rsid w:val="001555FB"/>
    <w:rsid w:val="00155EC8"/>
    <w:rsid w:val="00163982"/>
    <w:rsid w:val="00164792"/>
    <w:rsid w:val="00165233"/>
    <w:rsid w:val="00167C2E"/>
    <w:rsid w:val="0017117C"/>
    <w:rsid w:val="00171523"/>
    <w:rsid w:val="00174351"/>
    <w:rsid w:val="00174657"/>
    <w:rsid w:val="00176F24"/>
    <w:rsid w:val="00180C16"/>
    <w:rsid w:val="00183A29"/>
    <w:rsid w:val="001869AC"/>
    <w:rsid w:val="00186A21"/>
    <w:rsid w:val="001900E3"/>
    <w:rsid w:val="001A0794"/>
    <w:rsid w:val="001A3634"/>
    <w:rsid w:val="001A541A"/>
    <w:rsid w:val="001A6A0A"/>
    <w:rsid w:val="001A7C36"/>
    <w:rsid w:val="001B005A"/>
    <w:rsid w:val="001B0DED"/>
    <w:rsid w:val="001B1306"/>
    <w:rsid w:val="001B1D0D"/>
    <w:rsid w:val="001B2564"/>
    <w:rsid w:val="001B2869"/>
    <w:rsid w:val="001B2E2E"/>
    <w:rsid w:val="001B5EB4"/>
    <w:rsid w:val="001B7032"/>
    <w:rsid w:val="001B7486"/>
    <w:rsid w:val="001B78FE"/>
    <w:rsid w:val="001C0DAE"/>
    <w:rsid w:val="001C1BA7"/>
    <w:rsid w:val="001C1D59"/>
    <w:rsid w:val="001C1E07"/>
    <w:rsid w:val="001C2D9F"/>
    <w:rsid w:val="001C4B17"/>
    <w:rsid w:val="001C4E29"/>
    <w:rsid w:val="001C4F99"/>
    <w:rsid w:val="001C71B9"/>
    <w:rsid w:val="001D1781"/>
    <w:rsid w:val="001D18E7"/>
    <w:rsid w:val="001D33AB"/>
    <w:rsid w:val="001D37AF"/>
    <w:rsid w:val="001E19DF"/>
    <w:rsid w:val="001E5E6B"/>
    <w:rsid w:val="001E6D71"/>
    <w:rsid w:val="001E7B11"/>
    <w:rsid w:val="001F37E8"/>
    <w:rsid w:val="001F5C57"/>
    <w:rsid w:val="001F7DC4"/>
    <w:rsid w:val="00205266"/>
    <w:rsid w:val="0020635D"/>
    <w:rsid w:val="00215919"/>
    <w:rsid w:val="002238E5"/>
    <w:rsid w:val="00224840"/>
    <w:rsid w:val="0022609C"/>
    <w:rsid w:val="002369CD"/>
    <w:rsid w:val="002405DD"/>
    <w:rsid w:val="002415EA"/>
    <w:rsid w:val="00241690"/>
    <w:rsid w:val="00242947"/>
    <w:rsid w:val="002508F5"/>
    <w:rsid w:val="00252A78"/>
    <w:rsid w:val="002568AC"/>
    <w:rsid w:val="002569E2"/>
    <w:rsid w:val="0026566B"/>
    <w:rsid w:val="0027204B"/>
    <w:rsid w:val="0027327D"/>
    <w:rsid w:val="00275688"/>
    <w:rsid w:val="002756B2"/>
    <w:rsid w:val="00277B08"/>
    <w:rsid w:val="00280906"/>
    <w:rsid w:val="00283884"/>
    <w:rsid w:val="00283F02"/>
    <w:rsid w:val="00284B48"/>
    <w:rsid w:val="002861AF"/>
    <w:rsid w:val="00290282"/>
    <w:rsid w:val="0029039B"/>
    <w:rsid w:val="002922E0"/>
    <w:rsid w:val="00292B77"/>
    <w:rsid w:val="00296C16"/>
    <w:rsid w:val="00297F70"/>
    <w:rsid w:val="002A0B87"/>
    <w:rsid w:val="002A20F2"/>
    <w:rsid w:val="002A3FE9"/>
    <w:rsid w:val="002B0124"/>
    <w:rsid w:val="002B1449"/>
    <w:rsid w:val="002B3DF5"/>
    <w:rsid w:val="002B5845"/>
    <w:rsid w:val="002B5FCC"/>
    <w:rsid w:val="002C0E20"/>
    <w:rsid w:val="002C1149"/>
    <w:rsid w:val="002C330B"/>
    <w:rsid w:val="002C4E8B"/>
    <w:rsid w:val="002C5910"/>
    <w:rsid w:val="002D2287"/>
    <w:rsid w:val="002D26A7"/>
    <w:rsid w:val="002D299C"/>
    <w:rsid w:val="002D3C3F"/>
    <w:rsid w:val="002D5ED4"/>
    <w:rsid w:val="002E3E7D"/>
    <w:rsid w:val="002E4026"/>
    <w:rsid w:val="002E690D"/>
    <w:rsid w:val="002E7B81"/>
    <w:rsid w:val="002F1280"/>
    <w:rsid w:val="002F4740"/>
    <w:rsid w:val="00301F63"/>
    <w:rsid w:val="00305D70"/>
    <w:rsid w:val="00310415"/>
    <w:rsid w:val="00313700"/>
    <w:rsid w:val="00313AA7"/>
    <w:rsid w:val="00323346"/>
    <w:rsid w:val="00323FE3"/>
    <w:rsid w:val="0032421C"/>
    <w:rsid w:val="00324F2D"/>
    <w:rsid w:val="00325937"/>
    <w:rsid w:val="00330E88"/>
    <w:rsid w:val="0033130A"/>
    <w:rsid w:val="0033145B"/>
    <w:rsid w:val="003326C7"/>
    <w:rsid w:val="00332A1E"/>
    <w:rsid w:val="003335B7"/>
    <w:rsid w:val="00334A9D"/>
    <w:rsid w:val="00335FD8"/>
    <w:rsid w:val="00337293"/>
    <w:rsid w:val="00347BF6"/>
    <w:rsid w:val="0035720D"/>
    <w:rsid w:val="00357E7A"/>
    <w:rsid w:val="00361256"/>
    <w:rsid w:val="0036288D"/>
    <w:rsid w:val="003629F8"/>
    <w:rsid w:val="0036300D"/>
    <w:rsid w:val="0036521D"/>
    <w:rsid w:val="00367247"/>
    <w:rsid w:val="00373C5F"/>
    <w:rsid w:val="00373EDA"/>
    <w:rsid w:val="0037476B"/>
    <w:rsid w:val="00377621"/>
    <w:rsid w:val="003810FC"/>
    <w:rsid w:val="00381F5B"/>
    <w:rsid w:val="003849AA"/>
    <w:rsid w:val="0039132B"/>
    <w:rsid w:val="00391687"/>
    <w:rsid w:val="003937DF"/>
    <w:rsid w:val="0039618F"/>
    <w:rsid w:val="0039657D"/>
    <w:rsid w:val="00397F06"/>
    <w:rsid w:val="003A0D5A"/>
    <w:rsid w:val="003A2421"/>
    <w:rsid w:val="003A36FE"/>
    <w:rsid w:val="003A4747"/>
    <w:rsid w:val="003A6A21"/>
    <w:rsid w:val="003B26CA"/>
    <w:rsid w:val="003B4556"/>
    <w:rsid w:val="003B70B5"/>
    <w:rsid w:val="003B7282"/>
    <w:rsid w:val="003C0489"/>
    <w:rsid w:val="003C2A5B"/>
    <w:rsid w:val="003C3305"/>
    <w:rsid w:val="003C53D2"/>
    <w:rsid w:val="003C7EF3"/>
    <w:rsid w:val="003D6842"/>
    <w:rsid w:val="003E0200"/>
    <w:rsid w:val="003E1A22"/>
    <w:rsid w:val="003E21DC"/>
    <w:rsid w:val="003E4CED"/>
    <w:rsid w:val="003F01B2"/>
    <w:rsid w:val="003F2294"/>
    <w:rsid w:val="003F485B"/>
    <w:rsid w:val="003F7F74"/>
    <w:rsid w:val="004002BB"/>
    <w:rsid w:val="004013DB"/>
    <w:rsid w:val="00401F70"/>
    <w:rsid w:val="00402428"/>
    <w:rsid w:val="0041524A"/>
    <w:rsid w:val="0041685A"/>
    <w:rsid w:val="004322BD"/>
    <w:rsid w:val="004333C5"/>
    <w:rsid w:val="00437BBC"/>
    <w:rsid w:val="00442F3F"/>
    <w:rsid w:val="004438EE"/>
    <w:rsid w:val="0044435F"/>
    <w:rsid w:val="00445EDE"/>
    <w:rsid w:val="00450FF4"/>
    <w:rsid w:val="004551EE"/>
    <w:rsid w:val="004552D3"/>
    <w:rsid w:val="00463B74"/>
    <w:rsid w:val="00463E48"/>
    <w:rsid w:val="00466719"/>
    <w:rsid w:val="00466E62"/>
    <w:rsid w:val="00471917"/>
    <w:rsid w:val="00475653"/>
    <w:rsid w:val="00480380"/>
    <w:rsid w:val="0048222B"/>
    <w:rsid w:val="004822F3"/>
    <w:rsid w:val="00486637"/>
    <w:rsid w:val="0048673C"/>
    <w:rsid w:val="00487B77"/>
    <w:rsid w:val="00495604"/>
    <w:rsid w:val="004A21CB"/>
    <w:rsid w:val="004A4311"/>
    <w:rsid w:val="004A6D47"/>
    <w:rsid w:val="004A7D69"/>
    <w:rsid w:val="004B0AE2"/>
    <w:rsid w:val="004B1AFB"/>
    <w:rsid w:val="004B2ECB"/>
    <w:rsid w:val="004C05B8"/>
    <w:rsid w:val="004C1272"/>
    <w:rsid w:val="004C4FF9"/>
    <w:rsid w:val="004C714D"/>
    <w:rsid w:val="004C7616"/>
    <w:rsid w:val="004C7C45"/>
    <w:rsid w:val="004D125B"/>
    <w:rsid w:val="004D1D18"/>
    <w:rsid w:val="004D3386"/>
    <w:rsid w:val="004D37B3"/>
    <w:rsid w:val="004D3B1D"/>
    <w:rsid w:val="004D43BB"/>
    <w:rsid w:val="004D5381"/>
    <w:rsid w:val="004D7F60"/>
    <w:rsid w:val="004E0D28"/>
    <w:rsid w:val="004E0F72"/>
    <w:rsid w:val="004E13F8"/>
    <w:rsid w:val="004E217C"/>
    <w:rsid w:val="004E2F89"/>
    <w:rsid w:val="004E6271"/>
    <w:rsid w:val="004E6738"/>
    <w:rsid w:val="004F134C"/>
    <w:rsid w:val="004F389F"/>
    <w:rsid w:val="004F55E5"/>
    <w:rsid w:val="004F6BF2"/>
    <w:rsid w:val="004F7A1F"/>
    <w:rsid w:val="005002C4"/>
    <w:rsid w:val="00503118"/>
    <w:rsid w:val="00503E05"/>
    <w:rsid w:val="00503EAF"/>
    <w:rsid w:val="00505627"/>
    <w:rsid w:val="00505729"/>
    <w:rsid w:val="00505910"/>
    <w:rsid w:val="00506D9B"/>
    <w:rsid w:val="00510D7C"/>
    <w:rsid w:val="005149C1"/>
    <w:rsid w:val="00520236"/>
    <w:rsid w:val="005215A9"/>
    <w:rsid w:val="00524CAE"/>
    <w:rsid w:val="00526950"/>
    <w:rsid w:val="00527FD5"/>
    <w:rsid w:val="00530F26"/>
    <w:rsid w:val="0053267E"/>
    <w:rsid w:val="00532E7C"/>
    <w:rsid w:val="00544C7F"/>
    <w:rsid w:val="005468F2"/>
    <w:rsid w:val="005558F0"/>
    <w:rsid w:val="00562131"/>
    <w:rsid w:val="0056252E"/>
    <w:rsid w:val="0056611C"/>
    <w:rsid w:val="0056652D"/>
    <w:rsid w:val="005673D0"/>
    <w:rsid w:val="00575E19"/>
    <w:rsid w:val="005764E4"/>
    <w:rsid w:val="00577BD9"/>
    <w:rsid w:val="00577D27"/>
    <w:rsid w:val="00580EA6"/>
    <w:rsid w:val="00587D1E"/>
    <w:rsid w:val="0059355F"/>
    <w:rsid w:val="00593F88"/>
    <w:rsid w:val="005953C4"/>
    <w:rsid w:val="005A21C3"/>
    <w:rsid w:val="005A3EA4"/>
    <w:rsid w:val="005A5053"/>
    <w:rsid w:val="005B04D5"/>
    <w:rsid w:val="005B3086"/>
    <w:rsid w:val="005B5FF7"/>
    <w:rsid w:val="005C2155"/>
    <w:rsid w:val="005C2AB8"/>
    <w:rsid w:val="005C31E6"/>
    <w:rsid w:val="005C45D8"/>
    <w:rsid w:val="005D1F37"/>
    <w:rsid w:val="005D6C3B"/>
    <w:rsid w:val="005E0C82"/>
    <w:rsid w:val="005E220E"/>
    <w:rsid w:val="005E5A5A"/>
    <w:rsid w:val="005E6815"/>
    <w:rsid w:val="005E7DB7"/>
    <w:rsid w:val="005F1071"/>
    <w:rsid w:val="005F26D3"/>
    <w:rsid w:val="005F4E91"/>
    <w:rsid w:val="005F7B71"/>
    <w:rsid w:val="00602063"/>
    <w:rsid w:val="006020D2"/>
    <w:rsid w:val="0061047F"/>
    <w:rsid w:val="006129A6"/>
    <w:rsid w:val="00613499"/>
    <w:rsid w:val="0061455A"/>
    <w:rsid w:val="0062174C"/>
    <w:rsid w:val="00622123"/>
    <w:rsid w:val="0062436A"/>
    <w:rsid w:val="00625E11"/>
    <w:rsid w:val="006265E8"/>
    <w:rsid w:val="0062662F"/>
    <w:rsid w:val="00631EF5"/>
    <w:rsid w:val="00634375"/>
    <w:rsid w:val="00635607"/>
    <w:rsid w:val="006416F4"/>
    <w:rsid w:val="00642934"/>
    <w:rsid w:val="0064694A"/>
    <w:rsid w:val="00651219"/>
    <w:rsid w:val="0065209C"/>
    <w:rsid w:val="00654601"/>
    <w:rsid w:val="006618A3"/>
    <w:rsid w:val="006652C4"/>
    <w:rsid w:val="00665C75"/>
    <w:rsid w:val="006715DA"/>
    <w:rsid w:val="006726E1"/>
    <w:rsid w:val="00672D87"/>
    <w:rsid w:val="00673EA3"/>
    <w:rsid w:val="006746C4"/>
    <w:rsid w:val="00675189"/>
    <w:rsid w:val="0067593F"/>
    <w:rsid w:val="00682F80"/>
    <w:rsid w:val="00686145"/>
    <w:rsid w:val="00686AEF"/>
    <w:rsid w:val="00693612"/>
    <w:rsid w:val="00695872"/>
    <w:rsid w:val="00695C4C"/>
    <w:rsid w:val="00695EC3"/>
    <w:rsid w:val="0069689A"/>
    <w:rsid w:val="006A25D2"/>
    <w:rsid w:val="006A26D4"/>
    <w:rsid w:val="006A3431"/>
    <w:rsid w:val="006A3432"/>
    <w:rsid w:val="006A4838"/>
    <w:rsid w:val="006A6B85"/>
    <w:rsid w:val="006A7474"/>
    <w:rsid w:val="006B1D1B"/>
    <w:rsid w:val="006B77D3"/>
    <w:rsid w:val="006C10A5"/>
    <w:rsid w:val="006C1541"/>
    <w:rsid w:val="006C2FA1"/>
    <w:rsid w:val="006C4BA7"/>
    <w:rsid w:val="006D1FE2"/>
    <w:rsid w:val="006D22A5"/>
    <w:rsid w:val="006E09A1"/>
    <w:rsid w:val="006E4BB3"/>
    <w:rsid w:val="006E62D8"/>
    <w:rsid w:val="006E6811"/>
    <w:rsid w:val="006E78B4"/>
    <w:rsid w:val="006F1601"/>
    <w:rsid w:val="006F27C8"/>
    <w:rsid w:val="006F2D02"/>
    <w:rsid w:val="006F4E33"/>
    <w:rsid w:val="006F53B0"/>
    <w:rsid w:val="006F7BA9"/>
    <w:rsid w:val="0070059E"/>
    <w:rsid w:val="00702174"/>
    <w:rsid w:val="007023A8"/>
    <w:rsid w:val="00702A5B"/>
    <w:rsid w:val="00703DDB"/>
    <w:rsid w:val="007069BA"/>
    <w:rsid w:val="007116D8"/>
    <w:rsid w:val="00714C25"/>
    <w:rsid w:val="00720E71"/>
    <w:rsid w:val="0072173C"/>
    <w:rsid w:val="00723490"/>
    <w:rsid w:val="007243BC"/>
    <w:rsid w:val="00724697"/>
    <w:rsid w:val="00724F51"/>
    <w:rsid w:val="00725B36"/>
    <w:rsid w:val="00725E11"/>
    <w:rsid w:val="0073247C"/>
    <w:rsid w:val="0073305F"/>
    <w:rsid w:val="00734085"/>
    <w:rsid w:val="00736E5C"/>
    <w:rsid w:val="007371CA"/>
    <w:rsid w:val="00737E4D"/>
    <w:rsid w:val="007426FD"/>
    <w:rsid w:val="00743DE1"/>
    <w:rsid w:val="0074754D"/>
    <w:rsid w:val="00747CEE"/>
    <w:rsid w:val="0075093D"/>
    <w:rsid w:val="00754B8D"/>
    <w:rsid w:val="0076202B"/>
    <w:rsid w:val="0076486C"/>
    <w:rsid w:val="007664A4"/>
    <w:rsid w:val="00771F0D"/>
    <w:rsid w:val="0077287B"/>
    <w:rsid w:val="007744C1"/>
    <w:rsid w:val="00775402"/>
    <w:rsid w:val="00777251"/>
    <w:rsid w:val="00777492"/>
    <w:rsid w:val="00782B94"/>
    <w:rsid w:val="00783103"/>
    <w:rsid w:val="0078750E"/>
    <w:rsid w:val="00790D1F"/>
    <w:rsid w:val="00792A74"/>
    <w:rsid w:val="00794C72"/>
    <w:rsid w:val="00796B0D"/>
    <w:rsid w:val="00796C09"/>
    <w:rsid w:val="007A37A5"/>
    <w:rsid w:val="007A598E"/>
    <w:rsid w:val="007A61F4"/>
    <w:rsid w:val="007B0372"/>
    <w:rsid w:val="007B0F63"/>
    <w:rsid w:val="007B1F62"/>
    <w:rsid w:val="007B2BEA"/>
    <w:rsid w:val="007B2E36"/>
    <w:rsid w:val="007B435F"/>
    <w:rsid w:val="007B49E0"/>
    <w:rsid w:val="007B503A"/>
    <w:rsid w:val="007B6CE0"/>
    <w:rsid w:val="007C38E1"/>
    <w:rsid w:val="007C7844"/>
    <w:rsid w:val="007D06F1"/>
    <w:rsid w:val="007D25EF"/>
    <w:rsid w:val="007D277C"/>
    <w:rsid w:val="007D32DC"/>
    <w:rsid w:val="007D3D4A"/>
    <w:rsid w:val="007D4743"/>
    <w:rsid w:val="007E43E3"/>
    <w:rsid w:val="007E49CF"/>
    <w:rsid w:val="007E56C6"/>
    <w:rsid w:val="007E7AFB"/>
    <w:rsid w:val="007F086F"/>
    <w:rsid w:val="007F30DC"/>
    <w:rsid w:val="007F356D"/>
    <w:rsid w:val="007F4549"/>
    <w:rsid w:val="007F4562"/>
    <w:rsid w:val="007F62CE"/>
    <w:rsid w:val="008027F6"/>
    <w:rsid w:val="00803875"/>
    <w:rsid w:val="00804946"/>
    <w:rsid w:val="00805DCE"/>
    <w:rsid w:val="00807C52"/>
    <w:rsid w:val="0081237B"/>
    <w:rsid w:val="0081351A"/>
    <w:rsid w:val="00813F95"/>
    <w:rsid w:val="00814502"/>
    <w:rsid w:val="00816FB0"/>
    <w:rsid w:val="008175EA"/>
    <w:rsid w:val="00825A4D"/>
    <w:rsid w:val="00830F4C"/>
    <w:rsid w:val="00833CC1"/>
    <w:rsid w:val="00834163"/>
    <w:rsid w:val="00835551"/>
    <w:rsid w:val="00836033"/>
    <w:rsid w:val="008374DF"/>
    <w:rsid w:val="00837652"/>
    <w:rsid w:val="00842AA1"/>
    <w:rsid w:val="00842FD7"/>
    <w:rsid w:val="00843301"/>
    <w:rsid w:val="00852B82"/>
    <w:rsid w:val="00853F2F"/>
    <w:rsid w:val="008542F1"/>
    <w:rsid w:val="00854851"/>
    <w:rsid w:val="008600A0"/>
    <w:rsid w:val="00860C86"/>
    <w:rsid w:val="0086709B"/>
    <w:rsid w:val="008710D2"/>
    <w:rsid w:val="00874722"/>
    <w:rsid w:val="00874A4F"/>
    <w:rsid w:val="00874F6D"/>
    <w:rsid w:val="00875A17"/>
    <w:rsid w:val="00887FF9"/>
    <w:rsid w:val="008915F8"/>
    <w:rsid w:val="0089248F"/>
    <w:rsid w:val="00892674"/>
    <w:rsid w:val="00892E8F"/>
    <w:rsid w:val="008A06A1"/>
    <w:rsid w:val="008A2F4D"/>
    <w:rsid w:val="008A3E95"/>
    <w:rsid w:val="008A450B"/>
    <w:rsid w:val="008A5C77"/>
    <w:rsid w:val="008B065E"/>
    <w:rsid w:val="008B2703"/>
    <w:rsid w:val="008C0096"/>
    <w:rsid w:val="008C5060"/>
    <w:rsid w:val="008C70C3"/>
    <w:rsid w:val="008D1F49"/>
    <w:rsid w:val="008D32EB"/>
    <w:rsid w:val="008E34B3"/>
    <w:rsid w:val="008E6097"/>
    <w:rsid w:val="008E7882"/>
    <w:rsid w:val="008E7BEF"/>
    <w:rsid w:val="008F4024"/>
    <w:rsid w:val="008F410F"/>
    <w:rsid w:val="008F62F9"/>
    <w:rsid w:val="008F7E5D"/>
    <w:rsid w:val="00901891"/>
    <w:rsid w:val="00903267"/>
    <w:rsid w:val="009102F0"/>
    <w:rsid w:val="00911629"/>
    <w:rsid w:val="0091326C"/>
    <w:rsid w:val="0091469C"/>
    <w:rsid w:val="00915366"/>
    <w:rsid w:val="00916A16"/>
    <w:rsid w:val="00917867"/>
    <w:rsid w:val="00917C45"/>
    <w:rsid w:val="00917D37"/>
    <w:rsid w:val="00920683"/>
    <w:rsid w:val="009218C4"/>
    <w:rsid w:val="00927070"/>
    <w:rsid w:val="00930E25"/>
    <w:rsid w:val="0093302A"/>
    <w:rsid w:val="00934BB6"/>
    <w:rsid w:val="00935BD9"/>
    <w:rsid w:val="00936E11"/>
    <w:rsid w:val="00936F35"/>
    <w:rsid w:val="0093758B"/>
    <w:rsid w:val="00937962"/>
    <w:rsid w:val="00942B74"/>
    <w:rsid w:val="00950DE0"/>
    <w:rsid w:val="00951284"/>
    <w:rsid w:val="0095261D"/>
    <w:rsid w:val="009529DA"/>
    <w:rsid w:val="00955A12"/>
    <w:rsid w:val="00955B83"/>
    <w:rsid w:val="009560E9"/>
    <w:rsid w:val="009607E8"/>
    <w:rsid w:val="00960873"/>
    <w:rsid w:val="009617F5"/>
    <w:rsid w:val="009633E5"/>
    <w:rsid w:val="009644B2"/>
    <w:rsid w:val="009661C3"/>
    <w:rsid w:val="00971458"/>
    <w:rsid w:val="0097353C"/>
    <w:rsid w:val="00981269"/>
    <w:rsid w:val="009827A3"/>
    <w:rsid w:val="0098333E"/>
    <w:rsid w:val="00986C8E"/>
    <w:rsid w:val="00992146"/>
    <w:rsid w:val="00992D71"/>
    <w:rsid w:val="009A3B30"/>
    <w:rsid w:val="009A3E00"/>
    <w:rsid w:val="009A4E56"/>
    <w:rsid w:val="009A4F6D"/>
    <w:rsid w:val="009A5942"/>
    <w:rsid w:val="009B2816"/>
    <w:rsid w:val="009B7DC5"/>
    <w:rsid w:val="009C710F"/>
    <w:rsid w:val="009D1D48"/>
    <w:rsid w:val="009D1D6B"/>
    <w:rsid w:val="009D595D"/>
    <w:rsid w:val="009D62E9"/>
    <w:rsid w:val="009D78FA"/>
    <w:rsid w:val="009D7B56"/>
    <w:rsid w:val="009E19B8"/>
    <w:rsid w:val="009E3771"/>
    <w:rsid w:val="009E51D3"/>
    <w:rsid w:val="009E5DD0"/>
    <w:rsid w:val="009F469F"/>
    <w:rsid w:val="009F7ED5"/>
    <w:rsid w:val="00A027E0"/>
    <w:rsid w:val="00A070BB"/>
    <w:rsid w:val="00A07228"/>
    <w:rsid w:val="00A1013E"/>
    <w:rsid w:val="00A10C98"/>
    <w:rsid w:val="00A13E51"/>
    <w:rsid w:val="00A15957"/>
    <w:rsid w:val="00A21C77"/>
    <w:rsid w:val="00A22EE9"/>
    <w:rsid w:val="00A237E1"/>
    <w:rsid w:val="00A24E06"/>
    <w:rsid w:val="00A2598A"/>
    <w:rsid w:val="00A26E41"/>
    <w:rsid w:val="00A27972"/>
    <w:rsid w:val="00A322DE"/>
    <w:rsid w:val="00A329B6"/>
    <w:rsid w:val="00A32AA8"/>
    <w:rsid w:val="00A374C1"/>
    <w:rsid w:val="00A40808"/>
    <w:rsid w:val="00A4175A"/>
    <w:rsid w:val="00A41BFD"/>
    <w:rsid w:val="00A41D66"/>
    <w:rsid w:val="00A41FEF"/>
    <w:rsid w:val="00A4300C"/>
    <w:rsid w:val="00A46B22"/>
    <w:rsid w:val="00A50CE4"/>
    <w:rsid w:val="00A52AB5"/>
    <w:rsid w:val="00A54798"/>
    <w:rsid w:val="00A551F4"/>
    <w:rsid w:val="00A560F7"/>
    <w:rsid w:val="00A572B2"/>
    <w:rsid w:val="00A62B46"/>
    <w:rsid w:val="00A65974"/>
    <w:rsid w:val="00A66B9C"/>
    <w:rsid w:val="00A721C5"/>
    <w:rsid w:val="00A730E9"/>
    <w:rsid w:val="00A74A6F"/>
    <w:rsid w:val="00A74B30"/>
    <w:rsid w:val="00A75F51"/>
    <w:rsid w:val="00A80807"/>
    <w:rsid w:val="00A80F98"/>
    <w:rsid w:val="00A81EA5"/>
    <w:rsid w:val="00A81F9D"/>
    <w:rsid w:val="00A81FA0"/>
    <w:rsid w:val="00A83061"/>
    <w:rsid w:val="00A85F0E"/>
    <w:rsid w:val="00A911E0"/>
    <w:rsid w:val="00A91F1A"/>
    <w:rsid w:val="00A92E89"/>
    <w:rsid w:val="00AA345B"/>
    <w:rsid w:val="00AA3688"/>
    <w:rsid w:val="00AA41F0"/>
    <w:rsid w:val="00AA64DC"/>
    <w:rsid w:val="00AA73A3"/>
    <w:rsid w:val="00AB0CCD"/>
    <w:rsid w:val="00AB1F2F"/>
    <w:rsid w:val="00AB3AAE"/>
    <w:rsid w:val="00AB4614"/>
    <w:rsid w:val="00AB6724"/>
    <w:rsid w:val="00AB7C62"/>
    <w:rsid w:val="00AC2964"/>
    <w:rsid w:val="00AC56C3"/>
    <w:rsid w:val="00AC5987"/>
    <w:rsid w:val="00AC5B4D"/>
    <w:rsid w:val="00AC71C1"/>
    <w:rsid w:val="00AD0C15"/>
    <w:rsid w:val="00AD3132"/>
    <w:rsid w:val="00AD5F26"/>
    <w:rsid w:val="00AD726A"/>
    <w:rsid w:val="00AE1627"/>
    <w:rsid w:val="00AE180E"/>
    <w:rsid w:val="00AE400C"/>
    <w:rsid w:val="00AE6E24"/>
    <w:rsid w:val="00AF115C"/>
    <w:rsid w:val="00AF1B71"/>
    <w:rsid w:val="00AF4967"/>
    <w:rsid w:val="00B0005B"/>
    <w:rsid w:val="00B051C3"/>
    <w:rsid w:val="00B14C00"/>
    <w:rsid w:val="00B14FE6"/>
    <w:rsid w:val="00B169E9"/>
    <w:rsid w:val="00B16D42"/>
    <w:rsid w:val="00B17571"/>
    <w:rsid w:val="00B22C74"/>
    <w:rsid w:val="00B24C9A"/>
    <w:rsid w:val="00B27A86"/>
    <w:rsid w:val="00B30DB9"/>
    <w:rsid w:val="00B353BD"/>
    <w:rsid w:val="00B36731"/>
    <w:rsid w:val="00B36838"/>
    <w:rsid w:val="00B3697D"/>
    <w:rsid w:val="00B40BFC"/>
    <w:rsid w:val="00B445A3"/>
    <w:rsid w:val="00B44AA0"/>
    <w:rsid w:val="00B44DB5"/>
    <w:rsid w:val="00B45F98"/>
    <w:rsid w:val="00B513E9"/>
    <w:rsid w:val="00B51BCF"/>
    <w:rsid w:val="00B546B3"/>
    <w:rsid w:val="00B5476D"/>
    <w:rsid w:val="00B5595E"/>
    <w:rsid w:val="00B60B1B"/>
    <w:rsid w:val="00B61A2A"/>
    <w:rsid w:val="00B61B0C"/>
    <w:rsid w:val="00B651D1"/>
    <w:rsid w:val="00B71A26"/>
    <w:rsid w:val="00B726D7"/>
    <w:rsid w:val="00B773F9"/>
    <w:rsid w:val="00B8111B"/>
    <w:rsid w:val="00B8131D"/>
    <w:rsid w:val="00B84AC7"/>
    <w:rsid w:val="00B8630B"/>
    <w:rsid w:val="00B86D85"/>
    <w:rsid w:val="00B900EA"/>
    <w:rsid w:val="00B90F30"/>
    <w:rsid w:val="00B92C06"/>
    <w:rsid w:val="00B93D2F"/>
    <w:rsid w:val="00BA09D0"/>
    <w:rsid w:val="00BA3FCE"/>
    <w:rsid w:val="00BA5CA2"/>
    <w:rsid w:val="00BA683C"/>
    <w:rsid w:val="00BB0592"/>
    <w:rsid w:val="00BB135C"/>
    <w:rsid w:val="00BB1488"/>
    <w:rsid w:val="00BC10FE"/>
    <w:rsid w:val="00BC3EE0"/>
    <w:rsid w:val="00BC5347"/>
    <w:rsid w:val="00BC7130"/>
    <w:rsid w:val="00BD1FE7"/>
    <w:rsid w:val="00BD336E"/>
    <w:rsid w:val="00BD38A3"/>
    <w:rsid w:val="00BE0F54"/>
    <w:rsid w:val="00BF1E0A"/>
    <w:rsid w:val="00BF3881"/>
    <w:rsid w:val="00BF5215"/>
    <w:rsid w:val="00BF7BFA"/>
    <w:rsid w:val="00C0239A"/>
    <w:rsid w:val="00C0249C"/>
    <w:rsid w:val="00C0598E"/>
    <w:rsid w:val="00C10131"/>
    <w:rsid w:val="00C1021D"/>
    <w:rsid w:val="00C12476"/>
    <w:rsid w:val="00C12AB6"/>
    <w:rsid w:val="00C1450A"/>
    <w:rsid w:val="00C16A27"/>
    <w:rsid w:val="00C1734C"/>
    <w:rsid w:val="00C2229D"/>
    <w:rsid w:val="00C25B2B"/>
    <w:rsid w:val="00C27333"/>
    <w:rsid w:val="00C30650"/>
    <w:rsid w:val="00C337A4"/>
    <w:rsid w:val="00C3400B"/>
    <w:rsid w:val="00C34FB8"/>
    <w:rsid w:val="00C357C5"/>
    <w:rsid w:val="00C360DC"/>
    <w:rsid w:val="00C37043"/>
    <w:rsid w:val="00C40580"/>
    <w:rsid w:val="00C40652"/>
    <w:rsid w:val="00C424B7"/>
    <w:rsid w:val="00C43A72"/>
    <w:rsid w:val="00C45CB3"/>
    <w:rsid w:val="00C50697"/>
    <w:rsid w:val="00C51563"/>
    <w:rsid w:val="00C517DC"/>
    <w:rsid w:val="00C5329F"/>
    <w:rsid w:val="00C6316B"/>
    <w:rsid w:val="00C631B0"/>
    <w:rsid w:val="00C63A54"/>
    <w:rsid w:val="00C64228"/>
    <w:rsid w:val="00C6707A"/>
    <w:rsid w:val="00C71672"/>
    <w:rsid w:val="00C744C3"/>
    <w:rsid w:val="00C77E3D"/>
    <w:rsid w:val="00C81E6A"/>
    <w:rsid w:val="00C821EE"/>
    <w:rsid w:val="00C82457"/>
    <w:rsid w:val="00C83C19"/>
    <w:rsid w:val="00C8515F"/>
    <w:rsid w:val="00C8567D"/>
    <w:rsid w:val="00C86A25"/>
    <w:rsid w:val="00C8732E"/>
    <w:rsid w:val="00C943CA"/>
    <w:rsid w:val="00C963C3"/>
    <w:rsid w:val="00C967F4"/>
    <w:rsid w:val="00C97173"/>
    <w:rsid w:val="00C978C4"/>
    <w:rsid w:val="00CA07A5"/>
    <w:rsid w:val="00CA173B"/>
    <w:rsid w:val="00CA57BE"/>
    <w:rsid w:val="00CA66B6"/>
    <w:rsid w:val="00CA6AAC"/>
    <w:rsid w:val="00CA7018"/>
    <w:rsid w:val="00CA7167"/>
    <w:rsid w:val="00CB053A"/>
    <w:rsid w:val="00CB304E"/>
    <w:rsid w:val="00CB5348"/>
    <w:rsid w:val="00CB54AF"/>
    <w:rsid w:val="00CC3E9E"/>
    <w:rsid w:val="00CD189B"/>
    <w:rsid w:val="00CD3425"/>
    <w:rsid w:val="00CE7B46"/>
    <w:rsid w:val="00CE7CE2"/>
    <w:rsid w:val="00CF66E9"/>
    <w:rsid w:val="00CF676C"/>
    <w:rsid w:val="00CF69F3"/>
    <w:rsid w:val="00CF752F"/>
    <w:rsid w:val="00CF7C82"/>
    <w:rsid w:val="00D01691"/>
    <w:rsid w:val="00D017B3"/>
    <w:rsid w:val="00D01BF7"/>
    <w:rsid w:val="00D033C7"/>
    <w:rsid w:val="00D04418"/>
    <w:rsid w:val="00D05D36"/>
    <w:rsid w:val="00D13B1A"/>
    <w:rsid w:val="00D13E47"/>
    <w:rsid w:val="00D156B0"/>
    <w:rsid w:val="00D15AE1"/>
    <w:rsid w:val="00D2139F"/>
    <w:rsid w:val="00D23A40"/>
    <w:rsid w:val="00D241B7"/>
    <w:rsid w:val="00D24430"/>
    <w:rsid w:val="00D3130D"/>
    <w:rsid w:val="00D34F0C"/>
    <w:rsid w:val="00D4064D"/>
    <w:rsid w:val="00D441B7"/>
    <w:rsid w:val="00D46197"/>
    <w:rsid w:val="00D474ED"/>
    <w:rsid w:val="00D52A55"/>
    <w:rsid w:val="00D540E8"/>
    <w:rsid w:val="00D601A4"/>
    <w:rsid w:val="00D6125B"/>
    <w:rsid w:val="00D63BC4"/>
    <w:rsid w:val="00D70470"/>
    <w:rsid w:val="00D7071F"/>
    <w:rsid w:val="00D73175"/>
    <w:rsid w:val="00D74F1C"/>
    <w:rsid w:val="00D77F72"/>
    <w:rsid w:val="00D800A3"/>
    <w:rsid w:val="00D8032E"/>
    <w:rsid w:val="00D83CDC"/>
    <w:rsid w:val="00D87715"/>
    <w:rsid w:val="00D9534B"/>
    <w:rsid w:val="00D9787E"/>
    <w:rsid w:val="00DA4485"/>
    <w:rsid w:val="00DA72A6"/>
    <w:rsid w:val="00DB597C"/>
    <w:rsid w:val="00DB7838"/>
    <w:rsid w:val="00DB7FF2"/>
    <w:rsid w:val="00DD09FE"/>
    <w:rsid w:val="00DD50CC"/>
    <w:rsid w:val="00DD7B59"/>
    <w:rsid w:val="00DE0C70"/>
    <w:rsid w:val="00DE0EDF"/>
    <w:rsid w:val="00DE345A"/>
    <w:rsid w:val="00DE3786"/>
    <w:rsid w:val="00DF33DE"/>
    <w:rsid w:val="00E04A3F"/>
    <w:rsid w:val="00E04CEA"/>
    <w:rsid w:val="00E06916"/>
    <w:rsid w:val="00E07EC6"/>
    <w:rsid w:val="00E112E2"/>
    <w:rsid w:val="00E1504E"/>
    <w:rsid w:val="00E16DBA"/>
    <w:rsid w:val="00E22220"/>
    <w:rsid w:val="00E222AB"/>
    <w:rsid w:val="00E242A8"/>
    <w:rsid w:val="00E2441F"/>
    <w:rsid w:val="00E24703"/>
    <w:rsid w:val="00E24E3D"/>
    <w:rsid w:val="00E255B5"/>
    <w:rsid w:val="00E2789B"/>
    <w:rsid w:val="00E322FA"/>
    <w:rsid w:val="00E33EDC"/>
    <w:rsid w:val="00E40DA0"/>
    <w:rsid w:val="00E42E4D"/>
    <w:rsid w:val="00E447AF"/>
    <w:rsid w:val="00E519C8"/>
    <w:rsid w:val="00E51BF7"/>
    <w:rsid w:val="00E5338F"/>
    <w:rsid w:val="00E53DB0"/>
    <w:rsid w:val="00E54783"/>
    <w:rsid w:val="00E574E6"/>
    <w:rsid w:val="00E61A95"/>
    <w:rsid w:val="00E6258F"/>
    <w:rsid w:val="00E62D8D"/>
    <w:rsid w:val="00E63233"/>
    <w:rsid w:val="00E66689"/>
    <w:rsid w:val="00E66DA5"/>
    <w:rsid w:val="00E75B8F"/>
    <w:rsid w:val="00E76AA7"/>
    <w:rsid w:val="00E80048"/>
    <w:rsid w:val="00E806C1"/>
    <w:rsid w:val="00E81AAB"/>
    <w:rsid w:val="00E81BBF"/>
    <w:rsid w:val="00E838BE"/>
    <w:rsid w:val="00E84327"/>
    <w:rsid w:val="00E85741"/>
    <w:rsid w:val="00E95249"/>
    <w:rsid w:val="00E97B64"/>
    <w:rsid w:val="00EA5F64"/>
    <w:rsid w:val="00EA6A2F"/>
    <w:rsid w:val="00EA6A4C"/>
    <w:rsid w:val="00EA6A56"/>
    <w:rsid w:val="00EB43EC"/>
    <w:rsid w:val="00EB67C5"/>
    <w:rsid w:val="00EB6D1F"/>
    <w:rsid w:val="00EC098E"/>
    <w:rsid w:val="00EC2C4A"/>
    <w:rsid w:val="00EC4DCE"/>
    <w:rsid w:val="00EC4FE7"/>
    <w:rsid w:val="00ED00B0"/>
    <w:rsid w:val="00ED0175"/>
    <w:rsid w:val="00ED17CE"/>
    <w:rsid w:val="00ED2CEF"/>
    <w:rsid w:val="00ED4612"/>
    <w:rsid w:val="00ED73F9"/>
    <w:rsid w:val="00EE001E"/>
    <w:rsid w:val="00EE012B"/>
    <w:rsid w:val="00EE39DA"/>
    <w:rsid w:val="00EE5C1C"/>
    <w:rsid w:val="00EE6033"/>
    <w:rsid w:val="00EE7D8D"/>
    <w:rsid w:val="00EF1598"/>
    <w:rsid w:val="00EF1ED8"/>
    <w:rsid w:val="00EF2AB1"/>
    <w:rsid w:val="00EF57EE"/>
    <w:rsid w:val="00F00426"/>
    <w:rsid w:val="00F00857"/>
    <w:rsid w:val="00F01A12"/>
    <w:rsid w:val="00F04540"/>
    <w:rsid w:val="00F0489B"/>
    <w:rsid w:val="00F04FF3"/>
    <w:rsid w:val="00F051BC"/>
    <w:rsid w:val="00F05635"/>
    <w:rsid w:val="00F06DDF"/>
    <w:rsid w:val="00F1053F"/>
    <w:rsid w:val="00F15CC3"/>
    <w:rsid w:val="00F166CA"/>
    <w:rsid w:val="00F16F8D"/>
    <w:rsid w:val="00F217A4"/>
    <w:rsid w:val="00F22D39"/>
    <w:rsid w:val="00F22FDF"/>
    <w:rsid w:val="00F24925"/>
    <w:rsid w:val="00F278D1"/>
    <w:rsid w:val="00F30618"/>
    <w:rsid w:val="00F31787"/>
    <w:rsid w:val="00F33E7D"/>
    <w:rsid w:val="00F3497A"/>
    <w:rsid w:val="00F378B3"/>
    <w:rsid w:val="00F42745"/>
    <w:rsid w:val="00F42B69"/>
    <w:rsid w:val="00F506DA"/>
    <w:rsid w:val="00F525D1"/>
    <w:rsid w:val="00F5501E"/>
    <w:rsid w:val="00F5726B"/>
    <w:rsid w:val="00F61F6A"/>
    <w:rsid w:val="00F61FBD"/>
    <w:rsid w:val="00F628DA"/>
    <w:rsid w:val="00F64DE1"/>
    <w:rsid w:val="00F660A8"/>
    <w:rsid w:val="00F672F9"/>
    <w:rsid w:val="00F67CFB"/>
    <w:rsid w:val="00F72ECD"/>
    <w:rsid w:val="00F74C29"/>
    <w:rsid w:val="00F76A13"/>
    <w:rsid w:val="00F76EAE"/>
    <w:rsid w:val="00F779FA"/>
    <w:rsid w:val="00F77C11"/>
    <w:rsid w:val="00F82A8E"/>
    <w:rsid w:val="00F82F0F"/>
    <w:rsid w:val="00F8372A"/>
    <w:rsid w:val="00F83A71"/>
    <w:rsid w:val="00F908E6"/>
    <w:rsid w:val="00F937E5"/>
    <w:rsid w:val="00FA1852"/>
    <w:rsid w:val="00FB52E3"/>
    <w:rsid w:val="00FB6772"/>
    <w:rsid w:val="00FC1348"/>
    <w:rsid w:val="00FC2A4E"/>
    <w:rsid w:val="00FC2FF0"/>
    <w:rsid w:val="00FC358D"/>
    <w:rsid w:val="00FC4A9E"/>
    <w:rsid w:val="00FC696E"/>
    <w:rsid w:val="00FD0125"/>
    <w:rsid w:val="00FD168E"/>
    <w:rsid w:val="00FD20E2"/>
    <w:rsid w:val="00FD5985"/>
    <w:rsid w:val="00FD5FE4"/>
    <w:rsid w:val="00FD6FE2"/>
    <w:rsid w:val="00FE3164"/>
    <w:rsid w:val="00FE45F2"/>
    <w:rsid w:val="00FE4790"/>
    <w:rsid w:val="00FF15F5"/>
    <w:rsid w:val="00FF1D4F"/>
    <w:rsid w:val="00FF460D"/>
    <w:rsid w:val="00FF4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paragraph" w:styleId="afb">
    <w:name w:val="No Spacing"/>
    <w:uiPriority w:val="1"/>
    <w:qFormat/>
    <w:rsid w:val="00495604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1">
    <w:name w:val="Style11"/>
    <w:basedOn w:val="a"/>
    <w:uiPriority w:val="99"/>
    <w:rsid w:val="00B8131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Hyperlink"/>
    <w:basedOn w:val="a0"/>
    <w:rsid w:val="00B8131D"/>
    <w:rPr>
      <w:color w:val="0000FF"/>
      <w:u w:val="single"/>
    </w:rPr>
  </w:style>
  <w:style w:type="paragraph" w:customStyle="1" w:styleId="ConsPlusNonformat">
    <w:name w:val="ConsPlusNonformat"/>
    <w:uiPriority w:val="99"/>
    <w:rsid w:val="00830F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Body Text Indent"/>
    <w:basedOn w:val="a"/>
    <w:link w:val="afe"/>
    <w:unhideWhenUsed/>
    <w:rsid w:val="00B17571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17571"/>
    <w:rPr>
      <w:rFonts w:ascii="Calibri" w:eastAsia="Calibri" w:hAnsi="Calibri" w:cs="Times New Roman"/>
    </w:rPr>
  </w:style>
  <w:style w:type="table" w:customStyle="1" w:styleId="Table">
    <w:name w:val="Table"/>
    <w:uiPriority w:val="99"/>
    <w:rsid w:val="00754B8D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paragraph" w:styleId="afb">
    <w:name w:val="No Spacing"/>
    <w:uiPriority w:val="1"/>
    <w:qFormat/>
    <w:rsid w:val="00495604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1">
    <w:name w:val="Style11"/>
    <w:basedOn w:val="a"/>
    <w:uiPriority w:val="99"/>
    <w:rsid w:val="00B8131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Hyperlink"/>
    <w:basedOn w:val="a0"/>
    <w:rsid w:val="00B8131D"/>
    <w:rPr>
      <w:color w:val="0000FF"/>
      <w:u w:val="single"/>
    </w:rPr>
  </w:style>
  <w:style w:type="paragraph" w:customStyle="1" w:styleId="ConsPlusNonformat">
    <w:name w:val="ConsPlusNonformat"/>
    <w:uiPriority w:val="99"/>
    <w:rsid w:val="00830F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Body Text Indent"/>
    <w:basedOn w:val="a"/>
    <w:link w:val="afe"/>
    <w:unhideWhenUsed/>
    <w:rsid w:val="00B17571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17571"/>
    <w:rPr>
      <w:rFonts w:ascii="Calibri" w:eastAsia="Calibri" w:hAnsi="Calibri" w:cs="Times New Roman"/>
    </w:rPr>
  </w:style>
  <w:style w:type="table" w:customStyle="1" w:styleId="Table">
    <w:name w:val="Table"/>
    <w:uiPriority w:val="99"/>
    <w:rsid w:val="00754B8D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334" TargetMode="External"/><Relationship Id="rId18" Type="http://schemas.openxmlformats.org/officeDocument/2006/relationships/hyperlink" Target="http://elibrary.ru/defaultx.asp" TargetMode="External"/><Relationship Id="rId26" Type="http://schemas.openxmlformats.org/officeDocument/2006/relationships/hyperlink" Target="http://mininuniver.antiplagiat.ru/index.aspx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61384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4307" TargetMode="External"/><Relationship Id="rId17" Type="http://schemas.openxmlformats.org/officeDocument/2006/relationships/hyperlink" Target="http://biblioclub.ru/index.php?page=book&amp;id=485476" TargetMode="External"/><Relationship Id="rId25" Type="http://schemas.openxmlformats.org/officeDocument/2006/relationships/hyperlink" Target="http://biblioclub.ru/index.php?page=book&amp;id=364559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64559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hyperlink" Target="http://biblioclub.ru/index.php?page=book&amp;id=36455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88691" TargetMode="External"/><Relationship Id="rId24" Type="http://schemas.openxmlformats.org/officeDocument/2006/relationships/hyperlink" Target="http://biblioclub.ru/index.php?page=book&amp;id=494307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45244" TargetMode="External"/><Relationship Id="rId23" Type="http://schemas.openxmlformats.org/officeDocument/2006/relationships/hyperlink" Target="https://biblioclub.ru/index.php?page=book&amp;id=115118" TargetMode="External"/><Relationship Id="rId28" Type="http://schemas.openxmlformats.org/officeDocument/2006/relationships/hyperlink" Target="http://biblioclub.ru/index.php?page=book&amp;id=494307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ru.wikipedia.org/wiki/&#1042;&#1080;&#1082;&#1080;&#1087;&#1077;&#1076;&#1080;&#1103;" TargetMode="External"/><Relationship Id="rId31" Type="http://schemas.openxmlformats.org/officeDocument/2006/relationships/hyperlink" Target="http://www.iqlib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80807" TargetMode="External"/><Relationship Id="rId22" Type="http://schemas.openxmlformats.org/officeDocument/2006/relationships/hyperlink" Target="https://biblioclub.ru/index.php?page=book&amp;id=471821" TargetMode="External"/><Relationship Id="rId27" Type="http://schemas.openxmlformats.org/officeDocument/2006/relationships/hyperlink" Target="http://www.iqlib.ru" TargetMode="External"/><Relationship Id="rId30" Type="http://schemas.openxmlformats.org/officeDocument/2006/relationships/hyperlink" Target="http://mininuniver.antiplagiat.ru/index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99685-19FA-4D67-8835-17B97670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2986</TotalTime>
  <Pages>37</Pages>
  <Words>12897</Words>
  <Characters>73514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679</cp:revision>
  <cp:lastPrinted>2018-12-19T08:37:00Z</cp:lastPrinted>
  <dcterms:created xsi:type="dcterms:W3CDTF">2022-04-28T12:31:00Z</dcterms:created>
  <dcterms:modified xsi:type="dcterms:W3CDTF">2022-06-02T10:29:00Z</dcterms:modified>
</cp:coreProperties>
</file>